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6EF92" w14:textId="07B19BCC" w:rsidR="00D3250F" w:rsidRPr="00D3250F" w:rsidRDefault="00D3250F">
      <w:pPr>
        <w:rPr>
          <w:b/>
          <w:bCs/>
          <w:u w:val="single"/>
          <w:lang w:val="en-US"/>
        </w:rPr>
      </w:pPr>
      <w:r w:rsidRPr="00D3250F">
        <w:rPr>
          <w:b/>
          <w:bCs/>
          <w:u w:val="single"/>
          <w:lang w:val="en-US"/>
        </w:rPr>
        <w:t>AWS:</w:t>
      </w:r>
    </w:p>
    <w:p w14:paraId="1531D430" w14:textId="43B28DB1" w:rsidR="00D3250F" w:rsidRDefault="00D3250F">
      <w:pPr>
        <w:rPr>
          <w:lang w:val="en-US"/>
        </w:rPr>
      </w:pPr>
    </w:p>
    <w:p w14:paraId="33F29C10" w14:textId="7D59E6B4" w:rsidR="00D3250F" w:rsidRDefault="00D3250F">
      <w:pPr>
        <w:rPr>
          <w:lang w:val="en-US"/>
        </w:rPr>
      </w:pPr>
    </w:p>
    <w:p w14:paraId="7CF47FDF" w14:textId="56CC13FF" w:rsidR="00D3250F" w:rsidRDefault="00D3250F">
      <w:pPr>
        <w:rPr>
          <w:lang w:val="en-US"/>
        </w:rPr>
      </w:pPr>
      <w:r>
        <w:rPr>
          <w:lang w:val="en-US"/>
        </w:rPr>
        <w:t xml:space="preserve">Instances: </w:t>
      </w:r>
    </w:p>
    <w:p w14:paraId="6E27FE24" w14:textId="4DB85466" w:rsidR="00D3250F" w:rsidRDefault="00D3250F">
      <w:pPr>
        <w:rPr>
          <w:lang w:val="en-US"/>
        </w:rPr>
      </w:pPr>
      <w:r>
        <w:rPr>
          <w:lang w:val="en-US"/>
        </w:rPr>
        <w:t>On-demand</w:t>
      </w:r>
    </w:p>
    <w:p w14:paraId="338AA1CD" w14:textId="148FEB26" w:rsidR="00D3250F" w:rsidRDefault="00D3250F">
      <w:pPr>
        <w:rPr>
          <w:lang w:val="en-US"/>
        </w:rPr>
      </w:pPr>
      <w:r>
        <w:rPr>
          <w:lang w:val="en-US"/>
        </w:rPr>
        <w:t>Reserved instance</w:t>
      </w:r>
    </w:p>
    <w:p w14:paraId="703CD596" w14:textId="30A5A6A9" w:rsidR="00D3250F" w:rsidRDefault="00D3250F">
      <w:pPr>
        <w:rPr>
          <w:lang w:val="en-US"/>
        </w:rPr>
      </w:pPr>
      <w:r>
        <w:rPr>
          <w:lang w:val="en-US"/>
        </w:rPr>
        <w:t>Spot instance</w:t>
      </w:r>
    </w:p>
    <w:p w14:paraId="5DF77A56" w14:textId="7A1D0B85" w:rsidR="00D3250F" w:rsidRDefault="00D3250F">
      <w:pPr>
        <w:rPr>
          <w:lang w:val="en-US"/>
        </w:rPr>
      </w:pPr>
    </w:p>
    <w:p w14:paraId="474FE068" w14:textId="29E4D508" w:rsidR="00D3250F" w:rsidRDefault="005E3AF3">
      <w:pPr>
        <w:rPr>
          <w:lang w:val="en-US"/>
        </w:rPr>
      </w:pPr>
      <w:r>
        <w:rPr>
          <w:lang w:val="en-US"/>
        </w:rPr>
        <w:t>Security:</w:t>
      </w:r>
      <w:r w:rsidR="00D3250F">
        <w:rPr>
          <w:lang w:val="en-US"/>
        </w:rPr>
        <w:t xml:space="preserve"> </w:t>
      </w:r>
    </w:p>
    <w:p w14:paraId="2BF119E6" w14:textId="64026D2B" w:rsidR="00D3250F" w:rsidRDefault="00D3250F">
      <w:pPr>
        <w:rPr>
          <w:lang w:val="en-US"/>
        </w:rPr>
      </w:pPr>
      <w:r>
        <w:rPr>
          <w:lang w:val="en-US"/>
        </w:rPr>
        <w:t xml:space="preserve">VPC </w:t>
      </w:r>
    </w:p>
    <w:p w14:paraId="4C22F611" w14:textId="121BAA2B" w:rsidR="00D3250F" w:rsidRDefault="00D3250F">
      <w:pPr>
        <w:rPr>
          <w:lang w:val="en-US"/>
        </w:rPr>
      </w:pPr>
      <w:r>
        <w:rPr>
          <w:lang w:val="en-US"/>
        </w:rPr>
        <w:t>Network ACLs</w:t>
      </w:r>
    </w:p>
    <w:p w14:paraId="4A5BDCD5" w14:textId="66DDFFA2" w:rsidR="00D3250F" w:rsidRDefault="00D3250F">
      <w:pPr>
        <w:rPr>
          <w:lang w:val="en-US"/>
        </w:rPr>
      </w:pPr>
      <w:r>
        <w:rPr>
          <w:lang w:val="en-US"/>
        </w:rPr>
        <w:t>AWS IAM users and permissions</w:t>
      </w:r>
    </w:p>
    <w:p w14:paraId="6DA4D632" w14:textId="58364FA2" w:rsidR="00D3250F" w:rsidRDefault="00D3250F">
      <w:pPr>
        <w:rPr>
          <w:lang w:val="en-US"/>
        </w:rPr>
      </w:pPr>
      <w:r>
        <w:rPr>
          <w:lang w:val="en-US"/>
        </w:rPr>
        <w:t>Security groups.</w:t>
      </w:r>
    </w:p>
    <w:p w14:paraId="450F3489" w14:textId="77777777" w:rsidR="005E3AF3" w:rsidRDefault="005E3AF3">
      <w:pPr>
        <w:rPr>
          <w:lang w:val="en-US"/>
        </w:rPr>
      </w:pPr>
    </w:p>
    <w:p w14:paraId="392796AD" w14:textId="4ACD67AD" w:rsidR="002B02D5" w:rsidRDefault="0063607C">
      <w:pPr>
        <w:rPr>
          <w:lang w:val="en-US"/>
        </w:rPr>
      </w:pPr>
      <w:r>
        <w:rPr>
          <w:lang w:val="en-US"/>
        </w:rPr>
        <w:t xml:space="preserve">Storage: </w:t>
      </w:r>
    </w:p>
    <w:p w14:paraId="10D56A5F" w14:textId="1D514057" w:rsidR="0063607C" w:rsidRDefault="0063607C">
      <w:pPr>
        <w:rPr>
          <w:lang w:val="en-US"/>
        </w:rPr>
      </w:pPr>
      <w:r>
        <w:rPr>
          <w:lang w:val="en-US"/>
        </w:rPr>
        <w:t>AMAZON EBS – block storage</w:t>
      </w:r>
      <w:r w:rsidR="007F438C">
        <w:rPr>
          <w:lang w:val="en-US"/>
        </w:rPr>
        <w:t>.</w:t>
      </w:r>
    </w:p>
    <w:p w14:paraId="511E07F2" w14:textId="572C92E1" w:rsidR="00065E2D" w:rsidRDefault="00065E2D">
      <w:pPr>
        <w:rPr>
          <w:lang w:val="en-US"/>
        </w:rPr>
      </w:pPr>
    </w:p>
    <w:p w14:paraId="640BA5B1" w14:textId="757C0DDC" w:rsidR="000350DC" w:rsidRDefault="000350DC">
      <w:pPr>
        <w:rPr>
          <w:lang w:val="en-US"/>
        </w:rPr>
      </w:pPr>
      <w:r>
        <w:rPr>
          <w:lang w:val="en-US"/>
        </w:rPr>
        <w:t>Auto-sc</w:t>
      </w:r>
      <w:r w:rsidR="000743DD">
        <w:rPr>
          <w:lang w:val="en-US"/>
        </w:rPr>
        <w:t>a</w:t>
      </w:r>
      <w:r>
        <w:rPr>
          <w:lang w:val="en-US"/>
        </w:rPr>
        <w:t>ling</w:t>
      </w:r>
      <w:r w:rsidR="00155CF1">
        <w:rPr>
          <w:lang w:val="en-US"/>
        </w:rPr>
        <w:t>:</w:t>
      </w:r>
    </w:p>
    <w:p w14:paraId="332CA86F" w14:textId="04257B6B" w:rsidR="00155CF1" w:rsidRDefault="00155CF1">
      <w:pPr>
        <w:rPr>
          <w:lang w:val="en-US"/>
        </w:rPr>
      </w:pPr>
      <w:r>
        <w:rPr>
          <w:lang w:val="en-US"/>
        </w:rPr>
        <w:t>Metrics – N/W bandwidth, CPU, Custom</w:t>
      </w:r>
      <w:r w:rsidR="007F4462">
        <w:rPr>
          <w:lang w:val="en-US"/>
        </w:rPr>
        <w:br/>
      </w:r>
      <w:r w:rsidR="007F4462">
        <w:rPr>
          <w:lang w:val="en-US"/>
        </w:rPr>
        <w:br/>
        <w:t xml:space="preserve">Kafka in AWS, </w:t>
      </w:r>
    </w:p>
    <w:p w14:paraId="594ACC76" w14:textId="2592A7EE" w:rsidR="005011BD" w:rsidRDefault="005011BD">
      <w:pPr>
        <w:rPr>
          <w:lang w:val="en-US"/>
        </w:rPr>
      </w:pPr>
    </w:p>
    <w:p w14:paraId="06411FDE" w14:textId="0B70494A" w:rsidR="005011BD" w:rsidRDefault="005011BD">
      <w:pPr>
        <w:rPr>
          <w:lang w:val="en-US"/>
        </w:rPr>
      </w:pPr>
    </w:p>
    <w:p w14:paraId="6DB853DA" w14:textId="2F9321FD" w:rsidR="005011BD" w:rsidRDefault="005011BD">
      <w:pPr>
        <w:rPr>
          <w:lang w:val="en-US"/>
        </w:rPr>
      </w:pPr>
      <w:r>
        <w:rPr>
          <w:lang w:val="en-US"/>
        </w:rPr>
        <w:t>EC2:</w:t>
      </w:r>
      <w:r w:rsidR="00240D18">
        <w:rPr>
          <w:lang w:val="en-US"/>
        </w:rPr>
        <w:t xml:space="preserve"> Elastic cloud computing</w:t>
      </w:r>
    </w:p>
    <w:p w14:paraId="374817C1" w14:textId="63C41D34" w:rsidR="00291652" w:rsidRDefault="00291652">
      <w:pPr>
        <w:rPr>
          <w:lang w:val="en-US"/>
        </w:rPr>
      </w:pPr>
    </w:p>
    <w:p w14:paraId="75A148C7" w14:textId="092AA51F" w:rsidR="00291652" w:rsidRDefault="00C14B3B">
      <w:pPr>
        <w:rPr>
          <w:lang w:val="en-US"/>
        </w:rPr>
      </w:pPr>
      <w:r w:rsidRPr="00C14B3B">
        <w:rPr>
          <w:noProof/>
          <w:lang w:val="en-US"/>
        </w:rPr>
        <w:drawing>
          <wp:inline distT="0" distB="0" distL="0" distR="0" wp14:anchorId="3CDA591A" wp14:editId="526670B1">
            <wp:extent cx="5731510" cy="2639060"/>
            <wp:effectExtent l="0" t="0" r="0" b="254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731510" cy="2639060"/>
                    </a:xfrm>
                    <a:prstGeom prst="rect">
                      <a:avLst/>
                    </a:prstGeom>
                  </pic:spPr>
                </pic:pic>
              </a:graphicData>
            </a:graphic>
          </wp:inline>
        </w:drawing>
      </w:r>
    </w:p>
    <w:p w14:paraId="52B5E404" w14:textId="77777777" w:rsidR="00B97ED2" w:rsidRDefault="00B97ED2">
      <w:pPr>
        <w:rPr>
          <w:lang w:val="en-US"/>
        </w:rPr>
      </w:pPr>
    </w:p>
    <w:p w14:paraId="1762A715" w14:textId="3F63845D" w:rsidR="000350DC" w:rsidRDefault="000350DC">
      <w:pPr>
        <w:rPr>
          <w:lang w:val="en-US"/>
        </w:rPr>
      </w:pPr>
    </w:p>
    <w:p w14:paraId="03013B5A" w14:textId="614E9295" w:rsidR="00D3250F" w:rsidRDefault="00D3250F">
      <w:pPr>
        <w:rPr>
          <w:lang w:val="en-US"/>
        </w:rPr>
      </w:pPr>
    </w:p>
    <w:p w14:paraId="273537E9" w14:textId="77777777" w:rsidR="005E3AF3" w:rsidRDefault="005E3AF3">
      <w:pPr>
        <w:rPr>
          <w:lang w:val="en-US"/>
        </w:rPr>
      </w:pPr>
    </w:p>
    <w:p w14:paraId="289C8748" w14:textId="77777777" w:rsidR="005E3AF3" w:rsidRDefault="005E3AF3">
      <w:pPr>
        <w:rPr>
          <w:lang w:val="en-US"/>
        </w:rPr>
      </w:pPr>
    </w:p>
    <w:p w14:paraId="1B7EB882" w14:textId="77777777" w:rsidR="005E3AF3" w:rsidRDefault="005E3AF3">
      <w:pPr>
        <w:rPr>
          <w:lang w:val="en-US"/>
        </w:rPr>
      </w:pPr>
    </w:p>
    <w:p w14:paraId="2AE5E356" w14:textId="77777777" w:rsidR="005E3AF3" w:rsidRDefault="005E3AF3">
      <w:pPr>
        <w:rPr>
          <w:lang w:val="en-US"/>
        </w:rPr>
      </w:pPr>
    </w:p>
    <w:p w14:paraId="09379F2F" w14:textId="77777777" w:rsidR="005E3AF3" w:rsidRDefault="005E3AF3">
      <w:pPr>
        <w:rPr>
          <w:lang w:val="en-US"/>
        </w:rPr>
      </w:pPr>
    </w:p>
    <w:p w14:paraId="4EC741ED" w14:textId="77777777" w:rsidR="005E3AF3" w:rsidRDefault="005E3AF3">
      <w:pPr>
        <w:rPr>
          <w:lang w:val="en-US"/>
        </w:rPr>
      </w:pPr>
    </w:p>
    <w:p w14:paraId="2038C141" w14:textId="77777777" w:rsidR="005E3AF3" w:rsidRDefault="005E3AF3">
      <w:pPr>
        <w:rPr>
          <w:lang w:val="en-US"/>
        </w:rPr>
      </w:pPr>
    </w:p>
    <w:p w14:paraId="7D2BAA6F" w14:textId="77777777" w:rsidR="005E3AF3" w:rsidRDefault="005E3AF3">
      <w:pPr>
        <w:rPr>
          <w:lang w:val="en-US"/>
        </w:rPr>
      </w:pPr>
    </w:p>
    <w:p w14:paraId="1E5A4263" w14:textId="3C5AA9AA" w:rsidR="00D3250F" w:rsidRDefault="005011BD">
      <w:pPr>
        <w:rPr>
          <w:lang w:val="en-US"/>
        </w:rPr>
      </w:pPr>
      <w:r>
        <w:rPr>
          <w:lang w:val="en-US"/>
        </w:rPr>
        <w:t>IAM:</w:t>
      </w:r>
      <w:r w:rsidR="00240D18">
        <w:rPr>
          <w:lang w:val="en-US"/>
        </w:rPr>
        <w:t xml:space="preserve"> Identity and Access management</w:t>
      </w:r>
    </w:p>
    <w:p w14:paraId="1DF33312" w14:textId="3B312189" w:rsidR="00D33239" w:rsidRDefault="00D33239">
      <w:pPr>
        <w:rPr>
          <w:lang w:val="en-US"/>
        </w:rPr>
      </w:pPr>
      <w:r w:rsidRPr="00D33239">
        <w:rPr>
          <w:noProof/>
          <w:lang w:val="en-US"/>
        </w:rPr>
        <w:drawing>
          <wp:inline distT="0" distB="0" distL="0" distR="0" wp14:anchorId="00C79A5E" wp14:editId="3EFE1B14">
            <wp:extent cx="5731510" cy="296100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a:stretch>
                      <a:fillRect/>
                    </a:stretch>
                  </pic:blipFill>
                  <pic:spPr>
                    <a:xfrm>
                      <a:off x="0" y="0"/>
                      <a:ext cx="5731510" cy="2961005"/>
                    </a:xfrm>
                    <a:prstGeom prst="rect">
                      <a:avLst/>
                    </a:prstGeom>
                  </pic:spPr>
                </pic:pic>
              </a:graphicData>
            </a:graphic>
          </wp:inline>
        </w:drawing>
      </w:r>
    </w:p>
    <w:p w14:paraId="66E0595D" w14:textId="272344DC" w:rsidR="00052972" w:rsidRDefault="00052972">
      <w:pPr>
        <w:rPr>
          <w:lang w:val="en-US"/>
        </w:rPr>
      </w:pPr>
      <w:r w:rsidRPr="00052972">
        <w:rPr>
          <w:noProof/>
          <w:lang w:val="en-US"/>
        </w:rPr>
        <w:drawing>
          <wp:inline distT="0" distB="0" distL="0" distR="0" wp14:anchorId="045A2699" wp14:editId="3561B3DF">
            <wp:extent cx="5731510" cy="2448560"/>
            <wp:effectExtent l="0" t="0" r="0" b="254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a:stretch>
                      <a:fillRect/>
                    </a:stretch>
                  </pic:blipFill>
                  <pic:spPr>
                    <a:xfrm>
                      <a:off x="0" y="0"/>
                      <a:ext cx="5731510" cy="2448560"/>
                    </a:xfrm>
                    <a:prstGeom prst="rect">
                      <a:avLst/>
                    </a:prstGeom>
                  </pic:spPr>
                </pic:pic>
              </a:graphicData>
            </a:graphic>
          </wp:inline>
        </w:drawing>
      </w:r>
    </w:p>
    <w:p w14:paraId="0F157701" w14:textId="4F32AA05" w:rsidR="001303D1" w:rsidRDefault="001303D1">
      <w:pPr>
        <w:rPr>
          <w:lang w:val="en-US"/>
        </w:rPr>
      </w:pPr>
      <w:r w:rsidRPr="001303D1">
        <w:rPr>
          <w:noProof/>
          <w:lang w:val="en-US"/>
        </w:rPr>
        <w:drawing>
          <wp:inline distT="0" distB="0" distL="0" distR="0" wp14:anchorId="3789133C" wp14:editId="003E312E">
            <wp:extent cx="5731510" cy="28194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
                    <a:stretch>
                      <a:fillRect/>
                    </a:stretch>
                  </pic:blipFill>
                  <pic:spPr>
                    <a:xfrm>
                      <a:off x="0" y="0"/>
                      <a:ext cx="5731510" cy="2819400"/>
                    </a:xfrm>
                    <a:prstGeom prst="rect">
                      <a:avLst/>
                    </a:prstGeom>
                  </pic:spPr>
                </pic:pic>
              </a:graphicData>
            </a:graphic>
          </wp:inline>
        </w:drawing>
      </w:r>
    </w:p>
    <w:p w14:paraId="65B153F0" w14:textId="5EEDFB06" w:rsidR="00544251" w:rsidRDefault="00544251">
      <w:pPr>
        <w:rPr>
          <w:lang w:val="en-US"/>
        </w:rPr>
      </w:pPr>
    </w:p>
    <w:p w14:paraId="6AC3F10A" w14:textId="72A9A74E" w:rsidR="00544251" w:rsidRDefault="00544251">
      <w:pPr>
        <w:rPr>
          <w:lang w:val="en-US"/>
        </w:rPr>
      </w:pPr>
      <w:r>
        <w:rPr>
          <w:lang w:val="en-US"/>
        </w:rPr>
        <w:lastRenderedPageBreak/>
        <w:t>For big enterprises we use IAM Federation</w:t>
      </w:r>
      <w:r w:rsidR="00756776">
        <w:rPr>
          <w:lang w:val="en-US"/>
        </w:rPr>
        <w:t>.</w:t>
      </w:r>
    </w:p>
    <w:p w14:paraId="7184432F" w14:textId="16AECE5D" w:rsidR="00410985" w:rsidRDefault="00410985">
      <w:pPr>
        <w:rPr>
          <w:lang w:val="en-US"/>
        </w:rPr>
      </w:pPr>
      <w:r w:rsidRPr="00410985">
        <w:rPr>
          <w:noProof/>
          <w:lang w:val="en-US"/>
        </w:rPr>
        <w:drawing>
          <wp:inline distT="0" distB="0" distL="0" distR="0" wp14:anchorId="735A9938" wp14:editId="6CF169E8">
            <wp:extent cx="5731510" cy="162941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stretch>
                      <a:fillRect/>
                    </a:stretch>
                  </pic:blipFill>
                  <pic:spPr>
                    <a:xfrm>
                      <a:off x="0" y="0"/>
                      <a:ext cx="5731510" cy="1629410"/>
                    </a:xfrm>
                    <a:prstGeom prst="rect">
                      <a:avLst/>
                    </a:prstGeom>
                  </pic:spPr>
                </pic:pic>
              </a:graphicData>
            </a:graphic>
          </wp:inline>
        </w:drawing>
      </w:r>
    </w:p>
    <w:p w14:paraId="4B2F877F" w14:textId="03996040" w:rsidR="00483BF6" w:rsidRDefault="00483BF6">
      <w:pPr>
        <w:rPr>
          <w:lang w:val="en-US"/>
        </w:rPr>
      </w:pPr>
      <w:r w:rsidRPr="00483BF6">
        <w:rPr>
          <w:noProof/>
          <w:lang w:val="en-US"/>
        </w:rPr>
        <w:drawing>
          <wp:inline distT="0" distB="0" distL="0" distR="0" wp14:anchorId="29725765" wp14:editId="0478CBF8">
            <wp:extent cx="5731510" cy="186817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a:stretch>
                      <a:fillRect/>
                    </a:stretch>
                  </pic:blipFill>
                  <pic:spPr>
                    <a:xfrm>
                      <a:off x="0" y="0"/>
                      <a:ext cx="5731510" cy="1868170"/>
                    </a:xfrm>
                    <a:prstGeom prst="rect">
                      <a:avLst/>
                    </a:prstGeom>
                  </pic:spPr>
                </pic:pic>
              </a:graphicData>
            </a:graphic>
          </wp:inline>
        </w:drawing>
      </w:r>
    </w:p>
    <w:p w14:paraId="2E0E366A" w14:textId="724A5F11" w:rsidR="007A1E56" w:rsidRDefault="007A1E56">
      <w:pPr>
        <w:rPr>
          <w:lang w:val="en-US"/>
        </w:rPr>
      </w:pPr>
    </w:p>
    <w:p w14:paraId="2A2DF1DC" w14:textId="3FA440F1" w:rsidR="007A1E56" w:rsidRDefault="007A1E56">
      <w:pPr>
        <w:rPr>
          <w:lang w:val="en-US"/>
        </w:rPr>
      </w:pPr>
    </w:p>
    <w:p w14:paraId="4B453ECB" w14:textId="77777777" w:rsidR="00B24696" w:rsidRDefault="00B24696">
      <w:pPr>
        <w:rPr>
          <w:lang w:val="en-US"/>
        </w:rPr>
      </w:pPr>
    </w:p>
    <w:p w14:paraId="62B28ED7" w14:textId="77777777" w:rsidR="00B24696" w:rsidRDefault="00B24696">
      <w:pPr>
        <w:rPr>
          <w:lang w:val="en-US"/>
        </w:rPr>
      </w:pPr>
    </w:p>
    <w:p w14:paraId="70C701EF" w14:textId="77777777" w:rsidR="00B24696" w:rsidRDefault="00B24696">
      <w:pPr>
        <w:rPr>
          <w:lang w:val="en-US"/>
        </w:rPr>
      </w:pPr>
    </w:p>
    <w:p w14:paraId="6F1AB353" w14:textId="77777777" w:rsidR="00B24696" w:rsidRDefault="00B24696">
      <w:pPr>
        <w:rPr>
          <w:lang w:val="en-US"/>
        </w:rPr>
      </w:pPr>
    </w:p>
    <w:p w14:paraId="38CDD31D" w14:textId="77777777" w:rsidR="00B24696" w:rsidRDefault="00B24696">
      <w:pPr>
        <w:rPr>
          <w:lang w:val="en-US"/>
        </w:rPr>
      </w:pPr>
    </w:p>
    <w:p w14:paraId="796186F5" w14:textId="77777777" w:rsidR="00B24696" w:rsidRDefault="00B24696">
      <w:pPr>
        <w:rPr>
          <w:lang w:val="en-US"/>
        </w:rPr>
      </w:pPr>
    </w:p>
    <w:p w14:paraId="23E2BE9C" w14:textId="77777777" w:rsidR="00B24696" w:rsidRDefault="00B24696">
      <w:pPr>
        <w:rPr>
          <w:lang w:val="en-US"/>
        </w:rPr>
      </w:pPr>
    </w:p>
    <w:p w14:paraId="275356E7" w14:textId="77777777" w:rsidR="00B24696" w:rsidRDefault="00B24696">
      <w:pPr>
        <w:rPr>
          <w:lang w:val="en-US"/>
        </w:rPr>
      </w:pPr>
    </w:p>
    <w:p w14:paraId="1338FC1D" w14:textId="77777777" w:rsidR="00B24696" w:rsidRDefault="00B24696">
      <w:pPr>
        <w:rPr>
          <w:lang w:val="en-US"/>
        </w:rPr>
      </w:pPr>
    </w:p>
    <w:p w14:paraId="1B5C23FC" w14:textId="263BF606" w:rsidR="007A1E56" w:rsidRDefault="007A1E56">
      <w:pPr>
        <w:rPr>
          <w:lang w:val="en-US"/>
        </w:rPr>
      </w:pPr>
      <w:r>
        <w:rPr>
          <w:lang w:val="en-US"/>
        </w:rPr>
        <w:t xml:space="preserve">EC2 USER </w:t>
      </w:r>
      <w:r w:rsidR="004B6F3B">
        <w:rPr>
          <w:lang w:val="en-US"/>
        </w:rPr>
        <w:t>DATA:</w:t>
      </w:r>
      <w:r>
        <w:rPr>
          <w:lang w:val="en-US"/>
        </w:rPr>
        <w:t xml:space="preserve"> </w:t>
      </w:r>
    </w:p>
    <w:p w14:paraId="185898FA" w14:textId="507A668C" w:rsidR="007A1E56" w:rsidRDefault="007A1E56">
      <w:pPr>
        <w:rPr>
          <w:lang w:val="en-US"/>
        </w:rPr>
      </w:pPr>
      <w:r w:rsidRPr="007A1E56">
        <w:rPr>
          <w:noProof/>
          <w:lang w:val="en-US"/>
        </w:rPr>
        <w:drawing>
          <wp:inline distT="0" distB="0" distL="0" distR="0" wp14:anchorId="500412FC" wp14:editId="29358D23">
            <wp:extent cx="5731510" cy="2785110"/>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1"/>
                    <a:stretch>
                      <a:fillRect/>
                    </a:stretch>
                  </pic:blipFill>
                  <pic:spPr>
                    <a:xfrm>
                      <a:off x="0" y="0"/>
                      <a:ext cx="5731510" cy="2785110"/>
                    </a:xfrm>
                    <a:prstGeom prst="rect">
                      <a:avLst/>
                    </a:prstGeom>
                  </pic:spPr>
                </pic:pic>
              </a:graphicData>
            </a:graphic>
          </wp:inline>
        </w:drawing>
      </w:r>
    </w:p>
    <w:p w14:paraId="02BCF702" w14:textId="6FA13659" w:rsidR="00CD155A" w:rsidRDefault="00CD155A">
      <w:pPr>
        <w:rPr>
          <w:lang w:val="en-US"/>
        </w:rPr>
      </w:pPr>
      <w:r w:rsidRPr="00CD155A">
        <w:rPr>
          <w:noProof/>
          <w:lang w:val="en-US"/>
        </w:rPr>
        <w:lastRenderedPageBreak/>
        <w:drawing>
          <wp:inline distT="0" distB="0" distL="0" distR="0" wp14:anchorId="59743255" wp14:editId="0674395B">
            <wp:extent cx="5731510" cy="204851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731510" cy="2048510"/>
                    </a:xfrm>
                    <a:prstGeom prst="rect">
                      <a:avLst/>
                    </a:prstGeom>
                  </pic:spPr>
                </pic:pic>
              </a:graphicData>
            </a:graphic>
          </wp:inline>
        </w:drawing>
      </w:r>
    </w:p>
    <w:p w14:paraId="16AEF85C" w14:textId="158CD291" w:rsidR="00784832" w:rsidRDefault="00784832">
      <w:pPr>
        <w:rPr>
          <w:lang w:val="en-US"/>
        </w:rPr>
      </w:pPr>
      <w:r w:rsidRPr="00784832">
        <w:rPr>
          <w:noProof/>
          <w:lang w:val="en-US"/>
        </w:rPr>
        <w:drawing>
          <wp:inline distT="0" distB="0" distL="0" distR="0" wp14:anchorId="61E39B69" wp14:editId="33C91008">
            <wp:extent cx="5731510" cy="290957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a:stretch>
                      <a:fillRect/>
                    </a:stretch>
                  </pic:blipFill>
                  <pic:spPr>
                    <a:xfrm>
                      <a:off x="0" y="0"/>
                      <a:ext cx="5731510" cy="2909570"/>
                    </a:xfrm>
                    <a:prstGeom prst="rect">
                      <a:avLst/>
                    </a:prstGeom>
                  </pic:spPr>
                </pic:pic>
              </a:graphicData>
            </a:graphic>
          </wp:inline>
        </w:drawing>
      </w:r>
    </w:p>
    <w:p w14:paraId="5676C9D5" w14:textId="3E48B627" w:rsidR="00432F4F" w:rsidRDefault="00403CD4">
      <w:pPr>
        <w:rPr>
          <w:lang w:val="en-US"/>
        </w:rPr>
      </w:pPr>
      <w:r w:rsidRPr="00403CD4">
        <w:rPr>
          <w:noProof/>
          <w:lang w:val="en-US"/>
        </w:rPr>
        <w:drawing>
          <wp:inline distT="0" distB="0" distL="0" distR="0" wp14:anchorId="79C54E58" wp14:editId="4378D0AF">
            <wp:extent cx="5731510" cy="2958465"/>
            <wp:effectExtent l="0" t="0" r="0"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a:stretch>
                      <a:fillRect/>
                    </a:stretch>
                  </pic:blipFill>
                  <pic:spPr>
                    <a:xfrm>
                      <a:off x="0" y="0"/>
                      <a:ext cx="5731510" cy="2958465"/>
                    </a:xfrm>
                    <a:prstGeom prst="rect">
                      <a:avLst/>
                    </a:prstGeom>
                  </pic:spPr>
                </pic:pic>
              </a:graphicData>
            </a:graphic>
          </wp:inline>
        </w:drawing>
      </w:r>
    </w:p>
    <w:p w14:paraId="0680DCC0" w14:textId="18A1586A" w:rsidR="008C4A7F" w:rsidRDefault="008C4A7F">
      <w:pPr>
        <w:rPr>
          <w:lang w:val="en-US"/>
        </w:rPr>
      </w:pPr>
    </w:p>
    <w:p w14:paraId="00C9A9DC" w14:textId="38AC5A6A" w:rsidR="008C4A7F" w:rsidRDefault="008C4A7F">
      <w:pPr>
        <w:rPr>
          <w:lang w:val="en-US"/>
        </w:rPr>
      </w:pPr>
    </w:p>
    <w:p w14:paraId="4715547F" w14:textId="77777777" w:rsidR="00474B2D" w:rsidRDefault="00474B2D">
      <w:pPr>
        <w:rPr>
          <w:lang w:val="en-US"/>
        </w:rPr>
      </w:pPr>
    </w:p>
    <w:p w14:paraId="5B3DF30F" w14:textId="09519964" w:rsidR="008C4A7F" w:rsidRDefault="008C4A7F">
      <w:pPr>
        <w:rPr>
          <w:lang w:val="en-US"/>
        </w:rPr>
      </w:pPr>
      <w:r>
        <w:rPr>
          <w:lang w:val="en-US"/>
        </w:rPr>
        <w:t xml:space="preserve">AMI: </w:t>
      </w:r>
    </w:p>
    <w:p w14:paraId="1E225910" w14:textId="17BB9B92" w:rsidR="008C4A7F" w:rsidRDefault="00D93444">
      <w:pPr>
        <w:rPr>
          <w:lang w:val="en-US"/>
        </w:rPr>
      </w:pPr>
      <w:r w:rsidRPr="00D93444">
        <w:rPr>
          <w:noProof/>
          <w:lang w:val="en-US"/>
        </w:rPr>
        <w:lastRenderedPageBreak/>
        <w:drawing>
          <wp:inline distT="0" distB="0" distL="0" distR="0" wp14:anchorId="1F9BB6F0" wp14:editId="0CEA91E2">
            <wp:extent cx="5731510" cy="287020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731510" cy="2870200"/>
                    </a:xfrm>
                    <a:prstGeom prst="rect">
                      <a:avLst/>
                    </a:prstGeom>
                  </pic:spPr>
                </pic:pic>
              </a:graphicData>
            </a:graphic>
          </wp:inline>
        </w:drawing>
      </w:r>
    </w:p>
    <w:p w14:paraId="134BE325" w14:textId="6155B145" w:rsidR="00C07750" w:rsidRDefault="00C07750">
      <w:pPr>
        <w:rPr>
          <w:lang w:val="en-US"/>
        </w:rPr>
      </w:pPr>
    </w:p>
    <w:p w14:paraId="2F7E9210" w14:textId="25B63C2B" w:rsidR="00C07750" w:rsidRDefault="00C07750">
      <w:pPr>
        <w:rPr>
          <w:lang w:val="en-US"/>
        </w:rPr>
      </w:pPr>
    </w:p>
    <w:p w14:paraId="5B2EF49E" w14:textId="336B37AD" w:rsidR="00C07750" w:rsidRDefault="00C07750">
      <w:pPr>
        <w:rPr>
          <w:lang w:val="en-US"/>
        </w:rPr>
      </w:pPr>
    </w:p>
    <w:p w14:paraId="42795C9C" w14:textId="77777777" w:rsidR="00C07750" w:rsidRDefault="00C07750">
      <w:pPr>
        <w:rPr>
          <w:lang w:val="en-US"/>
        </w:rPr>
      </w:pPr>
    </w:p>
    <w:p w14:paraId="4462F50C" w14:textId="77777777" w:rsidR="00C07750" w:rsidRDefault="00C07750">
      <w:pPr>
        <w:rPr>
          <w:lang w:val="en-US"/>
        </w:rPr>
      </w:pPr>
    </w:p>
    <w:p w14:paraId="2A0DE523" w14:textId="77777777" w:rsidR="00C07750" w:rsidRDefault="00C07750">
      <w:pPr>
        <w:rPr>
          <w:lang w:val="en-US"/>
        </w:rPr>
      </w:pPr>
    </w:p>
    <w:p w14:paraId="40645399" w14:textId="77777777" w:rsidR="00C07750" w:rsidRDefault="00C07750">
      <w:pPr>
        <w:rPr>
          <w:lang w:val="en-US"/>
        </w:rPr>
      </w:pPr>
    </w:p>
    <w:p w14:paraId="520EC9C9" w14:textId="77777777" w:rsidR="00C07750" w:rsidRDefault="00C07750">
      <w:pPr>
        <w:rPr>
          <w:lang w:val="en-US"/>
        </w:rPr>
      </w:pPr>
    </w:p>
    <w:p w14:paraId="2D77861B" w14:textId="77777777" w:rsidR="00C07750" w:rsidRDefault="00C07750">
      <w:pPr>
        <w:rPr>
          <w:lang w:val="en-US"/>
        </w:rPr>
      </w:pPr>
    </w:p>
    <w:p w14:paraId="5D40D6A6" w14:textId="77777777" w:rsidR="00C07750" w:rsidRDefault="00C07750">
      <w:pPr>
        <w:rPr>
          <w:lang w:val="en-US"/>
        </w:rPr>
      </w:pPr>
    </w:p>
    <w:p w14:paraId="5199717E" w14:textId="77777777" w:rsidR="00C07750" w:rsidRDefault="00C07750">
      <w:pPr>
        <w:rPr>
          <w:lang w:val="en-US"/>
        </w:rPr>
      </w:pPr>
    </w:p>
    <w:p w14:paraId="54374200" w14:textId="77777777" w:rsidR="00C07750" w:rsidRDefault="00C07750">
      <w:pPr>
        <w:rPr>
          <w:lang w:val="en-US"/>
        </w:rPr>
      </w:pPr>
    </w:p>
    <w:p w14:paraId="3343BF5D" w14:textId="06A3C7DE" w:rsidR="00C07750" w:rsidRDefault="00C07750">
      <w:pPr>
        <w:rPr>
          <w:lang w:val="en-US"/>
        </w:rPr>
      </w:pPr>
      <w:r>
        <w:rPr>
          <w:lang w:val="en-US"/>
        </w:rPr>
        <w:t xml:space="preserve">AMI’s created are confined to specific region they are not global. </w:t>
      </w:r>
    </w:p>
    <w:p w14:paraId="561F938A" w14:textId="6B92B97F" w:rsidR="00502916" w:rsidRDefault="00C07750">
      <w:pPr>
        <w:rPr>
          <w:lang w:val="en-US"/>
        </w:rPr>
      </w:pPr>
      <w:r w:rsidRPr="00C07750">
        <w:rPr>
          <w:noProof/>
          <w:lang w:val="en-US"/>
        </w:rPr>
        <w:drawing>
          <wp:inline distT="0" distB="0" distL="0" distR="0" wp14:anchorId="2F8E01AE" wp14:editId="1DEB4972">
            <wp:extent cx="5731510" cy="2552065"/>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a:stretch>
                      <a:fillRect/>
                    </a:stretch>
                  </pic:blipFill>
                  <pic:spPr>
                    <a:xfrm>
                      <a:off x="0" y="0"/>
                      <a:ext cx="5731510" cy="2552065"/>
                    </a:xfrm>
                    <a:prstGeom prst="rect">
                      <a:avLst/>
                    </a:prstGeom>
                  </pic:spPr>
                </pic:pic>
              </a:graphicData>
            </a:graphic>
          </wp:inline>
        </w:drawing>
      </w:r>
    </w:p>
    <w:p w14:paraId="76E32044" w14:textId="7772B486" w:rsidR="00992E07" w:rsidRDefault="007515CD">
      <w:pPr>
        <w:rPr>
          <w:lang w:val="en-US"/>
        </w:rPr>
      </w:pPr>
      <w:r w:rsidRPr="007515CD">
        <w:rPr>
          <w:noProof/>
          <w:lang w:val="en-US"/>
        </w:rPr>
        <w:lastRenderedPageBreak/>
        <w:drawing>
          <wp:inline distT="0" distB="0" distL="0" distR="0" wp14:anchorId="70B1F015" wp14:editId="666D52AF">
            <wp:extent cx="5731510" cy="2726690"/>
            <wp:effectExtent l="0" t="0" r="0" b="381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7"/>
                    <a:stretch>
                      <a:fillRect/>
                    </a:stretch>
                  </pic:blipFill>
                  <pic:spPr>
                    <a:xfrm>
                      <a:off x="0" y="0"/>
                      <a:ext cx="5731510" cy="2726690"/>
                    </a:xfrm>
                    <a:prstGeom prst="rect">
                      <a:avLst/>
                    </a:prstGeom>
                  </pic:spPr>
                </pic:pic>
              </a:graphicData>
            </a:graphic>
          </wp:inline>
        </w:drawing>
      </w:r>
    </w:p>
    <w:p w14:paraId="068460FC" w14:textId="73DEF080" w:rsidR="007D478C" w:rsidRDefault="00AA1687">
      <w:pPr>
        <w:rPr>
          <w:lang w:val="en-US"/>
        </w:rPr>
      </w:pPr>
      <w:r w:rsidRPr="00AA1687">
        <w:rPr>
          <w:noProof/>
          <w:lang w:val="en-US"/>
        </w:rPr>
        <w:drawing>
          <wp:inline distT="0" distB="0" distL="0" distR="0" wp14:anchorId="1505F65C" wp14:editId="0B09ED3A">
            <wp:extent cx="5731510" cy="2726690"/>
            <wp:effectExtent l="0" t="0" r="0" b="381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731510" cy="2726690"/>
                    </a:xfrm>
                    <a:prstGeom prst="rect">
                      <a:avLst/>
                    </a:prstGeom>
                  </pic:spPr>
                </pic:pic>
              </a:graphicData>
            </a:graphic>
          </wp:inline>
        </w:drawing>
      </w:r>
    </w:p>
    <w:p w14:paraId="4ABD666B" w14:textId="2006B92A" w:rsidR="00AA1687" w:rsidRDefault="00A92992">
      <w:pPr>
        <w:rPr>
          <w:lang w:val="en-US"/>
        </w:rPr>
      </w:pPr>
      <w:r w:rsidRPr="00A92992">
        <w:rPr>
          <w:noProof/>
          <w:lang w:val="en-US"/>
        </w:rPr>
        <w:drawing>
          <wp:inline distT="0" distB="0" distL="0" distR="0" wp14:anchorId="07ADEC8D" wp14:editId="16DE81E5">
            <wp:extent cx="5731510" cy="2726690"/>
            <wp:effectExtent l="0" t="0" r="0" b="381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9"/>
                    <a:stretch>
                      <a:fillRect/>
                    </a:stretch>
                  </pic:blipFill>
                  <pic:spPr>
                    <a:xfrm>
                      <a:off x="0" y="0"/>
                      <a:ext cx="5731510" cy="2726690"/>
                    </a:xfrm>
                    <a:prstGeom prst="rect">
                      <a:avLst/>
                    </a:prstGeom>
                  </pic:spPr>
                </pic:pic>
              </a:graphicData>
            </a:graphic>
          </wp:inline>
        </w:drawing>
      </w:r>
    </w:p>
    <w:p w14:paraId="3CFA3FDF" w14:textId="67713004" w:rsidR="00390F64" w:rsidRDefault="00390F64">
      <w:pPr>
        <w:rPr>
          <w:lang w:val="en-US"/>
        </w:rPr>
      </w:pPr>
    </w:p>
    <w:p w14:paraId="7C4BF9C4" w14:textId="09B9DF20" w:rsidR="00390F64" w:rsidRDefault="00390F64">
      <w:pPr>
        <w:rPr>
          <w:lang w:val="en-US"/>
        </w:rPr>
      </w:pPr>
    </w:p>
    <w:p w14:paraId="3AB1791C" w14:textId="4922E406" w:rsidR="00390F64" w:rsidRDefault="00390F64">
      <w:pPr>
        <w:rPr>
          <w:lang w:val="en-US"/>
        </w:rPr>
      </w:pPr>
      <w:r>
        <w:rPr>
          <w:lang w:val="en-US"/>
        </w:rPr>
        <w:t xml:space="preserve">Introduction to security groups: </w:t>
      </w:r>
    </w:p>
    <w:p w14:paraId="5A928BC6" w14:textId="430923B7" w:rsidR="00390F64" w:rsidRDefault="00390F64">
      <w:pPr>
        <w:rPr>
          <w:lang w:val="en-US"/>
        </w:rPr>
      </w:pPr>
    </w:p>
    <w:p w14:paraId="50ABF5D3" w14:textId="709D7974" w:rsidR="00390F64" w:rsidRDefault="00F11B4A">
      <w:pPr>
        <w:rPr>
          <w:lang w:val="en-US"/>
        </w:rPr>
      </w:pPr>
      <w:r w:rsidRPr="00F11B4A">
        <w:rPr>
          <w:noProof/>
          <w:lang w:val="en-US"/>
        </w:rPr>
        <w:drawing>
          <wp:inline distT="0" distB="0" distL="0" distR="0" wp14:anchorId="67571C06" wp14:editId="7129EE07">
            <wp:extent cx="5731510" cy="2787650"/>
            <wp:effectExtent l="0" t="0" r="0" b="63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a:stretch>
                      <a:fillRect/>
                    </a:stretch>
                  </pic:blipFill>
                  <pic:spPr>
                    <a:xfrm>
                      <a:off x="0" y="0"/>
                      <a:ext cx="5731510" cy="2787650"/>
                    </a:xfrm>
                    <a:prstGeom prst="rect">
                      <a:avLst/>
                    </a:prstGeom>
                  </pic:spPr>
                </pic:pic>
              </a:graphicData>
            </a:graphic>
          </wp:inline>
        </w:drawing>
      </w:r>
    </w:p>
    <w:p w14:paraId="64493B2B" w14:textId="686FCD57" w:rsidR="00F11B4A" w:rsidRDefault="00F11B4A">
      <w:pPr>
        <w:rPr>
          <w:lang w:val="en-US"/>
        </w:rPr>
      </w:pPr>
    </w:p>
    <w:p w14:paraId="242571F3" w14:textId="1BCFF532" w:rsidR="00F11B4A" w:rsidRDefault="00F11B4A">
      <w:pPr>
        <w:rPr>
          <w:lang w:val="en-US"/>
        </w:rPr>
      </w:pPr>
    </w:p>
    <w:p w14:paraId="13FE4646" w14:textId="1CDAAD5E" w:rsidR="00957755" w:rsidRDefault="00957755">
      <w:pPr>
        <w:rPr>
          <w:lang w:val="en-US"/>
        </w:rPr>
      </w:pPr>
    </w:p>
    <w:p w14:paraId="0C39C2FF" w14:textId="1EFA6DEE" w:rsidR="00957755" w:rsidRDefault="00957755">
      <w:pPr>
        <w:rPr>
          <w:lang w:val="en-US"/>
        </w:rPr>
      </w:pPr>
    </w:p>
    <w:p w14:paraId="08580D45" w14:textId="3501C052" w:rsidR="00957755" w:rsidRDefault="00957755">
      <w:pPr>
        <w:rPr>
          <w:lang w:val="en-US"/>
        </w:rPr>
      </w:pPr>
    </w:p>
    <w:p w14:paraId="1F3BE2BB" w14:textId="5775EAB6" w:rsidR="00957755" w:rsidRDefault="00957755">
      <w:pPr>
        <w:rPr>
          <w:lang w:val="en-US"/>
        </w:rPr>
      </w:pPr>
    </w:p>
    <w:p w14:paraId="61BA2C98" w14:textId="3E4DB350" w:rsidR="00957755" w:rsidRDefault="00957755">
      <w:pPr>
        <w:rPr>
          <w:lang w:val="en-US"/>
        </w:rPr>
      </w:pPr>
    </w:p>
    <w:p w14:paraId="45E4D3B6" w14:textId="769ACA2D" w:rsidR="00957755" w:rsidRDefault="00957755">
      <w:pPr>
        <w:rPr>
          <w:lang w:val="en-US"/>
        </w:rPr>
      </w:pPr>
    </w:p>
    <w:p w14:paraId="2B4B111E" w14:textId="79DC6D9B" w:rsidR="00957755" w:rsidRDefault="00957755">
      <w:pPr>
        <w:rPr>
          <w:lang w:val="en-US"/>
        </w:rPr>
      </w:pPr>
    </w:p>
    <w:p w14:paraId="1865DEFA" w14:textId="1727E67A" w:rsidR="00957755" w:rsidRDefault="00957755">
      <w:pPr>
        <w:rPr>
          <w:lang w:val="en-US"/>
        </w:rPr>
      </w:pPr>
    </w:p>
    <w:p w14:paraId="70C19F00" w14:textId="4EFDA42E" w:rsidR="00957755" w:rsidRDefault="00957755">
      <w:pPr>
        <w:rPr>
          <w:lang w:val="en-US"/>
        </w:rPr>
      </w:pPr>
    </w:p>
    <w:p w14:paraId="7390692D" w14:textId="061FD5D8" w:rsidR="00957755" w:rsidRDefault="00957755">
      <w:pPr>
        <w:rPr>
          <w:lang w:val="en-US"/>
        </w:rPr>
      </w:pPr>
    </w:p>
    <w:p w14:paraId="0E5B6191" w14:textId="62BA9D96" w:rsidR="00957755" w:rsidRDefault="00957755">
      <w:pPr>
        <w:rPr>
          <w:lang w:val="en-US"/>
        </w:rPr>
      </w:pPr>
    </w:p>
    <w:p w14:paraId="2C3C8040" w14:textId="2810DB49" w:rsidR="00957755" w:rsidRDefault="00957755">
      <w:pPr>
        <w:rPr>
          <w:lang w:val="en-US"/>
        </w:rPr>
      </w:pPr>
    </w:p>
    <w:p w14:paraId="29B956AA" w14:textId="463E74C0" w:rsidR="00957755" w:rsidRDefault="00957755">
      <w:pPr>
        <w:rPr>
          <w:lang w:val="en-US"/>
        </w:rPr>
      </w:pPr>
    </w:p>
    <w:p w14:paraId="6511BE0B" w14:textId="74B49318" w:rsidR="00957755" w:rsidRDefault="00957755">
      <w:pPr>
        <w:rPr>
          <w:lang w:val="en-US"/>
        </w:rPr>
      </w:pPr>
    </w:p>
    <w:p w14:paraId="4E7BFD86" w14:textId="59860DDD" w:rsidR="00957755" w:rsidRDefault="00957755">
      <w:pPr>
        <w:rPr>
          <w:lang w:val="en-US"/>
        </w:rPr>
      </w:pPr>
      <w:r>
        <w:rPr>
          <w:lang w:val="en-US"/>
        </w:rPr>
        <w:t>Introduction to cloud computing and AWS:</w:t>
      </w:r>
    </w:p>
    <w:p w14:paraId="06CECD87" w14:textId="27EE7D2C" w:rsidR="00957755" w:rsidRDefault="00957755">
      <w:pPr>
        <w:rPr>
          <w:lang w:val="en-US"/>
        </w:rPr>
      </w:pPr>
    </w:p>
    <w:p w14:paraId="0344CEEA" w14:textId="766ABA42" w:rsidR="00F15C74" w:rsidRDefault="00F15C74">
      <w:pPr>
        <w:rPr>
          <w:lang w:val="en-US"/>
        </w:rPr>
      </w:pPr>
      <w:r>
        <w:rPr>
          <w:lang w:val="en-US"/>
        </w:rPr>
        <w:t>Why Cloud?</w:t>
      </w:r>
    </w:p>
    <w:p w14:paraId="77787C9F" w14:textId="4C36C71E" w:rsidR="00F15C74" w:rsidRDefault="00F15C74">
      <w:pPr>
        <w:rPr>
          <w:lang w:val="en-US"/>
        </w:rPr>
      </w:pPr>
    </w:p>
    <w:p w14:paraId="6C819A72" w14:textId="2E260F95" w:rsidR="00B07993" w:rsidRDefault="00B07993">
      <w:pPr>
        <w:rPr>
          <w:lang w:val="en-US"/>
        </w:rPr>
      </w:pPr>
      <w:r>
        <w:rPr>
          <w:lang w:val="en-US"/>
        </w:rPr>
        <w:t xml:space="preserve">Olden days: </w:t>
      </w:r>
    </w:p>
    <w:p w14:paraId="0530967B" w14:textId="1D1980EE" w:rsidR="00B07993" w:rsidRDefault="00B07993" w:rsidP="00B07993">
      <w:pPr>
        <w:pStyle w:val="ListParagraph"/>
        <w:numPr>
          <w:ilvl w:val="0"/>
          <w:numId w:val="1"/>
        </w:numPr>
        <w:rPr>
          <w:lang w:val="en-US"/>
        </w:rPr>
      </w:pPr>
      <w:r>
        <w:rPr>
          <w:lang w:val="en-US"/>
        </w:rPr>
        <w:t>Buy a stack of servers</w:t>
      </w:r>
    </w:p>
    <w:p w14:paraId="7673EF18" w14:textId="20C45415" w:rsidR="00B07993" w:rsidRDefault="00B07993" w:rsidP="00B07993">
      <w:pPr>
        <w:pStyle w:val="ListParagraph"/>
        <w:numPr>
          <w:ilvl w:val="0"/>
          <w:numId w:val="1"/>
        </w:numPr>
        <w:rPr>
          <w:lang w:val="en-US"/>
        </w:rPr>
      </w:pPr>
      <w:r>
        <w:rPr>
          <w:lang w:val="en-US"/>
        </w:rPr>
        <w:t>High Traffic?  More servers</w:t>
      </w:r>
    </w:p>
    <w:p w14:paraId="26DA6739" w14:textId="30B6802C" w:rsidR="00B07993" w:rsidRDefault="00B07993" w:rsidP="00B07993">
      <w:pPr>
        <w:pStyle w:val="ListParagraph"/>
        <w:numPr>
          <w:ilvl w:val="0"/>
          <w:numId w:val="1"/>
        </w:numPr>
        <w:rPr>
          <w:lang w:val="en-US"/>
        </w:rPr>
      </w:pPr>
      <w:r>
        <w:rPr>
          <w:lang w:val="en-US"/>
        </w:rPr>
        <w:t>Monitoring and maintaining of servers</w:t>
      </w:r>
    </w:p>
    <w:p w14:paraId="645FEEC0" w14:textId="7DFF0F42" w:rsidR="00B07993" w:rsidRDefault="00B07993" w:rsidP="00B07993">
      <w:pPr>
        <w:rPr>
          <w:lang w:val="en-US"/>
        </w:rPr>
      </w:pPr>
    </w:p>
    <w:p w14:paraId="3CF942A6" w14:textId="7B3D4F2B" w:rsidR="00B07993" w:rsidRDefault="00B07993" w:rsidP="00B07993">
      <w:pPr>
        <w:rPr>
          <w:lang w:val="en-US"/>
        </w:rPr>
      </w:pPr>
      <w:r>
        <w:rPr>
          <w:lang w:val="en-US"/>
        </w:rPr>
        <w:t xml:space="preserve">Servers are very costly. </w:t>
      </w:r>
    </w:p>
    <w:p w14:paraId="7A132711" w14:textId="4BCEC085" w:rsidR="004A2A25" w:rsidRDefault="004A2A25" w:rsidP="00B07993">
      <w:pPr>
        <w:rPr>
          <w:lang w:val="en-US"/>
        </w:rPr>
      </w:pPr>
    </w:p>
    <w:p w14:paraId="55BC8635" w14:textId="318791D8" w:rsidR="004A2A25" w:rsidRDefault="004A2A25" w:rsidP="00B07993">
      <w:pPr>
        <w:rPr>
          <w:lang w:val="en-US"/>
        </w:rPr>
      </w:pPr>
      <w:r>
        <w:rPr>
          <w:lang w:val="en-US"/>
        </w:rPr>
        <w:t>Disadvantages:</w:t>
      </w:r>
    </w:p>
    <w:p w14:paraId="38F2D892" w14:textId="709EC793" w:rsidR="004A2A25" w:rsidRDefault="004A2A25" w:rsidP="00B07993">
      <w:pPr>
        <w:rPr>
          <w:lang w:val="en-US"/>
        </w:rPr>
      </w:pPr>
      <w:r>
        <w:rPr>
          <w:lang w:val="en-US"/>
        </w:rPr>
        <w:t>If you consider costs then this setup I s expensive</w:t>
      </w:r>
    </w:p>
    <w:p w14:paraId="165B4173" w14:textId="2657F34E" w:rsidR="004A2A25" w:rsidRDefault="004A2A25" w:rsidP="00B07993">
      <w:pPr>
        <w:rPr>
          <w:lang w:val="en-US"/>
        </w:rPr>
      </w:pPr>
      <w:r>
        <w:rPr>
          <w:lang w:val="en-US"/>
        </w:rPr>
        <w:t>Troubleshooting problems can be tedious and may conflict with your business goals.</w:t>
      </w:r>
    </w:p>
    <w:p w14:paraId="5E3A1991" w14:textId="5E6FF16A" w:rsidR="004A2A25" w:rsidRDefault="005A1AE6" w:rsidP="00B07993">
      <w:pPr>
        <w:rPr>
          <w:lang w:val="en-US"/>
        </w:rPr>
      </w:pPr>
      <w:r>
        <w:rPr>
          <w:lang w:val="en-US"/>
        </w:rPr>
        <w:t>Since the traffic is varying, your servers will be idle most of the time.</w:t>
      </w:r>
    </w:p>
    <w:p w14:paraId="078D5291" w14:textId="53A53D19" w:rsidR="005A1AE6" w:rsidRDefault="005A1AE6" w:rsidP="00B07993">
      <w:pPr>
        <w:rPr>
          <w:lang w:val="en-US"/>
        </w:rPr>
      </w:pPr>
    </w:p>
    <w:p w14:paraId="0525B94F" w14:textId="0FF9098D" w:rsidR="005A1AE6" w:rsidRDefault="00A55E6C" w:rsidP="00B07993">
      <w:pPr>
        <w:rPr>
          <w:lang w:val="en-US"/>
        </w:rPr>
      </w:pPr>
      <w:r>
        <w:rPr>
          <w:lang w:val="en-US"/>
        </w:rPr>
        <w:t>Upscaling &amp; Downsacling was an Issue.</w:t>
      </w:r>
    </w:p>
    <w:p w14:paraId="5FF02529" w14:textId="1ACE85EA" w:rsidR="00A55E6C" w:rsidRDefault="00A55E6C" w:rsidP="00B07993">
      <w:pPr>
        <w:rPr>
          <w:lang w:val="en-US"/>
        </w:rPr>
      </w:pPr>
    </w:p>
    <w:p w14:paraId="7FF42AAF" w14:textId="67A37F6E" w:rsidR="00A55E6C" w:rsidRDefault="00A55E6C" w:rsidP="00B07993">
      <w:pPr>
        <w:rPr>
          <w:lang w:val="en-US"/>
        </w:rPr>
      </w:pPr>
      <w:r>
        <w:rPr>
          <w:lang w:val="en-US"/>
        </w:rPr>
        <w:t>SERVICE MODELS:</w:t>
      </w:r>
      <w:r w:rsidR="00D56B9C">
        <w:rPr>
          <w:lang w:val="en-US"/>
        </w:rPr>
        <w:t xml:space="preserve"> </w:t>
      </w:r>
    </w:p>
    <w:p w14:paraId="065C931B" w14:textId="288414C1" w:rsidR="00D56B9C" w:rsidRDefault="00D56B9C" w:rsidP="00B07993">
      <w:pPr>
        <w:rPr>
          <w:lang w:val="en-US"/>
        </w:rPr>
      </w:pPr>
    </w:p>
    <w:p w14:paraId="6E1CEE73" w14:textId="736C7014" w:rsidR="00D56B9C" w:rsidRDefault="00D56B9C" w:rsidP="00B07993">
      <w:pPr>
        <w:rPr>
          <w:lang w:val="en-US"/>
        </w:rPr>
      </w:pPr>
      <w:r>
        <w:rPr>
          <w:lang w:val="en-US"/>
        </w:rPr>
        <w:t xml:space="preserve">IAAS  - </w:t>
      </w:r>
      <w:r w:rsidR="00F625CD">
        <w:rPr>
          <w:lang w:val="en-US"/>
        </w:rPr>
        <w:t xml:space="preserve">Infrastructure as a service. The whole infrastructure is provided to you. So that you can go ahead and create your own applications. </w:t>
      </w:r>
    </w:p>
    <w:p w14:paraId="1351A68D" w14:textId="264C5169" w:rsidR="00D56B9C" w:rsidRDefault="00D56B9C" w:rsidP="00B07993">
      <w:pPr>
        <w:rPr>
          <w:lang w:val="en-US"/>
        </w:rPr>
      </w:pPr>
      <w:r>
        <w:rPr>
          <w:lang w:val="en-US"/>
        </w:rPr>
        <w:t xml:space="preserve">PAAS </w:t>
      </w:r>
      <w:r w:rsidR="00883223">
        <w:rPr>
          <w:lang w:val="en-US"/>
        </w:rPr>
        <w:t>–</w:t>
      </w:r>
      <w:r>
        <w:rPr>
          <w:lang w:val="en-US"/>
        </w:rPr>
        <w:t xml:space="preserve"> </w:t>
      </w:r>
      <w:r w:rsidR="00883223">
        <w:rPr>
          <w:lang w:val="en-US"/>
        </w:rPr>
        <w:t>Platform as service. Here you will be provided with a platform to build your own application. EX: Google app engine.</w:t>
      </w:r>
    </w:p>
    <w:p w14:paraId="2EE208B5" w14:textId="010682A8" w:rsidR="00FB3C65" w:rsidRDefault="00D56B9C" w:rsidP="00B07993">
      <w:pPr>
        <w:rPr>
          <w:lang w:val="en-US"/>
        </w:rPr>
      </w:pPr>
      <w:r>
        <w:rPr>
          <w:lang w:val="en-US"/>
        </w:rPr>
        <w:t>SAAS – s/w as a service.</w:t>
      </w:r>
      <w:r w:rsidR="007C1A92">
        <w:rPr>
          <w:lang w:val="en-US"/>
        </w:rPr>
        <w:t xml:space="preserve"> </w:t>
      </w:r>
      <w:r w:rsidR="0081263A">
        <w:rPr>
          <w:lang w:val="en-US"/>
        </w:rPr>
        <w:t>We are just consuming a service which is already maintained and handled by someone else.  EX: Gmail.</w:t>
      </w:r>
    </w:p>
    <w:p w14:paraId="0F279415" w14:textId="71CF0513" w:rsidR="00FB3C65" w:rsidRDefault="00FB3C65" w:rsidP="00B07993">
      <w:pPr>
        <w:rPr>
          <w:lang w:val="en-US"/>
        </w:rPr>
      </w:pPr>
      <w:r w:rsidRPr="00FB3C65">
        <w:rPr>
          <w:lang w:val="en-US"/>
        </w:rPr>
        <w:drawing>
          <wp:inline distT="0" distB="0" distL="0" distR="0" wp14:anchorId="389863AE" wp14:editId="31465967">
            <wp:extent cx="5731510" cy="3437255"/>
            <wp:effectExtent l="0" t="0" r="0" b="444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
                    <a:stretch>
                      <a:fillRect/>
                    </a:stretch>
                  </pic:blipFill>
                  <pic:spPr>
                    <a:xfrm>
                      <a:off x="0" y="0"/>
                      <a:ext cx="5731510" cy="3437255"/>
                    </a:xfrm>
                    <a:prstGeom prst="rect">
                      <a:avLst/>
                    </a:prstGeom>
                  </pic:spPr>
                </pic:pic>
              </a:graphicData>
            </a:graphic>
          </wp:inline>
        </w:drawing>
      </w:r>
    </w:p>
    <w:p w14:paraId="2E02A3E3" w14:textId="6E6EC89D" w:rsidR="00117A4F" w:rsidRDefault="00117A4F" w:rsidP="00B07993">
      <w:pPr>
        <w:rPr>
          <w:lang w:val="en-US"/>
        </w:rPr>
      </w:pPr>
      <w:r>
        <w:rPr>
          <w:lang w:val="en-US"/>
        </w:rPr>
        <w:t xml:space="preserve">Deployment Models: </w:t>
      </w:r>
    </w:p>
    <w:p w14:paraId="2B132F3D" w14:textId="1A0808E9" w:rsidR="00117A4F" w:rsidRDefault="00117A4F" w:rsidP="00B07993">
      <w:pPr>
        <w:rPr>
          <w:lang w:val="en-US"/>
        </w:rPr>
      </w:pPr>
    </w:p>
    <w:p w14:paraId="414A8CA4" w14:textId="3C1CCCDD" w:rsidR="00117A4F" w:rsidRDefault="00117A4F" w:rsidP="00B07993">
      <w:pPr>
        <w:rPr>
          <w:lang w:val="en-US"/>
        </w:rPr>
      </w:pPr>
      <w:r>
        <w:rPr>
          <w:lang w:val="en-US"/>
        </w:rPr>
        <w:t>Diff types of clouds that are there in market –</w:t>
      </w:r>
    </w:p>
    <w:p w14:paraId="1EAA8014" w14:textId="15AD9C2C" w:rsidR="00117A4F" w:rsidRDefault="00117A4F" w:rsidP="00B07993">
      <w:pPr>
        <w:rPr>
          <w:lang w:val="en-US"/>
        </w:rPr>
      </w:pPr>
      <w:r>
        <w:rPr>
          <w:lang w:val="en-US"/>
        </w:rPr>
        <w:t xml:space="preserve">1.public </w:t>
      </w:r>
      <w:r w:rsidR="007771BA">
        <w:rPr>
          <w:lang w:val="en-US"/>
        </w:rPr>
        <w:t>cloud</w:t>
      </w:r>
      <w:r w:rsidR="007771BA">
        <w:rPr>
          <w:lang w:val="en-US"/>
        </w:rPr>
        <w:t xml:space="preserve">  </w:t>
      </w:r>
      <w:r>
        <w:rPr>
          <w:lang w:val="en-US"/>
        </w:rPr>
        <w:t xml:space="preserve">2.Private </w:t>
      </w:r>
      <w:r w:rsidR="007771BA">
        <w:rPr>
          <w:lang w:val="en-US"/>
        </w:rPr>
        <w:t>cloud</w:t>
      </w:r>
      <w:r w:rsidR="007771BA">
        <w:rPr>
          <w:lang w:val="en-US"/>
        </w:rPr>
        <w:t xml:space="preserve">  </w:t>
      </w:r>
      <w:r>
        <w:rPr>
          <w:lang w:val="en-US"/>
        </w:rPr>
        <w:t>3.</w:t>
      </w:r>
      <w:r w:rsidR="007771BA">
        <w:rPr>
          <w:lang w:val="en-US"/>
        </w:rPr>
        <w:t>hybrid cloud</w:t>
      </w:r>
      <w:r w:rsidR="00167C16">
        <w:rPr>
          <w:lang w:val="en-US"/>
        </w:rPr>
        <w:br/>
      </w:r>
    </w:p>
    <w:p w14:paraId="404CFB48" w14:textId="6450D4F1" w:rsidR="00167C16" w:rsidRDefault="00167C16" w:rsidP="00B07993">
      <w:pPr>
        <w:rPr>
          <w:lang w:val="en-US"/>
        </w:rPr>
      </w:pPr>
    </w:p>
    <w:p w14:paraId="0C060EF3" w14:textId="5F4F61ED" w:rsidR="00167C16" w:rsidRDefault="00167C16" w:rsidP="00B07993">
      <w:pPr>
        <w:rPr>
          <w:lang w:val="en-US"/>
        </w:rPr>
      </w:pPr>
      <w:r>
        <w:rPr>
          <w:lang w:val="en-US"/>
        </w:rPr>
        <w:t>Cloud providers:</w:t>
      </w:r>
    </w:p>
    <w:p w14:paraId="036CA19C" w14:textId="2E9B1F2F" w:rsidR="00167C16" w:rsidRDefault="00167C16" w:rsidP="00B07993">
      <w:pPr>
        <w:rPr>
          <w:lang w:val="en-US"/>
        </w:rPr>
      </w:pPr>
      <w:r>
        <w:rPr>
          <w:lang w:val="en-US"/>
        </w:rPr>
        <w:t>1.GCP</w:t>
      </w:r>
    </w:p>
    <w:p w14:paraId="1008127D" w14:textId="107061ED" w:rsidR="00167C16" w:rsidRDefault="00167C16" w:rsidP="00B07993">
      <w:pPr>
        <w:rPr>
          <w:lang w:val="en-US"/>
        </w:rPr>
      </w:pPr>
      <w:r>
        <w:rPr>
          <w:lang w:val="en-US"/>
        </w:rPr>
        <w:t>2.AWS</w:t>
      </w:r>
    </w:p>
    <w:p w14:paraId="42697998" w14:textId="61244154" w:rsidR="00167C16" w:rsidRDefault="00167C16" w:rsidP="00B07993">
      <w:pPr>
        <w:rPr>
          <w:lang w:val="en-US"/>
        </w:rPr>
      </w:pPr>
      <w:r>
        <w:rPr>
          <w:lang w:val="en-US"/>
        </w:rPr>
        <w:t>3.Azure</w:t>
      </w:r>
    </w:p>
    <w:p w14:paraId="46EB0C4E" w14:textId="7B87406F" w:rsidR="00167C16" w:rsidRDefault="00167C16" w:rsidP="00B07993">
      <w:pPr>
        <w:rPr>
          <w:lang w:val="en-US"/>
        </w:rPr>
      </w:pPr>
      <w:r>
        <w:rPr>
          <w:lang w:val="en-US"/>
        </w:rPr>
        <w:t>4.IBM cloud</w:t>
      </w:r>
    </w:p>
    <w:p w14:paraId="0EBFD63E" w14:textId="7128F531" w:rsidR="00167C16" w:rsidRDefault="00167C16" w:rsidP="00B07993">
      <w:pPr>
        <w:rPr>
          <w:lang w:val="en-US"/>
        </w:rPr>
      </w:pPr>
      <w:r>
        <w:rPr>
          <w:lang w:val="en-US"/>
        </w:rPr>
        <w:t>5.DigitalOcean</w:t>
      </w:r>
    </w:p>
    <w:p w14:paraId="4B534B71" w14:textId="6065A0DE" w:rsidR="00167C16" w:rsidRDefault="00167C16" w:rsidP="00B07993">
      <w:pPr>
        <w:rPr>
          <w:lang w:val="en-US"/>
        </w:rPr>
      </w:pPr>
      <w:r>
        <w:rPr>
          <w:lang w:val="en-US"/>
        </w:rPr>
        <w:t>6.terremark</w:t>
      </w:r>
    </w:p>
    <w:p w14:paraId="35D94D67" w14:textId="6C7B3059" w:rsidR="00750264" w:rsidRDefault="00750264" w:rsidP="00B07993">
      <w:pPr>
        <w:rPr>
          <w:lang w:val="en-US"/>
        </w:rPr>
      </w:pPr>
    </w:p>
    <w:p w14:paraId="4CFAAE8F" w14:textId="2FDD2FFB" w:rsidR="00750264" w:rsidRDefault="00750264" w:rsidP="00B07993">
      <w:pPr>
        <w:rPr>
          <w:lang w:val="en-US"/>
        </w:rPr>
      </w:pPr>
      <w:r>
        <w:rPr>
          <w:lang w:val="en-US"/>
        </w:rPr>
        <w:t>Introduction to AWS:</w:t>
      </w:r>
    </w:p>
    <w:p w14:paraId="53867125" w14:textId="67AF84C9" w:rsidR="00750264" w:rsidRDefault="00750264" w:rsidP="00B07993">
      <w:pPr>
        <w:rPr>
          <w:lang w:val="en-US"/>
        </w:rPr>
      </w:pPr>
    </w:p>
    <w:p w14:paraId="538605E2" w14:textId="042096A7" w:rsidR="00750264" w:rsidRDefault="009F5FA1" w:rsidP="00B07993">
      <w:pPr>
        <w:rPr>
          <w:lang w:val="en-US"/>
        </w:rPr>
      </w:pPr>
      <w:r w:rsidRPr="009F5FA1">
        <w:rPr>
          <w:lang w:val="en-US"/>
        </w:rPr>
        <w:lastRenderedPageBreak/>
        <w:drawing>
          <wp:inline distT="0" distB="0" distL="0" distR="0" wp14:anchorId="61F2B5C8" wp14:editId="0989BCE7">
            <wp:extent cx="5731510" cy="2981960"/>
            <wp:effectExtent l="0" t="0" r="0" b="254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2"/>
                    <a:stretch>
                      <a:fillRect/>
                    </a:stretch>
                  </pic:blipFill>
                  <pic:spPr>
                    <a:xfrm>
                      <a:off x="0" y="0"/>
                      <a:ext cx="5731510" cy="2981960"/>
                    </a:xfrm>
                    <a:prstGeom prst="rect">
                      <a:avLst/>
                    </a:prstGeom>
                  </pic:spPr>
                </pic:pic>
              </a:graphicData>
            </a:graphic>
          </wp:inline>
        </w:drawing>
      </w:r>
    </w:p>
    <w:p w14:paraId="71404900" w14:textId="4A3D7804" w:rsidR="009F5FA1" w:rsidRDefault="009F5FA1" w:rsidP="00B07993">
      <w:pPr>
        <w:rPr>
          <w:lang w:val="en-US"/>
        </w:rPr>
      </w:pPr>
    </w:p>
    <w:p w14:paraId="33320466" w14:textId="3635720C" w:rsidR="009F5FA1" w:rsidRDefault="009F5FA1" w:rsidP="00B07993">
      <w:pPr>
        <w:rPr>
          <w:lang w:val="en-US"/>
        </w:rPr>
      </w:pPr>
    </w:p>
    <w:p w14:paraId="3B65045C" w14:textId="68433ACD" w:rsidR="005E43CC" w:rsidRDefault="005E43CC" w:rsidP="00B07993">
      <w:pPr>
        <w:rPr>
          <w:lang w:val="en-US"/>
        </w:rPr>
      </w:pPr>
      <w:r>
        <w:rPr>
          <w:lang w:val="en-US"/>
        </w:rPr>
        <w:t>Advantages of AWS:</w:t>
      </w:r>
    </w:p>
    <w:p w14:paraId="7633B2FF" w14:textId="3866C963" w:rsidR="003735EC" w:rsidRDefault="003735EC" w:rsidP="00B07993">
      <w:pPr>
        <w:rPr>
          <w:lang w:val="en-US"/>
        </w:rPr>
      </w:pPr>
    </w:p>
    <w:p w14:paraId="5A48B268" w14:textId="275A57A7" w:rsidR="003735EC" w:rsidRDefault="003735EC" w:rsidP="00B07993">
      <w:pPr>
        <w:rPr>
          <w:lang w:val="en-US"/>
        </w:rPr>
      </w:pPr>
      <w:r>
        <w:rPr>
          <w:lang w:val="en-US"/>
        </w:rPr>
        <w:t>1.Flexibility</w:t>
      </w:r>
    </w:p>
    <w:p w14:paraId="4FE16ADF" w14:textId="3964EC1C" w:rsidR="003735EC" w:rsidRDefault="003735EC" w:rsidP="00B07993">
      <w:pPr>
        <w:rPr>
          <w:lang w:val="en-US"/>
        </w:rPr>
      </w:pPr>
      <w:r>
        <w:rPr>
          <w:lang w:val="en-US"/>
        </w:rPr>
        <w:t>2.Cost effective</w:t>
      </w:r>
    </w:p>
    <w:p w14:paraId="6FC2CEC0" w14:textId="46277778" w:rsidR="003735EC" w:rsidRDefault="00895B3D" w:rsidP="00B07993">
      <w:pPr>
        <w:rPr>
          <w:lang w:val="en-US"/>
        </w:rPr>
      </w:pPr>
      <w:r>
        <w:rPr>
          <w:lang w:val="en-US"/>
        </w:rPr>
        <w:t>3.Scalability</w:t>
      </w:r>
    </w:p>
    <w:p w14:paraId="731F080A" w14:textId="46139CFF" w:rsidR="009D0E8F" w:rsidRDefault="009D0E8F" w:rsidP="00B07993">
      <w:pPr>
        <w:rPr>
          <w:lang w:val="en-US"/>
        </w:rPr>
      </w:pPr>
      <w:r>
        <w:rPr>
          <w:lang w:val="en-US"/>
        </w:rPr>
        <w:t>4.Secuity</w:t>
      </w:r>
    </w:p>
    <w:p w14:paraId="797AB4C1" w14:textId="7375534F" w:rsidR="00095515" w:rsidRDefault="00095515" w:rsidP="00B07993">
      <w:pPr>
        <w:rPr>
          <w:lang w:val="en-US"/>
        </w:rPr>
      </w:pPr>
    </w:p>
    <w:p w14:paraId="7709FFFF" w14:textId="34A433BA" w:rsidR="00095515" w:rsidRDefault="00095515" w:rsidP="00B07993">
      <w:pPr>
        <w:rPr>
          <w:lang w:val="en-US"/>
        </w:rPr>
      </w:pPr>
      <w:r>
        <w:rPr>
          <w:lang w:val="en-US"/>
        </w:rPr>
        <w:t>Automated scheduling</w:t>
      </w:r>
    </w:p>
    <w:p w14:paraId="1A612823" w14:textId="271C0A45" w:rsidR="00095515" w:rsidRDefault="00095515" w:rsidP="00B07993">
      <w:pPr>
        <w:rPr>
          <w:lang w:val="en-US"/>
        </w:rPr>
      </w:pPr>
      <w:r>
        <w:rPr>
          <w:lang w:val="en-US"/>
        </w:rPr>
        <w:t xml:space="preserve">Various integrated APIs </w:t>
      </w:r>
    </w:p>
    <w:p w14:paraId="79C2BB26" w14:textId="3E92A8F3" w:rsidR="00095515" w:rsidRDefault="00095515" w:rsidP="00B07993">
      <w:pPr>
        <w:rPr>
          <w:lang w:val="en-US"/>
        </w:rPr>
      </w:pPr>
    </w:p>
    <w:p w14:paraId="1B684DC4" w14:textId="3119EE3F" w:rsidR="00095515" w:rsidRDefault="00095515" w:rsidP="00B07993">
      <w:pPr>
        <w:rPr>
          <w:lang w:val="en-US"/>
        </w:rPr>
      </w:pPr>
      <w:r>
        <w:rPr>
          <w:lang w:val="en-US"/>
        </w:rPr>
        <w:t xml:space="preserve">AWS ARCHITECTURE: </w:t>
      </w:r>
    </w:p>
    <w:p w14:paraId="4AD5AA8C" w14:textId="5525E675" w:rsidR="00095515" w:rsidRDefault="00095515" w:rsidP="00B07993">
      <w:pPr>
        <w:rPr>
          <w:lang w:val="en-US"/>
        </w:rPr>
      </w:pPr>
      <w:r>
        <w:rPr>
          <w:lang w:val="en-US"/>
        </w:rPr>
        <w:t xml:space="preserve">Its Global architecture. </w:t>
      </w:r>
    </w:p>
    <w:p w14:paraId="2A06E6C1" w14:textId="0A14FCBD" w:rsidR="00095515" w:rsidRDefault="00095515" w:rsidP="00B07993">
      <w:pPr>
        <w:rPr>
          <w:lang w:val="en-US"/>
        </w:rPr>
      </w:pPr>
      <w:r w:rsidRPr="00095515">
        <w:rPr>
          <w:lang w:val="en-US"/>
        </w:rPr>
        <w:drawing>
          <wp:inline distT="0" distB="0" distL="0" distR="0" wp14:anchorId="3232E625" wp14:editId="24E541AB">
            <wp:extent cx="5731510" cy="2981960"/>
            <wp:effectExtent l="0" t="0" r="0" b="254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3"/>
                    <a:stretch>
                      <a:fillRect/>
                    </a:stretch>
                  </pic:blipFill>
                  <pic:spPr>
                    <a:xfrm>
                      <a:off x="0" y="0"/>
                      <a:ext cx="5731510" cy="2981960"/>
                    </a:xfrm>
                    <a:prstGeom prst="rect">
                      <a:avLst/>
                    </a:prstGeom>
                  </pic:spPr>
                </pic:pic>
              </a:graphicData>
            </a:graphic>
          </wp:inline>
        </w:drawing>
      </w:r>
    </w:p>
    <w:p w14:paraId="62309A4D" w14:textId="4529254F" w:rsidR="00095515" w:rsidRDefault="00095515" w:rsidP="00B07993">
      <w:pPr>
        <w:rPr>
          <w:lang w:val="en-US"/>
        </w:rPr>
      </w:pPr>
    </w:p>
    <w:p w14:paraId="568923DC" w14:textId="50563C0A" w:rsidR="00095515" w:rsidRDefault="00095515" w:rsidP="00B07993">
      <w:pPr>
        <w:rPr>
          <w:lang w:val="en-US"/>
        </w:rPr>
      </w:pPr>
      <w:r>
        <w:rPr>
          <w:lang w:val="en-US"/>
        </w:rPr>
        <w:t>Domains of AWS:</w:t>
      </w:r>
    </w:p>
    <w:p w14:paraId="70E7DF98" w14:textId="6038A71D" w:rsidR="00D91BD8" w:rsidRDefault="00095515" w:rsidP="00B07993">
      <w:pPr>
        <w:rPr>
          <w:lang w:val="en-US"/>
        </w:rPr>
      </w:pPr>
      <w:r>
        <w:rPr>
          <w:lang w:val="en-US"/>
        </w:rPr>
        <w:lastRenderedPageBreak/>
        <w:t>Compute – EC2</w:t>
      </w:r>
      <w:r w:rsidR="00B17305">
        <w:rPr>
          <w:lang w:val="en-US"/>
        </w:rPr>
        <w:t xml:space="preserve"> </w:t>
      </w:r>
      <w:r w:rsidR="00C4468C">
        <w:rPr>
          <w:lang w:val="en-US"/>
        </w:rPr>
        <w:t>:</w:t>
      </w:r>
      <w:r w:rsidR="00B17305">
        <w:rPr>
          <w:lang w:val="en-US"/>
        </w:rPr>
        <w:t xml:space="preserve"> clean slate</w:t>
      </w:r>
      <w:r w:rsidR="00C4468C">
        <w:rPr>
          <w:lang w:val="en-US"/>
        </w:rPr>
        <w:t xml:space="preserve">, </w:t>
      </w:r>
      <w:r w:rsidR="00D91BD8">
        <w:rPr>
          <w:lang w:val="en-US"/>
        </w:rPr>
        <w:t xml:space="preserve">EBS - </w:t>
      </w:r>
      <w:r w:rsidR="00D91BD8">
        <w:rPr>
          <w:lang w:val="en-US"/>
        </w:rPr>
        <w:tab/>
        <w:t>lets you deploy various applications on AWS.</w:t>
      </w:r>
      <w:r w:rsidR="00B64DB1">
        <w:rPr>
          <w:lang w:val="en-US"/>
        </w:rPr>
        <w:t xml:space="preserve"> Pre defined libraries</w:t>
      </w:r>
    </w:p>
    <w:p w14:paraId="006337BA" w14:textId="63117BE1" w:rsidR="0029465B" w:rsidRDefault="0010353C" w:rsidP="00B07993">
      <w:pPr>
        <w:rPr>
          <w:lang w:val="en-US"/>
        </w:rPr>
      </w:pPr>
      <w:r>
        <w:rPr>
          <w:lang w:val="en-US"/>
        </w:rPr>
        <w:t>Migration</w:t>
      </w:r>
      <w:r w:rsidR="009A35DB">
        <w:rPr>
          <w:lang w:val="en-US"/>
        </w:rPr>
        <w:t xml:space="preserve"> </w:t>
      </w:r>
      <w:r w:rsidR="00CC1E44">
        <w:rPr>
          <w:lang w:val="en-US"/>
        </w:rPr>
        <w:t>–</w:t>
      </w:r>
      <w:r w:rsidR="009A35DB">
        <w:rPr>
          <w:lang w:val="en-US"/>
        </w:rPr>
        <w:t xml:space="preserve"> snowball</w:t>
      </w:r>
    </w:p>
    <w:p w14:paraId="30ABE9F9" w14:textId="359737AF" w:rsidR="00CC1E44" w:rsidRDefault="00CC1E44" w:rsidP="00B07993">
      <w:pPr>
        <w:rPr>
          <w:lang w:val="en-US"/>
        </w:rPr>
      </w:pPr>
      <w:r>
        <w:rPr>
          <w:lang w:val="en-US"/>
        </w:rPr>
        <w:t>Security &amp; compliance</w:t>
      </w:r>
      <w:r w:rsidR="00DA3B5E">
        <w:rPr>
          <w:lang w:val="en-US"/>
        </w:rPr>
        <w:t xml:space="preserve"> – IAM,</w:t>
      </w:r>
      <w:r w:rsidR="00B90E4D">
        <w:rPr>
          <w:lang w:val="en-US"/>
        </w:rPr>
        <w:t xml:space="preserve"> - identification &amp; authentication management toll, </w:t>
      </w:r>
      <w:r w:rsidR="00DA3B5E">
        <w:rPr>
          <w:lang w:val="en-US"/>
        </w:rPr>
        <w:t xml:space="preserve"> KMS</w:t>
      </w:r>
      <w:r w:rsidR="00B90E4D">
        <w:rPr>
          <w:lang w:val="en-US"/>
        </w:rPr>
        <w:t xml:space="preserve"> – it lets you create your own public and private keys and that helps you keep your system secure</w:t>
      </w:r>
      <w:r w:rsidR="00902CC5">
        <w:rPr>
          <w:lang w:val="en-US"/>
        </w:rPr>
        <w:t>.</w:t>
      </w:r>
    </w:p>
    <w:p w14:paraId="0540111D" w14:textId="47FCAB87" w:rsidR="00902CC5" w:rsidRDefault="00902CC5" w:rsidP="00B07993">
      <w:pPr>
        <w:rPr>
          <w:lang w:val="en-US"/>
        </w:rPr>
      </w:pPr>
      <w:r>
        <w:rPr>
          <w:lang w:val="en-US"/>
        </w:rPr>
        <w:t>Storage – S3 – bucket and object. these objects need to store in their route file</w:t>
      </w:r>
      <w:r w:rsidR="001D4E6E">
        <w:rPr>
          <w:lang w:val="en-US"/>
        </w:rPr>
        <w:t xml:space="preserve"> which acts as the bucket basically</w:t>
      </w:r>
      <w:r w:rsidR="001F022D">
        <w:rPr>
          <w:lang w:val="en-US"/>
        </w:rPr>
        <w:t>. Cloud front – Which is nothing but your content delivery n/w. Glacier – It’s a place where we can store our Archives because it is highly affordable.</w:t>
      </w:r>
    </w:p>
    <w:p w14:paraId="2C5B67E9" w14:textId="435AD73E" w:rsidR="00995125" w:rsidRDefault="00995125" w:rsidP="00B07993">
      <w:pPr>
        <w:rPr>
          <w:lang w:val="en-US"/>
        </w:rPr>
      </w:pPr>
      <w:r>
        <w:rPr>
          <w:lang w:val="en-US"/>
        </w:rPr>
        <w:t xml:space="preserve">Networking </w:t>
      </w:r>
      <w:r w:rsidR="00E408E3">
        <w:rPr>
          <w:lang w:val="en-US"/>
        </w:rPr>
        <w:t>–</w:t>
      </w:r>
      <w:r>
        <w:rPr>
          <w:lang w:val="en-US"/>
        </w:rPr>
        <w:t xml:space="preserve"> </w:t>
      </w:r>
      <w:r w:rsidR="00E408E3">
        <w:rPr>
          <w:lang w:val="en-US"/>
        </w:rPr>
        <w:t>VPC</w:t>
      </w:r>
      <w:r w:rsidR="009B7780">
        <w:rPr>
          <w:lang w:val="en-US"/>
        </w:rPr>
        <w:t>: it is a virtual n/w which actually lets you move or launch your resources(AWS resources)</w:t>
      </w:r>
      <w:r w:rsidR="00E408E3">
        <w:rPr>
          <w:lang w:val="en-US"/>
        </w:rPr>
        <w:t>, Direct connect</w:t>
      </w:r>
      <w:r w:rsidR="009B7780">
        <w:rPr>
          <w:lang w:val="en-US"/>
        </w:rPr>
        <w:t>: you can think of it as least internet connection which can used within AWS</w:t>
      </w:r>
      <w:r w:rsidR="00E408E3">
        <w:rPr>
          <w:lang w:val="en-US"/>
        </w:rPr>
        <w:t>, Route 53 – which is a DNS</w:t>
      </w:r>
      <w:r w:rsidR="00FB2012">
        <w:rPr>
          <w:lang w:val="en-US"/>
        </w:rPr>
        <w:t>.</w:t>
      </w:r>
    </w:p>
    <w:p w14:paraId="735852B8" w14:textId="77777777" w:rsidR="00E05D6F" w:rsidRDefault="00FB2012" w:rsidP="00B07993">
      <w:pPr>
        <w:rPr>
          <w:lang w:val="en-US"/>
        </w:rPr>
      </w:pPr>
      <w:r>
        <w:rPr>
          <w:lang w:val="en-US"/>
        </w:rPr>
        <w:t xml:space="preserve">Messaging </w:t>
      </w:r>
      <w:r w:rsidR="009507C2">
        <w:rPr>
          <w:lang w:val="en-US"/>
        </w:rPr>
        <w:t>–</w:t>
      </w:r>
      <w:r>
        <w:rPr>
          <w:lang w:val="en-US"/>
        </w:rPr>
        <w:t xml:space="preserve"> </w:t>
      </w:r>
      <w:r w:rsidR="009507C2">
        <w:rPr>
          <w:lang w:val="en-US"/>
        </w:rPr>
        <w:t>Assured secured messaging and quite a few applications to care of that as well. We have cloud trail, opswork</w:t>
      </w:r>
      <w:r w:rsidR="00DE4795">
        <w:rPr>
          <w:lang w:val="en-US"/>
        </w:rPr>
        <w:t>s</w:t>
      </w:r>
      <w:r w:rsidR="0070193C">
        <w:rPr>
          <w:lang w:val="en-US"/>
        </w:rPr>
        <w:t xml:space="preserve"> (</w:t>
      </w:r>
      <w:r w:rsidR="0070193C">
        <w:rPr>
          <w:rFonts w:ascii="Arial" w:hAnsi="Arial" w:cs="Arial"/>
          <w:b/>
          <w:bCs/>
          <w:color w:val="202124"/>
          <w:shd w:val="clear" w:color="auto" w:fill="FFFFFF"/>
        </w:rPr>
        <w:t>configuration management service</w:t>
      </w:r>
      <w:r w:rsidR="0070193C">
        <w:rPr>
          <w:lang w:val="en-US"/>
        </w:rPr>
        <w:t>).</w:t>
      </w:r>
      <w:r w:rsidR="001F51CA">
        <w:rPr>
          <w:lang w:val="en-US"/>
        </w:rPr>
        <w:t xml:space="preserve"> All these helps in messaging or communicating with other parties</w:t>
      </w:r>
      <w:r w:rsidR="00115A94">
        <w:rPr>
          <w:lang w:val="en-US"/>
        </w:rPr>
        <w:t>.</w:t>
      </w:r>
    </w:p>
    <w:p w14:paraId="4DC0B359" w14:textId="72B80090" w:rsidR="00406197" w:rsidRDefault="00E05D6F" w:rsidP="00B07993">
      <w:pPr>
        <w:rPr>
          <w:lang w:val="en-US"/>
        </w:rPr>
      </w:pPr>
      <w:r>
        <w:rPr>
          <w:lang w:val="en-US"/>
        </w:rPr>
        <w:t>Database – Storage and database are similar but the diff. is storage is where you place your executable file.</w:t>
      </w:r>
      <w:r w:rsidR="00406197">
        <w:rPr>
          <w:lang w:val="en-US"/>
        </w:rPr>
        <w:t xml:space="preserve"> When we talk about databases we have  Aurora </w:t>
      </w:r>
      <w:r w:rsidR="00955A82">
        <w:rPr>
          <w:lang w:val="en-US"/>
        </w:rPr>
        <w:t>which is very SQL like and it lets you perform various SQL options at a very faster rate. Which is 5 times faster than SQL</w:t>
      </w:r>
      <w:r w:rsidR="0028110A">
        <w:rPr>
          <w:lang w:val="en-US"/>
        </w:rPr>
        <w:t>. DynamoDB – which is a non-relational DBMS</w:t>
      </w:r>
      <w:r w:rsidR="00CF3997">
        <w:rPr>
          <w:lang w:val="en-US"/>
        </w:rPr>
        <w:t>, helps you deals with unstructured data</w:t>
      </w:r>
      <w:r w:rsidR="00B25549">
        <w:rPr>
          <w:lang w:val="en-US"/>
        </w:rPr>
        <w:t xml:space="preserve"> </w:t>
      </w:r>
      <w:r w:rsidR="00CF3997">
        <w:rPr>
          <w:lang w:val="en-US"/>
        </w:rPr>
        <w:t>sources as well.</w:t>
      </w:r>
    </w:p>
    <w:p w14:paraId="75E3882A" w14:textId="58E9B27C" w:rsidR="00153199" w:rsidRDefault="00153199" w:rsidP="00B07993">
      <w:pPr>
        <w:rPr>
          <w:lang w:val="en-US"/>
        </w:rPr>
      </w:pPr>
      <w:r>
        <w:rPr>
          <w:lang w:val="en-US"/>
        </w:rPr>
        <w:t>Managemant Tools – Cloud Watch: which lets you set alarams and act as montoring tool.</w:t>
      </w:r>
    </w:p>
    <w:p w14:paraId="18712B2C" w14:textId="4891EE95" w:rsidR="00E479E7" w:rsidRDefault="00E479E7" w:rsidP="00B07993">
      <w:pPr>
        <w:rPr>
          <w:lang w:val="en-US"/>
        </w:rPr>
      </w:pPr>
    </w:p>
    <w:p w14:paraId="217A9B6E" w14:textId="77A98181" w:rsidR="00E479E7" w:rsidRDefault="00E479E7" w:rsidP="00B07993">
      <w:pPr>
        <w:rPr>
          <w:lang w:val="en-US"/>
        </w:rPr>
      </w:pPr>
    </w:p>
    <w:p w14:paraId="3CDA3B0F" w14:textId="1B187868" w:rsidR="00E479E7" w:rsidRDefault="00E479E7" w:rsidP="00B07993">
      <w:pPr>
        <w:rPr>
          <w:lang w:val="en-US"/>
        </w:rPr>
      </w:pPr>
    </w:p>
    <w:p w14:paraId="14CFEBFA" w14:textId="46657CE9" w:rsidR="00E479E7" w:rsidRDefault="00E479E7" w:rsidP="00B07993">
      <w:pPr>
        <w:rPr>
          <w:lang w:val="en-US"/>
        </w:rPr>
      </w:pPr>
      <w:r>
        <w:rPr>
          <w:lang w:val="en-US"/>
        </w:rPr>
        <w:t xml:space="preserve">Compute services: </w:t>
      </w:r>
    </w:p>
    <w:p w14:paraId="17D07C07" w14:textId="1F797479" w:rsidR="00E479E7" w:rsidRDefault="00E479E7" w:rsidP="00B07993">
      <w:pPr>
        <w:rPr>
          <w:lang w:val="en-US"/>
        </w:rPr>
      </w:pPr>
      <w:r>
        <w:rPr>
          <w:lang w:val="en-US"/>
        </w:rPr>
        <w:t>AWS EC2, Lambda, Elastic Beanstalk</w:t>
      </w:r>
    </w:p>
    <w:p w14:paraId="1175FB3C" w14:textId="7633E5E4" w:rsidR="007D5CB7" w:rsidRDefault="007D5CB7" w:rsidP="00B07993">
      <w:pPr>
        <w:rPr>
          <w:lang w:val="en-US"/>
        </w:rPr>
      </w:pPr>
    </w:p>
    <w:p w14:paraId="40074567" w14:textId="5DC4B2CE" w:rsidR="007D5CB7" w:rsidRDefault="007D5CB7" w:rsidP="00B07993">
      <w:pPr>
        <w:rPr>
          <w:lang w:val="en-US"/>
        </w:rPr>
      </w:pPr>
      <w:r>
        <w:rPr>
          <w:lang w:val="en-US"/>
        </w:rPr>
        <w:t xml:space="preserve">AGENDA: </w:t>
      </w:r>
    </w:p>
    <w:p w14:paraId="5E0C6ED0" w14:textId="790B3AA0" w:rsidR="007D5CB7" w:rsidRDefault="007D5CB7" w:rsidP="00B07993">
      <w:pPr>
        <w:rPr>
          <w:lang w:val="en-US"/>
        </w:rPr>
      </w:pPr>
      <w:r>
        <w:rPr>
          <w:lang w:val="en-US"/>
        </w:rPr>
        <w:t>What is an instance?</w:t>
      </w:r>
    </w:p>
    <w:p w14:paraId="3ED4FDDE" w14:textId="0C9FE02C" w:rsidR="007D5CB7" w:rsidRDefault="007D5CB7" w:rsidP="00B07993">
      <w:pPr>
        <w:rPr>
          <w:lang w:val="en-US"/>
        </w:rPr>
      </w:pPr>
      <w:r>
        <w:rPr>
          <w:lang w:val="en-US"/>
        </w:rPr>
        <w:t>AWS EC2 service</w:t>
      </w:r>
    </w:p>
    <w:p w14:paraId="6C67C190" w14:textId="16174B48" w:rsidR="007D5CB7" w:rsidRDefault="007D5CB7" w:rsidP="00B07993">
      <w:pPr>
        <w:rPr>
          <w:lang w:val="en-US"/>
        </w:rPr>
      </w:pPr>
      <w:r>
        <w:rPr>
          <w:lang w:val="en-US"/>
        </w:rPr>
        <w:t>Types of EC2 service</w:t>
      </w:r>
    </w:p>
    <w:p w14:paraId="16AFBC43" w14:textId="7C46AA9F" w:rsidR="007D5CB7" w:rsidRDefault="007D5CB7" w:rsidP="00B07993">
      <w:pPr>
        <w:rPr>
          <w:lang w:val="en-US"/>
        </w:rPr>
      </w:pPr>
      <w:r>
        <w:rPr>
          <w:lang w:val="en-US"/>
        </w:rPr>
        <w:t>Instance Pricing Models</w:t>
      </w:r>
    </w:p>
    <w:p w14:paraId="3E0C8C13" w14:textId="4AD4E99A" w:rsidR="007D5CB7" w:rsidRDefault="007D5CB7" w:rsidP="00B07993">
      <w:pPr>
        <w:rPr>
          <w:lang w:val="en-US"/>
        </w:rPr>
      </w:pPr>
      <w:r>
        <w:rPr>
          <w:lang w:val="en-US"/>
        </w:rPr>
        <w:t>Use case</w:t>
      </w:r>
    </w:p>
    <w:p w14:paraId="6512993A" w14:textId="499D7617" w:rsidR="007D5CB7" w:rsidRDefault="007D5CB7" w:rsidP="00B07993">
      <w:pPr>
        <w:rPr>
          <w:lang w:val="en-US"/>
        </w:rPr>
      </w:pPr>
      <w:r>
        <w:rPr>
          <w:lang w:val="en-US"/>
        </w:rPr>
        <w:t>Demo: Instances on AWS</w:t>
      </w:r>
    </w:p>
    <w:p w14:paraId="0A71EA3E" w14:textId="73CE3E98" w:rsidR="00FB2012" w:rsidRDefault="009507C2" w:rsidP="00B07993">
      <w:pPr>
        <w:rPr>
          <w:lang w:val="en-US"/>
        </w:rPr>
      </w:pPr>
      <w:r>
        <w:rPr>
          <w:lang w:val="en-US"/>
        </w:rPr>
        <w:t xml:space="preserve"> </w:t>
      </w:r>
    </w:p>
    <w:p w14:paraId="4A444999" w14:textId="38C86081" w:rsidR="00EC5112" w:rsidRDefault="00EC5112" w:rsidP="00B07993">
      <w:pPr>
        <w:rPr>
          <w:lang w:val="en-US"/>
        </w:rPr>
      </w:pPr>
    </w:p>
    <w:p w14:paraId="7A2AFA3E" w14:textId="5DCF245E" w:rsidR="00EC5112" w:rsidRDefault="00EC5112" w:rsidP="00B07993">
      <w:pPr>
        <w:rPr>
          <w:lang w:val="en-US"/>
        </w:rPr>
      </w:pPr>
    </w:p>
    <w:p w14:paraId="6EB31020" w14:textId="77777777" w:rsidR="00EC5112" w:rsidRPr="0070193C" w:rsidRDefault="00EC5112" w:rsidP="00B07993"/>
    <w:p w14:paraId="6FD040F3" w14:textId="77777777" w:rsidR="001F022D" w:rsidRDefault="001F022D" w:rsidP="00B07993">
      <w:pPr>
        <w:rPr>
          <w:lang w:val="en-US"/>
        </w:rPr>
      </w:pPr>
    </w:p>
    <w:p w14:paraId="2D1DE1AF" w14:textId="77777777" w:rsidR="00DA3B5E" w:rsidRDefault="00DA3B5E" w:rsidP="00B07993">
      <w:pPr>
        <w:rPr>
          <w:lang w:val="en-US"/>
        </w:rPr>
      </w:pPr>
    </w:p>
    <w:p w14:paraId="74532863" w14:textId="354150AE" w:rsidR="005E43CC" w:rsidRDefault="005E43CC" w:rsidP="00B07993">
      <w:pPr>
        <w:rPr>
          <w:lang w:val="en-US"/>
        </w:rPr>
      </w:pPr>
    </w:p>
    <w:p w14:paraId="529CD38B" w14:textId="77777777" w:rsidR="00C905BB" w:rsidRDefault="00C905BB" w:rsidP="00792979">
      <w:pPr>
        <w:rPr>
          <w:lang w:val="en-US"/>
        </w:rPr>
      </w:pPr>
    </w:p>
    <w:p w14:paraId="06CAE4A9" w14:textId="77777777" w:rsidR="00C905BB" w:rsidRDefault="00C905BB" w:rsidP="00792979">
      <w:pPr>
        <w:rPr>
          <w:lang w:val="en-US"/>
        </w:rPr>
      </w:pPr>
    </w:p>
    <w:p w14:paraId="59DC5F2A" w14:textId="77777777" w:rsidR="00C905BB" w:rsidRDefault="00C905BB" w:rsidP="00792979">
      <w:pPr>
        <w:rPr>
          <w:lang w:val="en-US"/>
        </w:rPr>
      </w:pPr>
    </w:p>
    <w:p w14:paraId="6A3C5249" w14:textId="77777777" w:rsidR="00C905BB" w:rsidRDefault="00C905BB" w:rsidP="00792979">
      <w:pPr>
        <w:rPr>
          <w:lang w:val="en-US"/>
        </w:rPr>
      </w:pPr>
    </w:p>
    <w:p w14:paraId="1E2DB63B" w14:textId="77777777" w:rsidR="00C905BB" w:rsidRDefault="00C905BB" w:rsidP="00792979">
      <w:pPr>
        <w:rPr>
          <w:lang w:val="en-US"/>
        </w:rPr>
      </w:pPr>
    </w:p>
    <w:p w14:paraId="60000178" w14:textId="77777777" w:rsidR="00C905BB" w:rsidRDefault="00C905BB" w:rsidP="00792979">
      <w:pPr>
        <w:rPr>
          <w:lang w:val="en-US"/>
        </w:rPr>
      </w:pPr>
    </w:p>
    <w:p w14:paraId="2C44749D" w14:textId="77777777" w:rsidR="00C905BB" w:rsidRDefault="00C905BB" w:rsidP="00792979">
      <w:pPr>
        <w:rPr>
          <w:lang w:val="en-US"/>
        </w:rPr>
      </w:pPr>
    </w:p>
    <w:p w14:paraId="32D4F065" w14:textId="77777777" w:rsidR="00C905BB" w:rsidRDefault="00C905BB" w:rsidP="00792979">
      <w:pPr>
        <w:rPr>
          <w:lang w:val="en-US"/>
        </w:rPr>
      </w:pPr>
    </w:p>
    <w:p w14:paraId="4A536C3C" w14:textId="77777777" w:rsidR="00C905BB" w:rsidRDefault="00C905BB" w:rsidP="00792979">
      <w:pPr>
        <w:rPr>
          <w:lang w:val="en-US"/>
        </w:rPr>
      </w:pPr>
    </w:p>
    <w:p w14:paraId="34123EB8" w14:textId="77777777" w:rsidR="00C905BB" w:rsidRDefault="00C905BB" w:rsidP="00792979">
      <w:pPr>
        <w:rPr>
          <w:lang w:val="en-US"/>
        </w:rPr>
      </w:pPr>
    </w:p>
    <w:p w14:paraId="12C38E99" w14:textId="77777777" w:rsidR="00C905BB" w:rsidRDefault="00C905BB" w:rsidP="00792979">
      <w:pPr>
        <w:rPr>
          <w:lang w:val="en-US"/>
        </w:rPr>
      </w:pPr>
    </w:p>
    <w:p w14:paraId="4E864946" w14:textId="77777777" w:rsidR="00C905BB" w:rsidRDefault="00C905BB" w:rsidP="00792979">
      <w:pPr>
        <w:rPr>
          <w:lang w:val="en-US"/>
        </w:rPr>
      </w:pPr>
    </w:p>
    <w:p w14:paraId="2F67EB5B" w14:textId="77777777" w:rsidR="00C905BB" w:rsidRDefault="00C905BB" w:rsidP="00792979">
      <w:pPr>
        <w:rPr>
          <w:lang w:val="en-US"/>
        </w:rPr>
      </w:pPr>
    </w:p>
    <w:p w14:paraId="1B8CC50F" w14:textId="10B5F440" w:rsidR="00792979" w:rsidRDefault="00792979" w:rsidP="00792979">
      <w:pPr>
        <w:rPr>
          <w:lang w:val="en-US"/>
        </w:rPr>
      </w:pPr>
      <w:r>
        <w:rPr>
          <w:lang w:val="en-US"/>
        </w:rPr>
        <w:t>Types of EC2 service</w:t>
      </w:r>
      <w:r>
        <w:rPr>
          <w:lang w:val="en-US"/>
        </w:rPr>
        <w:t xml:space="preserve">: </w:t>
      </w:r>
    </w:p>
    <w:p w14:paraId="087AC3C4" w14:textId="7B4EC2F4" w:rsidR="00792979" w:rsidRDefault="00792979" w:rsidP="00792979">
      <w:pPr>
        <w:rPr>
          <w:lang w:val="en-US"/>
        </w:rPr>
      </w:pPr>
      <w:r>
        <w:rPr>
          <w:lang w:val="en-US"/>
        </w:rPr>
        <w:t xml:space="preserve">General Purpose Instance </w:t>
      </w:r>
      <w:r w:rsidR="00E208A8">
        <w:rPr>
          <w:lang w:val="en-US"/>
        </w:rPr>
        <w:t>–</w:t>
      </w:r>
      <w:r>
        <w:rPr>
          <w:lang w:val="en-US"/>
        </w:rPr>
        <w:t xml:space="preserve"> </w:t>
      </w:r>
    </w:p>
    <w:p w14:paraId="25F9A7F2" w14:textId="40BCCD10" w:rsidR="00E208A8" w:rsidRDefault="00E208A8" w:rsidP="00792979">
      <w:pPr>
        <w:rPr>
          <w:lang w:val="en-US"/>
        </w:rPr>
      </w:pPr>
      <w:r w:rsidRPr="00E208A8">
        <w:rPr>
          <w:lang w:val="en-US"/>
        </w:rPr>
        <w:drawing>
          <wp:inline distT="0" distB="0" distL="0" distR="0" wp14:anchorId="48D6CB2E" wp14:editId="76D28A31">
            <wp:extent cx="5731510" cy="3197225"/>
            <wp:effectExtent l="0" t="0" r="0" b="317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4"/>
                    <a:stretch>
                      <a:fillRect/>
                    </a:stretch>
                  </pic:blipFill>
                  <pic:spPr>
                    <a:xfrm>
                      <a:off x="0" y="0"/>
                      <a:ext cx="5731510" cy="3197225"/>
                    </a:xfrm>
                    <a:prstGeom prst="rect">
                      <a:avLst/>
                    </a:prstGeom>
                  </pic:spPr>
                </pic:pic>
              </a:graphicData>
            </a:graphic>
          </wp:inline>
        </w:drawing>
      </w:r>
    </w:p>
    <w:p w14:paraId="2613B1D6" w14:textId="5C9A1C1B" w:rsidR="00C905BB" w:rsidRDefault="00C905BB" w:rsidP="00792979">
      <w:pPr>
        <w:rPr>
          <w:lang w:val="en-US"/>
        </w:rPr>
      </w:pPr>
    </w:p>
    <w:p w14:paraId="1F352EF2" w14:textId="134B3509" w:rsidR="00C905BB" w:rsidRDefault="00C905BB" w:rsidP="00792979">
      <w:pPr>
        <w:rPr>
          <w:lang w:val="en-US"/>
        </w:rPr>
      </w:pPr>
      <w:r>
        <w:rPr>
          <w:lang w:val="en-US"/>
        </w:rPr>
        <w:t xml:space="preserve">Compute Instance: </w:t>
      </w:r>
      <w:r w:rsidR="00E92760">
        <w:rPr>
          <w:lang w:val="en-US"/>
        </w:rPr>
        <w:t xml:space="preserve"> For application that requires a lot of processing from the CPU</w:t>
      </w:r>
      <w:r w:rsidR="006D5A62">
        <w:rPr>
          <w:lang w:val="en-US"/>
        </w:rPr>
        <w:t>.</w:t>
      </w:r>
    </w:p>
    <w:p w14:paraId="473E4E1F" w14:textId="0A6E7D27" w:rsidR="006D5A62" w:rsidRDefault="000C7BFC" w:rsidP="00792979">
      <w:pPr>
        <w:rPr>
          <w:lang w:val="en-US"/>
        </w:rPr>
      </w:pPr>
      <w:r>
        <w:rPr>
          <w:lang w:val="en-US"/>
        </w:rPr>
        <w:t>Analysing streaming Data.</w:t>
      </w:r>
    </w:p>
    <w:p w14:paraId="4BC3F4DE" w14:textId="3795CF3A" w:rsidR="00D06A34" w:rsidRDefault="00D06A34" w:rsidP="00792979">
      <w:pPr>
        <w:rPr>
          <w:lang w:val="en-US"/>
        </w:rPr>
      </w:pPr>
    </w:p>
    <w:p w14:paraId="093BB11A" w14:textId="2A3130B6" w:rsidR="00D06A34" w:rsidRDefault="00D06A34" w:rsidP="00792979">
      <w:pPr>
        <w:rPr>
          <w:lang w:val="en-US"/>
        </w:rPr>
      </w:pPr>
    </w:p>
    <w:p w14:paraId="3C268996" w14:textId="5C06EC76" w:rsidR="00C64FB2" w:rsidRDefault="00C64FB2" w:rsidP="00792979">
      <w:pPr>
        <w:rPr>
          <w:lang w:val="en-US"/>
        </w:rPr>
      </w:pPr>
      <w:r>
        <w:rPr>
          <w:lang w:val="en-US"/>
        </w:rPr>
        <w:t xml:space="preserve">Memory Instance: </w:t>
      </w:r>
      <w:r w:rsidR="00915138">
        <w:rPr>
          <w:lang w:val="en-US"/>
        </w:rPr>
        <w:t>For applications that are heavy in nature, therefore, require a lot of R</w:t>
      </w:r>
      <w:r w:rsidR="00BF5789">
        <w:rPr>
          <w:lang w:val="en-US"/>
        </w:rPr>
        <w:t>AM</w:t>
      </w:r>
      <w:r w:rsidR="003F04C5">
        <w:rPr>
          <w:lang w:val="en-US"/>
        </w:rPr>
        <w:t>.</w:t>
      </w:r>
    </w:p>
    <w:p w14:paraId="10AA4E9A" w14:textId="7096145A" w:rsidR="003F04C5" w:rsidRDefault="003F04C5" w:rsidP="00792979">
      <w:pPr>
        <w:rPr>
          <w:lang w:val="en-US"/>
        </w:rPr>
      </w:pPr>
    </w:p>
    <w:p w14:paraId="4897B98E" w14:textId="7FB655F9" w:rsidR="003F04C5" w:rsidRDefault="003F04C5" w:rsidP="00792979">
      <w:pPr>
        <w:rPr>
          <w:lang w:val="en-US"/>
        </w:rPr>
      </w:pPr>
    </w:p>
    <w:p w14:paraId="110D260C" w14:textId="035D4FA4" w:rsidR="003F04C5" w:rsidRDefault="00513951" w:rsidP="00792979">
      <w:pPr>
        <w:rPr>
          <w:lang w:val="en-US"/>
        </w:rPr>
      </w:pPr>
      <w:r>
        <w:rPr>
          <w:lang w:val="en-US"/>
        </w:rPr>
        <w:t>Storage Instances:  For applications that are huge in size or have a data set that occupies a lot of space.</w:t>
      </w:r>
      <w:r w:rsidR="00A24FF6">
        <w:rPr>
          <w:lang w:val="en-US"/>
        </w:rPr>
        <w:t xml:space="preserve"> Large sized applications.</w:t>
      </w:r>
    </w:p>
    <w:p w14:paraId="2DC4E693" w14:textId="75CE5E61" w:rsidR="00A24FF6" w:rsidRDefault="00A24FF6" w:rsidP="00792979">
      <w:pPr>
        <w:rPr>
          <w:lang w:val="en-US"/>
        </w:rPr>
      </w:pPr>
    </w:p>
    <w:p w14:paraId="0907AC4C" w14:textId="36E66D2D" w:rsidR="00A24FF6" w:rsidRDefault="004742B9" w:rsidP="00792979">
      <w:pPr>
        <w:rPr>
          <w:lang w:val="en-US"/>
        </w:rPr>
      </w:pPr>
      <w:r>
        <w:rPr>
          <w:lang w:val="en-US"/>
        </w:rPr>
        <w:t xml:space="preserve">GPU instances: </w:t>
      </w:r>
      <w:r w:rsidR="008D46AD">
        <w:rPr>
          <w:lang w:val="en-US"/>
        </w:rPr>
        <w:t>heavy graphics rendering like 3D modeling stuff.</w:t>
      </w:r>
    </w:p>
    <w:p w14:paraId="40F71816" w14:textId="6263DB6F" w:rsidR="000B50F9" w:rsidRDefault="000B50F9" w:rsidP="00792979">
      <w:pPr>
        <w:rPr>
          <w:lang w:val="en-US"/>
        </w:rPr>
      </w:pPr>
    </w:p>
    <w:p w14:paraId="538EDA83" w14:textId="77777777" w:rsidR="000B50F9" w:rsidRDefault="000B50F9" w:rsidP="00792979">
      <w:pPr>
        <w:rPr>
          <w:lang w:val="en-US"/>
        </w:rPr>
      </w:pPr>
    </w:p>
    <w:p w14:paraId="7ED17771" w14:textId="77777777" w:rsidR="000B50F9" w:rsidRDefault="000B50F9" w:rsidP="00792979">
      <w:pPr>
        <w:rPr>
          <w:lang w:val="en-US"/>
        </w:rPr>
      </w:pPr>
    </w:p>
    <w:p w14:paraId="667CD476" w14:textId="77777777" w:rsidR="000B50F9" w:rsidRDefault="000B50F9" w:rsidP="00792979">
      <w:pPr>
        <w:rPr>
          <w:lang w:val="en-US"/>
        </w:rPr>
      </w:pPr>
    </w:p>
    <w:p w14:paraId="2BE60A31" w14:textId="44E02874" w:rsidR="000B50F9" w:rsidRDefault="000B50F9" w:rsidP="00792979">
      <w:pPr>
        <w:rPr>
          <w:lang w:val="en-US"/>
        </w:rPr>
      </w:pPr>
      <w:r>
        <w:rPr>
          <w:lang w:val="en-US"/>
        </w:rPr>
        <w:t xml:space="preserve">EC2 pricing Models: </w:t>
      </w:r>
    </w:p>
    <w:p w14:paraId="25E7C697" w14:textId="3BD9F2A5" w:rsidR="000B50F9" w:rsidRDefault="002E3622" w:rsidP="00792979">
      <w:pPr>
        <w:rPr>
          <w:lang w:val="en-US"/>
        </w:rPr>
      </w:pPr>
      <w:r>
        <w:rPr>
          <w:lang w:val="en-US"/>
        </w:rPr>
        <w:t xml:space="preserve">Involves a lot of palnning to save money. </w:t>
      </w:r>
    </w:p>
    <w:p w14:paraId="333E7038" w14:textId="2E8CEEDB" w:rsidR="004325F4" w:rsidRDefault="004325F4" w:rsidP="00792979">
      <w:pPr>
        <w:rPr>
          <w:lang w:val="en-US"/>
        </w:rPr>
      </w:pPr>
      <w:r>
        <w:rPr>
          <w:lang w:val="en-US"/>
        </w:rPr>
        <w:t>On-Demand</w:t>
      </w:r>
      <w:r w:rsidR="005E0124">
        <w:rPr>
          <w:lang w:val="en-US"/>
        </w:rPr>
        <w:t xml:space="preserve"> – demand and get it. Made available for limited time frame. Pre pay for mentioned hours and after that instance get terrminated</w:t>
      </w:r>
    </w:p>
    <w:p w14:paraId="1794214D" w14:textId="16DC0860" w:rsidR="004325F4" w:rsidRDefault="004325F4" w:rsidP="00792979">
      <w:pPr>
        <w:rPr>
          <w:lang w:val="en-US"/>
        </w:rPr>
      </w:pPr>
      <w:r>
        <w:rPr>
          <w:lang w:val="en-US"/>
        </w:rPr>
        <w:t>Dedicated</w:t>
      </w:r>
      <w:r w:rsidR="005E0124">
        <w:rPr>
          <w:lang w:val="en-US"/>
        </w:rPr>
        <w:t xml:space="preserve"> – given to organization so that their security is defined better than other.</w:t>
      </w:r>
      <w:r w:rsidR="00792F6D">
        <w:rPr>
          <w:lang w:val="en-US"/>
        </w:rPr>
        <w:t xml:space="preserve"> Data privatise.</w:t>
      </w:r>
      <w:r w:rsidR="006E0EF8">
        <w:rPr>
          <w:lang w:val="en-US"/>
        </w:rPr>
        <w:t xml:space="preserve"> Highly confidential data.</w:t>
      </w:r>
      <w:r w:rsidR="00E65FE6">
        <w:rPr>
          <w:lang w:val="en-US"/>
        </w:rPr>
        <w:t xml:space="preserve"> Isolation from other vendors. Costlier.</w:t>
      </w:r>
    </w:p>
    <w:p w14:paraId="5B4472DE" w14:textId="0DBD04F5" w:rsidR="004325F4" w:rsidRDefault="004325F4" w:rsidP="00792979">
      <w:pPr>
        <w:rPr>
          <w:lang w:val="en-US"/>
        </w:rPr>
      </w:pPr>
      <w:r>
        <w:rPr>
          <w:lang w:val="en-US"/>
        </w:rPr>
        <w:t>On Spot</w:t>
      </w:r>
      <w:r w:rsidR="003D7C23">
        <w:rPr>
          <w:lang w:val="en-US"/>
        </w:rPr>
        <w:t xml:space="preserve"> </w:t>
      </w:r>
      <w:r w:rsidR="007E2518">
        <w:rPr>
          <w:lang w:val="en-US"/>
        </w:rPr>
        <w:t>–</w:t>
      </w:r>
      <w:r w:rsidR="003D7C23">
        <w:rPr>
          <w:lang w:val="en-US"/>
        </w:rPr>
        <w:t xml:space="preserve"> </w:t>
      </w:r>
      <w:r w:rsidR="0010207F">
        <w:rPr>
          <w:lang w:val="en-US"/>
        </w:rPr>
        <w:t>bidding</w:t>
      </w:r>
      <w:r w:rsidR="00EB4F94">
        <w:rPr>
          <w:lang w:val="en-US"/>
        </w:rPr>
        <w:t xml:space="preserve">, </w:t>
      </w:r>
      <w:r w:rsidR="00467AE0">
        <w:rPr>
          <w:lang w:val="en-US"/>
        </w:rPr>
        <w:t>available for limited period of time. Instance terminates as price changes.</w:t>
      </w:r>
      <w:r w:rsidR="001C2525">
        <w:rPr>
          <w:lang w:val="en-US"/>
        </w:rPr>
        <w:t xml:space="preserve"> Cheaper price.</w:t>
      </w:r>
      <w:r w:rsidR="003106EB">
        <w:rPr>
          <w:lang w:val="en-US"/>
        </w:rPr>
        <w:t xml:space="preserve"> Good for volatile data only</w:t>
      </w:r>
      <w:r w:rsidR="00600406">
        <w:rPr>
          <w:lang w:val="en-US"/>
        </w:rPr>
        <w:t>.</w:t>
      </w:r>
    </w:p>
    <w:p w14:paraId="59334D9E" w14:textId="667E7DA1" w:rsidR="004325F4" w:rsidRDefault="004325F4" w:rsidP="00792979">
      <w:pPr>
        <w:rPr>
          <w:lang w:val="en-US"/>
        </w:rPr>
      </w:pPr>
      <w:r>
        <w:rPr>
          <w:lang w:val="en-US"/>
        </w:rPr>
        <w:t>Reserved</w:t>
      </w:r>
      <w:r w:rsidR="00B62AB3">
        <w:rPr>
          <w:lang w:val="en-US"/>
        </w:rPr>
        <w:t xml:space="preserve"> – renting an apt for lease for longer duration.</w:t>
      </w:r>
      <w:r w:rsidR="00D42DEF">
        <w:rPr>
          <w:lang w:val="en-US"/>
        </w:rPr>
        <w:t xml:space="preserve"> Reserving instances for fixed period for fixed price.</w:t>
      </w:r>
    </w:p>
    <w:p w14:paraId="1DA679CF" w14:textId="169BB864" w:rsidR="00EC5112" w:rsidRDefault="00EC5112" w:rsidP="00792979">
      <w:pPr>
        <w:rPr>
          <w:lang w:val="en-US"/>
        </w:rPr>
      </w:pPr>
    </w:p>
    <w:p w14:paraId="6EFDA506" w14:textId="20A613E6" w:rsidR="00EC5112" w:rsidRDefault="00EC5112" w:rsidP="00792979">
      <w:pPr>
        <w:rPr>
          <w:lang w:val="en-US"/>
        </w:rPr>
      </w:pPr>
      <w:r>
        <w:rPr>
          <w:lang w:val="en-US"/>
        </w:rPr>
        <w:lastRenderedPageBreak/>
        <w:t xml:space="preserve">Ec2 instances based on </w:t>
      </w:r>
      <w:r w:rsidR="00D31765">
        <w:rPr>
          <w:lang w:val="en-US"/>
        </w:rPr>
        <w:t>their</w:t>
      </w:r>
      <w:r>
        <w:rPr>
          <w:lang w:val="en-US"/>
        </w:rPr>
        <w:t xml:space="preserve"> functioning:</w:t>
      </w:r>
    </w:p>
    <w:p w14:paraId="5945170F" w14:textId="32BA321B" w:rsidR="004325F4" w:rsidRDefault="00C25855" w:rsidP="00792979">
      <w:pPr>
        <w:rPr>
          <w:lang w:val="en-US"/>
        </w:rPr>
      </w:pPr>
      <w:r>
        <w:rPr>
          <w:lang w:val="en-US"/>
        </w:rPr>
        <w:t>Burstable</w:t>
      </w:r>
      <w:r w:rsidR="006E2687">
        <w:rPr>
          <w:lang w:val="en-US"/>
        </w:rPr>
        <w:t xml:space="preserve"> Instance </w:t>
      </w:r>
      <w:r w:rsidR="00DB75F1">
        <w:rPr>
          <w:lang w:val="en-US"/>
        </w:rPr>
        <w:t>–</w:t>
      </w:r>
      <w:r w:rsidR="006E2687">
        <w:rPr>
          <w:lang w:val="en-US"/>
        </w:rPr>
        <w:t xml:space="preserve"> </w:t>
      </w:r>
      <w:r w:rsidR="00DB75F1">
        <w:rPr>
          <w:lang w:val="en-US"/>
        </w:rPr>
        <w:t xml:space="preserve">category of GPU, utilize cpu for certain %. This is good for it. </w:t>
      </w:r>
      <w:r w:rsidR="008459CD">
        <w:rPr>
          <w:lang w:val="en-US"/>
        </w:rPr>
        <w:t>CPU utilization is locked at particular %, if more CPU required then it will provide full utilization</w:t>
      </w:r>
      <w:r w:rsidR="00E569A0">
        <w:rPr>
          <w:lang w:val="en-US"/>
        </w:rPr>
        <w:t>.(20% lock to 100% burstable)</w:t>
      </w:r>
    </w:p>
    <w:p w14:paraId="616B5FB5" w14:textId="56178CA7" w:rsidR="00C25855" w:rsidRDefault="00C25855" w:rsidP="00792979">
      <w:pPr>
        <w:rPr>
          <w:lang w:val="en-US"/>
        </w:rPr>
      </w:pPr>
      <w:r>
        <w:rPr>
          <w:lang w:val="en-US"/>
        </w:rPr>
        <w:t>EBS optimized</w:t>
      </w:r>
      <w:r w:rsidR="008457EE">
        <w:rPr>
          <w:lang w:val="en-US"/>
        </w:rPr>
        <w:t xml:space="preserve"> – processing data at higher speed.</w:t>
      </w:r>
      <w:r w:rsidR="0092250E">
        <w:rPr>
          <w:lang w:val="en-US"/>
        </w:rPr>
        <w:t xml:space="preserve"> High I/P, O/P processing.</w:t>
      </w:r>
    </w:p>
    <w:p w14:paraId="0F880CFD" w14:textId="4A143623" w:rsidR="00C25855" w:rsidRDefault="00C25855" w:rsidP="00792979">
      <w:pPr>
        <w:rPr>
          <w:lang w:val="en-US"/>
        </w:rPr>
      </w:pPr>
      <w:r>
        <w:rPr>
          <w:lang w:val="en-US"/>
        </w:rPr>
        <w:t>Cluster Networking</w:t>
      </w:r>
      <w:r w:rsidR="0099602F">
        <w:rPr>
          <w:lang w:val="en-US"/>
        </w:rPr>
        <w:t xml:space="preserve"> – they form clusters of instances.</w:t>
      </w:r>
      <w:r w:rsidR="00A46C73">
        <w:rPr>
          <w:lang w:val="en-US"/>
        </w:rPr>
        <w:t xml:space="preserve"> Different clusters of instances that serves different  purposes. </w:t>
      </w:r>
    </w:p>
    <w:p w14:paraId="0C76C16B" w14:textId="648A563A" w:rsidR="00C25855" w:rsidRDefault="00C25855" w:rsidP="00792979">
      <w:pPr>
        <w:rPr>
          <w:lang w:val="en-US"/>
        </w:rPr>
      </w:pPr>
      <w:r>
        <w:rPr>
          <w:lang w:val="en-US"/>
        </w:rPr>
        <w:t>Dedicated</w:t>
      </w:r>
      <w:r w:rsidR="00467C8B">
        <w:rPr>
          <w:lang w:val="en-US"/>
        </w:rPr>
        <w:t xml:space="preserve"> – more related to data security part.</w:t>
      </w:r>
    </w:p>
    <w:p w14:paraId="2A1ADE31" w14:textId="63CABF96" w:rsidR="006610DF" w:rsidRDefault="006610DF" w:rsidP="00792979">
      <w:pPr>
        <w:rPr>
          <w:lang w:val="en-US"/>
        </w:rPr>
      </w:pPr>
    </w:p>
    <w:p w14:paraId="7424C9C3" w14:textId="29C80083" w:rsidR="006610DF" w:rsidRDefault="008323BF" w:rsidP="00792979">
      <w:pPr>
        <w:rPr>
          <w:lang w:val="en-US"/>
        </w:rPr>
      </w:pPr>
      <w:r>
        <w:rPr>
          <w:lang w:val="en-US"/>
        </w:rPr>
        <w:t xml:space="preserve">Use case: </w:t>
      </w:r>
    </w:p>
    <w:p w14:paraId="78C86BFE" w14:textId="7255324B" w:rsidR="006417C6" w:rsidRDefault="006417C6" w:rsidP="00792979">
      <w:pPr>
        <w:rPr>
          <w:lang w:val="en-US"/>
        </w:rPr>
      </w:pPr>
      <w:r>
        <w:rPr>
          <w:lang w:val="en-US"/>
        </w:rPr>
        <w:t xml:space="preserve">Analaysis of customers data – Bustable </w:t>
      </w:r>
    </w:p>
    <w:p w14:paraId="02E50E15" w14:textId="684A2ED2" w:rsidR="006417C6" w:rsidRDefault="006417C6" w:rsidP="00792979">
      <w:pPr>
        <w:rPr>
          <w:lang w:val="en-US"/>
        </w:rPr>
      </w:pPr>
      <w:r>
        <w:rPr>
          <w:lang w:val="en-US"/>
        </w:rPr>
        <w:t xml:space="preserve">Auto response Email system – need quick response at low cost, EBS optimized instances with IOPS would help me better. </w:t>
      </w:r>
    </w:p>
    <w:p w14:paraId="144078BA" w14:textId="77777777" w:rsidR="001C359C" w:rsidRDefault="006417C6" w:rsidP="00792979">
      <w:pPr>
        <w:rPr>
          <w:lang w:val="en-US"/>
        </w:rPr>
      </w:pPr>
      <w:r>
        <w:rPr>
          <w:lang w:val="en-US"/>
        </w:rPr>
        <w:t>Search engine and browsing</w:t>
      </w:r>
      <w:r w:rsidR="001C359C">
        <w:rPr>
          <w:lang w:val="en-US"/>
        </w:rPr>
        <w:t xml:space="preserve"> – two diff things, will opt for clustered n/w instances.</w:t>
      </w:r>
    </w:p>
    <w:p w14:paraId="7D700053" w14:textId="77777777" w:rsidR="00404A04" w:rsidRDefault="001C359C" w:rsidP="00792979">
      <w:pPr>
        <w:rPr>
          <w:lang w:val="en-US"/>
        </w:rPr>
      </w:pPr>
      <w:r>
        <w:rPr>
          <w:lang w:val="en-US"/>
        </w:rPr>
        <w:t xml:space="preserve">Confidential data  processing – Dedicated instances. </w:t>
      </w:r>
    </w:p>
    <w:p w14:paraId="67DC79BC" w14:textId="77777777" w:rsidR="00404A04" w:rsidRDefault="00404A04" w:rsidP="00792979">
      <w:pPr>
        <w:rPr>
          <w:lang w:val="en-US"/>
        </w:rPr>
      </w:pPr>
    </w:p>
    <w:p w14:paraId="0CBDF0DD" w14:textId="77777777" w:rsidR="00A8000E" w:rsidRDefault="00404A04" w:rsidP="00792979">
      <w:pPr>
        <w:rPr>
          <w:lang w:val="en-US"/>
        </w:rPr>
      </w:pPr>
      <w:r>
        <w:rPr>
          <w:lang w:val="en-US"/>
        </w:rPr>
        <w:t>Demo:</w:t>
      </w:r>
    </w:p>
    <w:p w14:paraId="64456E10" w14:textId="77777777" w:rsidR="00F44AA6" w:rsidRDefault="00F44AA6" w:rsidP="00792979">
      <w:pPr>
        <w:rPr>
          <w:lang w:val="en-US"/>
        </w:rPr>
      </w:pPr>
    </w:p>
    <w:p w14:paraId="42D14D2F" w14:textId="77777777" w:rsidR="00F44AA6" w:rsidRDefault="00F44AA6" w:rsidP="00792979">
      <w:pPr>
        <w:rPr>
          <w:lang w:val="en-US"/>
        </w:rPr>
      </w:pPr>
    </w:p>
    <w:p w14:paraId="53CF32EC" w14:textId="77777777" w:rsidR="00F44AA6" w:rsidRDefault="00F44AA6" w:rsidP="00792979">
      <w:pPr>
        <w:rPr>
          <w:lang w:val="en-US"/>
        </w:rPr>
      </w:pPr>
    </w:p>
    <w:p w14:paraId="3774958F" w14:textId="77777777" w:rsidR="00F44AA6" w:rsidRDefault="00F44AA6" w:rsidP="00792979">
      <w:pPr>
        <w:rPr>
          <w:lang w:val="en-US"/>
        </w:rPr>
      </w:pPr>
    </w:p>
    <w:p w14:paraId="5A6620A8" w14:textId="77777777" w:rsidR="00040B4B" w:rsidRDefault="00F44AA6" w:rsidP="00792979">
      <w:pPr>
        <w:rPr>
          <w:lang w:val="en-US"/>
        </w:rPr>
      </w:pPr>
      <w:r>
        <w:rPr>
          <w:lang w:val="en-US"/>
        </w:rPr>
        <w:t>AWS LAMBDA:</w:t>
      </w:r>
    </w:p>
    <w:p w14:paraId="6ACCEC62" w14:textId="77777777" w:rsidR="00040B4B" w:rsidRDefault="00040B4B" w:rsidP="00792979">
      <w:pPr>
        <w:rPr>
          <w:lang w:val="en-US"/>
        </w:rPr>
      </w:pPr>
      <w:r>
        <w:rPr>
          <w:lang w:val="en-US"/>
        </w:rPr>
        <w:t>1.AWS Compute Domain</w:t>
      </w:r>
    </w:p>
    <w:p w14:paraId="0E32FECE" w14:textId="77777777" w:rsidR="00040B4B" w:rsidRDefault="00040B4B" w:rsidP="00792979">
      <w:pPr>
        <w:rPr>
          <w:lang w:val="en-US"/>
        </w:rPr>
      </w:pPr>
      <w:r>
        <w:rPr>
          <w:lang w:val="en-US"/>
        </w:rPr>
        <w:t>2.Why AWS Lambda?</w:t>
      </w:r>
    </w:p>
    <w:p w14:paraId="184C7544" w14:textId="77777777" w:rsidR="00040B4B" w:rsidRDefault="00040B4B" w:rsidP="00792979">
      <w:pPr>
        <w:rPr>
          <w:lang w:val="en-US"/>
        </w:rPr>
      </w:pPr>
      <w:r>
        <w:rPr>
          <w:lang w:val="en-US"/>
        </w:rPr>
        <w:t>3.AWS SDKs</w:t>
      </w:r>
    </w:p>
    <w:p w14:paraId="2A6FFF8F" w14:textId="1EF2DCF2" w:rsidR="00040B4B" w:rsidRDefault="00040B4B" w:rsidP="00792979">
      <w:pPr>
        <w:rPr>
          <w:lang w:val="en-US"/>
        </w:rPr>
      </w:pPr>
      <w:r>
        <w:rPr>
          <w:lang w:val="en-US"/>
        </w:rPr>
        <w:t xml:space="preserve">4.Using AWS </w:t>
      </w:r>
      <w:r w:rsidR="00FC45A2">
        <w:rPr>
          <w:lang w:val="en-US"/>
        </w:rPr>
        <w:t>Lambda with</w:t>
      </w:r>
      <w:r>
        <w:rPr>
          <w:lang w:val="en-US"/>
        </w:rPr>
        <w:t xml:space="preserve"> Eclipse IDE</w:t>
      </w:r>
    </w:p>
    <w:p w14:paraId="4A0BC949" w14:textId="77777777" w:rsidR="00040B4B" w:rsidRDefault="00040B4B" w:rsidP="00792979">
      <w:pPr>
        <w:rPr>
          <w:lang w:val="en-US"/>
        </w:rPr>
      </w:pPr>
      <w:r>
        <w:rPr>
          <w:lang w:val="en-US"/>
        </w:rPr>
        <w:t>5.Demo</w:t>
      </w:r>
    </w:p>
    <w:p w14:paraId="4849CF21" w14:textId="77777777" w:rsidR="00040B4B" w:rsidRDefault="00040B4B" w:rsidP="00792979">
      <w:pPr>
        <w:rPr>
          <w:lang w:val="en-US"/>
        </w:rPr>
      </w:pPr>
    </w:p>
    <w:p w14:paraId="5FDA2C91" w14:textId="77777777" w:rsidR="002949C9" w:rsidRDefault="002949C9" w:rsidP="00792979">
      <w:pPr>
        <w:rPr>
          <w:lang w:val="en-US"/>
        </w:rPr>
      </w:pPr>
    </w:p>
    <w:p w14:paraId="4398D0CB" w14:textId="77777777" w:rsidR="002949C9" w:rsidRDefault="002949C9" w:rsidP="00792979">
      <w:pPr>
        <w:rPr>
          <w:lang w:val="en-US"/>
        </w:rPr>
      </w:pPr>
    </w:p>
    <w:p w14:paraId="3CB4507C" w14:textId="312FA2E1" w:rsidR="002949C9" w:rsidRDefault="002949C9" w:rsidP="00792979">
      <w:pPr>
        <w:rPr>
          <w:lang w:val="en-US"/>
        </w:rPr>
      </w:pPr>
      <w:r>
        <w:rPr>
          <w:lang w:val="en-US"/>
        </w:rPr>
        <w:t xml:space="preserve">AWS Compute </w:t>
      </w:r>
      <w:r w:rsidR="001C1835">
        <w:rPr>
          <w:lang w:val="en-US"/>
        </w:rPr>
        <w:t>Doman:</w:t>
      </w:r>
      <w:r>
        <w:rPr>
          <w:lang w:val="en-US"/>
        </w:rPr>
        <w:t xml:space="preserve"> </w:t>
      </w:r>
    </w:p>
    <w:p w14:paraId="335BEF5D" w14:textId="77777777" w:rsidR="002949C9" w:rsidRDefault="002949C9" w:rsidP="00792979">
      <w:pPr>
        <w:rPr>
          <w:lang w:val="en-US"/>
        </w:rPr>
      </w:pPr>
      <w:r>
        <w:rPr>
          <w:lang w:val="en-US"/>
        </w:rPr>
        <w:t xml:space="preserve">Main services under it are </w:t>
      </w:r>
    </w:p>
    <w:p w14:paraId="20387C27" w14:textId="77777777" w:rsidR="002949C9" w:rsidRDefault="002949C9" w:rsidP="002949C9">
      <w:pPr>
        <w:rPr>
          <w:lang w:val="en-US"/>
        </w:rPr>
      </w:pPr>
      <w:r>
        <w:rPr>
          <w:lang w:val="en-US"/>
        </w:rPr>
        <w:t xml:space="preserve">1.EC2 </w:t>
      </w:r>
    </w:p>
    <w:p w14:paraId="4699AFC1" w14:textId="257AB530" w:rsidR="00AC1E0E" w:rsidRPr="002949C9" w:rsidRDefault="002949C9" w:rsidP="002949C9">
      <w:pPr>
        <w:rPr>
          <w:lang w:val="en-US"/>
        </w:rPr>
      </w:pPr>
      <w:r>
        <w:rPr>
          <w:lang w:val="en-US"/>
        </w:rPr>
        <w:t xml:space="preserve">2.Elastic BeanStalk </w:t>
      </w:r>
      <w:r w:rsidR="00AC1E0E">
        <w:rPr>
          <w:lang w:val="en-US"/>
        </w:rPr>
        <w:t>– which is automated version of EC2. EBS you won’t the access to the OS but you still have the control over the configuration you system.  So you can choose what kind of a system you wanna launch. EBS is used to deploy an application. So basically you just upload your code and your application Is deployed on the AWS infrastructure.</w:t>
      </w:r>
    </w:p>
    <w:p w14:paraId="6DB6F268" w14:textId="1664E6AB" w:rsidR="002902B1" w:rsidRDefault="002949C9" w:rsidP="00792979">
      <w:pPr>
        <w:rPr>
          <w:lang w:val="en-US"/>
        </w:rPr>
      </w:pPr>
      <w:r>
        <w:rPr>
          <w:lang w:val="en-US"/>
        </w:rPr>
        <w:t>3.AWS Lambda</w:t>
      </w:r>
      <w:r w:rsidR="00E0511A">
        <w:rPr>
          <w:lang w:val="en-US"/>
        </w:rPr>
        <w:t xml:space="preserve"> – An automated version of EC2 where you won’t get the access to OS. With AWS Lambda you don’t even have a choice to choose what kind of configuration you want with your server. With AWS Lambda you Just need to upload your code and it executes it. </w:t>
      </w:r>
    </w:p>
    <w:p w14:paraId="37F1DDB4" w14:textId="54D302FA" w:rsidR="00E0511A" w:rsidRDefault="00E0511A" w:rsidP="00792979">
      <w:pPr>
        <w:rPr>
          <w:lang w:val="en-US"/>
        </w:rPr>
      </w:pPr>
    </w:p>
    <w:p w14:paraId="3E2620B0" w14:textId="57C0E10B" w:rsidR="00E0511A" w:rsidRDefault="00E0511A" w:rsidP="00792979">
      <w:pPr>
        <w:rPr>
          <w:lang w:val="en-US"/>
        </w:rPr>
      </w:pPr>
    </w:p>
    <w:p w14:paraId="1D864C6C" w14:textId="59B355BB" w:rsidR="00E0511A" w:rsidRDefault="00E0511A" w:rsidP="00792979">
      <w:pPr>
        <w:rPr>
          <w:lang w:val="en-US"/>
        </w:rPr>
      </w:pPr>
      <w:r>
        <w:rPr>
          <w:lang w:val="en-US"/>
        </w:rPr>
        <w:t>Why do we have AWS Lambda service when we have AWS Elastic Beanstalk?</w:t>
      </w:r>
    </w:p>
    <w:p w14:paraId="4FECD0F5" w14:textId="77777777" w:rsidR="00E0511A" w:rsidRDefault="00E0511A" w:rsidP="00792979">
      <w:pPr>
        <w:rPr>
          <w:lang w:val="en-US"/>
        </w:rPr>
      </w:pPr>
    </w:p>
    <w:p w14:paraId="73E6F9DA" w14:textId="739870A5" w:rsidR="002902B1" w:rsidRDefault="002B49F3" w:rsidP="00792979">
      <w:pPr>
        <w:rPr>
          <w:lang w:val="en-US"/>
        </w:rPr>
      </w:pPr>
      <w:r>
        <w:rPr>
          <w:lang w:val="en-US"/>
        </w:rPr>
        <w:t>With AWS Lambda you can only execute background tasks, you cannot deploy an application.</w:t>
      </w:r>
    </w:p>
    <w:p w14:paraId="00F3159F" w14:textId="277E55C2" w:rsidR="006417C6" w:rsidRDefault="006417C6" w:rsidP="00792979">
      <w:pPr>
        <w:rPr>
          <w:lang w:val="en-US"/>
        </w:rPr>
      </w:pPr>
      <w:r>
        <w:rPr>
          <w:lang w:val="en-US"/>
        </w:rPr>
        <w:lastRenderedPageBreak/>
        <w:t xml:space="preserve"> </w:t>
      </w:r>
      <w:r w:rsidR="002B49F3" w:rsidRPr="002B49F3">
        <w:rPr>
          <w:lang w:val="en-US"/>
        </w:rPr>
        <w:drawing>
          <wp:inline distT="0" distB="0" distL="0" distR="0" wp14:anchorId="34ACC0F4" wp14:editId="4CF8B504">
            <wp:extent cx="5731510" cy="2398395"/>
            <wp:effectExtent l="0" t="0" r="0" b="190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a:stretch>
                      <a:fillRect/>
                    </a:stretch>
                  </pic:blipFill>
                  <pic:spPr>
                    <a:xfrm>
                      <a:off x="0" y="0"/>
                      <a:ext cx="5731510" cy="2398395"/>
                    </a:xfrm>
                    <a:prstGeom prst="rect">
                      <a:avLst/>
                    </a:prstGeom>
                  </pic:spPr>
                </pic:pic>
              </a:graphicData>
            </a:graphic>
          </wp:inline>
        </w:drawing>
      </w:r>
    </w:p>
    <w:p w14:paraId="7ACAB2C6" w14:textId="49774BF3" w:rsidR="006417C6" w:rsidRDefault="006417C6" w:rsidP="00792979">
      <w:pPr>
        <w:rPr>
          <w:lang w:val="en-US"/>
        </w:rPr>
      </w:pPr>
      <w:r>
        <w:rPr>
          <w:lang w:val="en-US"/>
        </w:rPr>
        <w:t xml:space="preserve"> </w:t>
      </w:r>
    </w:p>
    <w:p w14:paraId="220EA51F" w14:textId="77777777" w:rsidR="00E92760" w:rsidRDefault="00E92760" w:rsidP="00792979">
      <w:pPr>
        <w:rPr>
          <w:lang w:val="en-US"/>
        </w:rPr>
      </w:pPr>
    </w:p>
    <w:p w14:paraId="25C100A6" w14:textId="0CBF8167" w:rsidR="005E43CC" w:rsidRDefault="00F81EB2" w:rsidP="00B07993">
      <w:pPr>
        <w:rPr>
          <w:lang w:val="en-US"/>
        </w:rPr>
      </w:pPr>
      <w:r w:rsidRPr="00F81EB2">
        <w:rPr>
          <w:lang w:val="en-US"/>
        </w:rPr>
        <w:drawing>
          <wp:inline distT="0" distB="0" distL="0" distR="0" wp14:anchorId="79A135DF" wp14:editId="2922FE27">
            <wp:extent cx="5731510" cy="2343150"/>
            <wp:effectExtent l="0" t="0" r="0" b="635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6"/>
                    <a:stretch>
                      <a:fillRect/>
                    </a:stretch>
                  </pic:blipFill>
                  <pic:spPr>
                    <a:xfrm>
                      <a:off x="0" y="0"/>
                      <a:ext cx="5731510" cy="2343150"/>
                    </a:xfrm>
                    <a:prstGeom prst="rect">
                      <a:avLst/>
                    </a:prstGeom>
                  </pic:spPr>
                </pic:pic>
              </a:graphicData>
            </a:graphic>
          </wp:inline>
        </w:drawing>
      </w:r>
    </w:p>
    <w:p w14:paraId="29D3FE8C" w14:textId="420153B1" w:rsidR="005B2C38" w:rsidRDefault="005B2C38" w:rsidP="00B07993">
      <w:pPr>
        <w:rPr>
          <w:lang w:val="en-US"/>
        </w:rPr>
      </w:pPr>
    </w:p>
    <w:p w14:paraId="47F492D5" w14:textId="0CB1C495" w:rsidR="009D022E" w:rsidRDefault="009D022E" w:rsidP="00B07993">
      <w:pPr>
        <w:rPr>
          <w:lang w:val="en-US"/>
        </w:rPr>
      </w:pPr>
    </w:p>
    <w:p w14:paraId="1ACF3B62" w14:textId="1A44BFFC" w:rsidR="009D022E" w:rsidRDefault="009D022E" w:rsidP="00B07993">
      <w:pPr>
        <w:rPr>
          <w:lang w:val="en-US"/>
        </w:rPr>
      </w:pPr>
      <w:r>
        <w:rPr>
          <w:lang w:val="en-US"/>
        </w:rPr>
        <w:t xml:space="preserve">How we can use Aws Lambda: </w:t>
      </w:r>
    </w:p>
    <w:p w14:paraId="5A85E111" w14:textId="4303D13B" w:rsidR="009D022E" w:rsidRDefault="009D022E" w:rsidP="00B07993">
      <w:pPr>
        <w:rPr>
          <w:lang w:val="en-US"/>
        </w:rPr>
      </w:pPr>
    </w:p>
    <w:p w14:paraId="2EB3C194" w14:textId="77777777" w:rsidR="004E006B" w:rsidRDefault="00152522" w:rsidP="00B07993">
      <w:pPr>
        <w:rPr>
          <w:lang w:val="en-US"/>
        </w:rPr>
      </w:pPr>
      <w:r>
        <w:rPr>
          <w:lang w:val="en-US"/>
        </w:rPr>
        <w:t>You can use the service by s/w developments kits(SDKs) that is provided by AWS.</w:t>
      </w:r>
    </w:p>
    <w:p w14:paraId="09DA7C3C" w14:textId="77777777" w:rsidR="004E006B" w:rsidRDefault="004E006B" w:rsidP="00B07993">
      <w:pPr>
        <w:rPr>
          <w:lang w:val="en-US"/>
        </w:rPr>
      </w:pPr>
    </w:p>
    <w:p w14:paraId="05FB2F4E" w14:textId="77777777" w:rsidR="009363E5" w:rsidRDefault="004E006B" w:rsidP="00B07993">
      <w:pPr>
        <w:rPr>
          <w:lang w:val="en-US"/>
        </w:rPr>
      </w:pPr>
      <w:r>
        <w:rPr>
          <w:lang w:val="en-US"/>
        </w:rPr>
        <w:t xml:space="preserve">The SDKs are basically APIs which are used by developers to connect to desired service they want. </w:t>
      </w:r>
    </w:p>
    <w:p w14:paraId="7E15EC67" w14:textId="77777777" w:rsidR="00D60600" w:rsidRDefault="009363E5" w:rsidP="00B07993">
      <w:pPr>
        <w:rPr>
          <w:lang w:val="en-US"/>
        </w:rPr>
      </w:pPr>
      <w:r w:rsidRPr="009363E5">
        <w:rPr>
          <w:lang w:val="en-US"/>
        </w:rPr>
        <w:lastRenderedPageBreak/>
        <w:drawing>
          <wp:inline distT="0" distB="0" distL="0" distR="0" wp14:anchorId="1D7B87FD" wp14:editId="008D667A">
            <wp:extent cx="5731510" cy="2343150"/>
            <wp:effectExtent l="0" t="0" r="0" b="6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7"/>
                    <a:stretch>
                      <a:fillRect/>
                    </a:stretch>
                  </pic:blipFill>
                  <pic:spPr>
                    <a:xfrm>
                      <a:off x="0" y="0"/>
                      <a:ext cx="5731510" cy="2343150"/>
                    </a:xfrm>
                    <a:prstGeom prst="rect">
                      <a:avLst/>
                    </a:prstGeom>
                  </pic:spPr>
                </pic:pic>
              </a:graphicData>
            </a:graphic>
          </wp:inline>
        </w:drawing>
      </w:r>
    </w:p>
    <w:p w14:paraId="6DA1F8E3" w14:textId="77777777" w:rsidR="00D60600" w:rsidRDefault="00D60600" w:rsidP="00B07993">
      <w:pPr>
        <w:rPr>
          <w:lang w:val="en-US"/>
        </w:rPr>
      </w:pPr>
    </w:p>
    <w:p w14:paraId="2195F1CE" w14:textId="77777777" w:rsidR="00D60600" w:rsidRDefault="00D60600" w:rsidP="00B07993">
      <w:pPr>
        <w:rPr>
          <w:lang w:val="en-US"/>
        </w:rPr>
      </w:pPr>
    </w:p>
    <w:p w14:paraId="6D3B9259" w14:textId="77777777" w:rsidR="00D60600" w:rsidRDefault="00D60600" w:rsidP="00B07993">
      <w:pPr>
        <w:rPr>
          <w:lang w:val="en-US"/>
        </w:rPr>
      </w:pPr>
      <w:r>
        <w:rPr>
          <w:lang w:val="en-US"/>
        </w:rPr>
        <w:t>These SDKs are used with IDEs. Currently there are two IDEs which are supported</w:t>
      </w:r>
    </w:p>
    <w:p w14:paraId="2CB0209E" w14:textId="77777777" w:rsidR="00D60600" w:rsidRDefault="00D60600" w:rsidP="00D60600">
      <w:pPr>
        <w:pStyle w:val="ListParagraph"/>
        <w:numPr>
          <w:ilvl w:val="0"/>
          <w:numId w:val="3"/>
        </w:numPr>
        <w:rPr>
          <w:lang w:val="en-US"/>
        </w:rPr>
      </w:pPr>
      <w:r>
        <w:rPr>
          <w:lang w:val="en-US"/>
        </w:rPr>
        <w:t>Eclipse</w:t>
      </w:r>
    </w:p>
    <w:p w14:paraId="33F0DA1F" w14:textId="77777777" w:rsidR="00D60600" w:rsidRDefault="00D60600" w:rsidP="00D60600">
      <w:pPr>
        <w:pStyle w:val="ListParagraph"/>
        <w:numPr>
          <w:ilvl w:val="0"/>
          <w:numId w:val="3"/>
        </w:numPr>
        <w:rPr>
          <w:lang w:val="en-US"/>
        </w:rPr>
      </w:pPr>
      <w:r>
        <w:rPr>
          <w:lang w:val="en-US"/>
        </w:rPr>
        <w:t>Visual Studio</w:t>
      </w:r>
    </w:p>
    <w:p w14:paraId="23196D9C" w14:textId="77777777" w:rsidR="00D60600" w:rsidRDefault="00D60600" w:rsidP="00D60600">
      <w:pPr>
        <w:rPr>
          <w:lang w:val="en-US"/>
        </w:rPr>
      </w:pPr>
    </w:p>
    <w:p w14:paraId="7ADD0DBB" w14:textId="77777777" w:rsidR="00D60600" w:rsidRDefault="00D60600" w:rsidP="00D60600">
      <w:pPr>
        <w:rPr>
          <w:lang w:val="en-US"/>
        </w:rPr>
      </w:pPr>
    </w:p>
    <w:p w14:paraId="1B3BC7E9" w14:textId="77777777" w:rsidR="00DC373D" w:rsidRDefault="00DC373D" w:rsidP="00D60600">
      <w:pPr>
        <w:rPr>
          <w:lang w:val="en-US"/>
        </w:rPr>
      </w:pPr>
    </w:p>
    <w:p w14:paraId="220E56B1" w14:textId="77777777" w:rsidR="00DC373D" w:rsidRDefault="00DC373D" w:rsidP="00D60600">
      <w:pPr>
        <w:rPr>
          <w:lang w:val="en-US"/>
        </w:rPr>
      </w:pPr>
      <w:r>
        <w:rPr>
          <w:lang w:val="en-US"/>
        </w:rPr>
        <w:t>Using AWS Lambda with Eclipse IDE:</w:t>
      </w:r>
    </w:p>
    <w:p w14:paraId="42044326" w14:textId="56DA1B96" w:rsidR="00DC373D" w:rsidRDefault="00DC373D" w:rsidP="00D60600">
      <w:pPr>
        <w:rPr>
          <w:lang w:val="en-US"/>
        </w:rPr>
      </w:pPr>
      <w:r>
        <w:rPr>
          <w:lang w:val="en-US"/>
        </w:rPr>
        <w:t>We need to configure or code our AWS function on Java.</w:t>
      </w:r>
      <w:r w:rsidR="009856F0">
        <w:rPr>
          <w:lang w:val="en-US"/>
        </w:rPr>
        <w:t xml:space="preserve"> That is the reason we are using eclipse.</w:t>
      </w:r>
    </w:p>
    <w:p w14:paraId="08613A1D" w14:textId="07718A42" w:rsidR="009856F0" w:rsidRDefault="009856F0" w:rsidP="00D60600">
      <w:pPr>
        <w:rPr>
          <w:lang w:val="en-US"/>
        </w:rPr>
      </w:pPr>
    </w:p>
    <w:p w14:paraId="29D1BAA7" w14:textId="6EF18594" w:rsidR="005A78F8" w:rsidRDefault="005A78F8" w:rsidP="00D60600">
      <w:pPr>
        <w:rPr>
          <w:lang w:val="en-US"/>
        </w:rPr>
      </w:pPr>
      <w:r>
        <w:rPr>
          <w:lang w:val="en-US"/>
        </w:rPr>
        <w:t>Install Eclipse on your system and on help option click on install new s/w  and provide aws URL.</w:t>
      </w:r>
    </w:p>
    <w:p w14:paraId="66A81023" w14:textId="643D71D5" w:rsidR="005A78F8" w:rsidRDefault="005A78F8" w:rsidP="00D60600">
      <w:pPr>
        <w:rPr>
          <w:lang w:val="en-US"/>
        </w:rPr>
      </w:pPr>
      <w:r w:rsidRPr="005A78F8">
        <w:rPr>
          <w:lang w:val="en-US"/>
        </w:rPr>
        <w:drawing>
          <wp:inline distT="0" distB="0" distL="0" distR="0" wp14:anchorId="2444F523" wp14:editId="20E0805F">
            <wp:extent cx="5731510" cy="306133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8"/>
                    <a:stretch>
                      <a:fillRect/>
                    </a:stretch>
                  </pic:blipFill>
                  <pic:spPr>
                    <a:xfrm>
                      <a:off x="0" y="0"/>
                      <a:ext cx="5731510" cy="3061335"/>
                    </a:xfrm>
                    <a:prstGeom prst="rect">
                      <a:avLst/>
                    </a:prstGeom>
                  </pic:spPr>
                </pic:pic>
              </a:graphicData>
            </a:graphic>
          </wp:inline>
        </w:drawing>
      </w:r>
    </w:p>
    <w:p w14:paraId="047E8D91" w14:textId="3B36FB2E" w:rsidR="00152522" w:rsidRDefault="00152522" w:rsidP="00D60600">
      <w:pPr>
        <w:rPr>
          <w:lang w:val="en-US"/>
        </w:rPr>
      </w:pPr>
      <w:r w:rsidRPr="00D60600">
        <w:rPr>
          <w:lang w:val="en-US"/>
        </w:rPr>
        <w:t xml:space="preserve"> </w:t>
      </w:r>
    </w:p>
    <w:p w14:paraId="474ED4F9" w14:textId="5912BF14" w:rsidR="00DB14AF" w:rsidRDefault="00DB14AF" w:rsidP="00D60600">
      <w:pPr>
        <w:rPr>
          <w:lang w:val="en-US"/>
        </w:rPr>
      </w:pPr>
      <w:r>
        <w:rPr>
          <w:lang w:val="en-US"/>
        </w:rPr>
        <w:t>This is how we install SDKs with IDE</w:t>
      </w:r>
      <w:r w:rsidR="00A429E6">
        <w:rPr>
          <w:lang w:val="en-US"/>
        </w:rPr>
        <w:t>.</w:t>
      </w:r>
    </w:p>
    <w:p w14:paraId="3F394BD7" w14:textId="141F4E53" w:rsidR="00A429E6" w:rsidRDefault="00A429E6" w:rsidP="00D60600">
      <w:pPr>
        <w:rPr>
          <w:lang w:val="en-US"/>
        </w:rPr>
      </w:pPr>
    </w:p>
    <w:p w14:paraId="100C8A1E" w14:textId="4C1B4AB5" w:rsidR="00A429E6" w:rsidRDefault="00A429E6" w:rsidP="00D60600">
      <w:pPr>
        <w:rPr>
          <w:lang w:val="en-US"/>
        </w:rPr>
      </w:pPr>
    </w:p>
    <w:p w14:paraId="07E5A027" w14:textId="77777777" w:rsidR="00A429E6" w:rsidRDefault="00A429E6" w:rsidP="00D60600">
      <w:pPr>
        <w:rPr>
          <w:lang w:val="en-US"/>
        </w:rPr>
      </w:pPr>
    </w:p>
    <w:p w14:paraId="4E0DE93B" w14:textId="1C551A7B" w:rsidR="00A429E6" w:rsidRDefault="00A429E6" w:rsidP="00D60600">
      <w:pPr>
        <w:rPr>
          <w:lang w:val="en-US"/>
        </w:rPr>
      </w:pPr>
      <w:r>
        <w:rPr>
          <w:lang w:val="en-US"/>
        </w:rPr>
        <w:lastRenderedPageBreak/>
        <w:t xml:space="preserve">DEMO: </w:t>
      </w:r>
    </w:p>
    <w:p w14:paraId="7F496B5D" w14:textId="40793BA1" w:rsidR="00A429E6" w:rsidRDefault="00765F8B" w:rsidP="00D60600">
      <w:pPr>
        <w:rPr>
          <w:lang w:val="en-US"/>
        </w:rPr>
      </w:pPr>
      <w:r w:rsidRPr="00765F8B">
        <w:rPr>
          <w:lang w:val="en-US"/>
        </w:rPr>
        <w:drawing>
          <wp:inline distT="0" distB="0" distL="0" distR="0" wp14:anchorId="0EE8D88C" wp14:editId="264839D8">
            <wp:extent cx="5731510" cy="2615565"/>
            <wp:effectExtent l="0" t="0" r="0" b="63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9"/>
                    <a:stretch>
                      <a:fillRect/>
                    </a:stretch>
                  </pic:blipFill>
                  <pic:spPr>
                    <a:xfrm>
                      <a:off x="0" y="0"/>
                      <a:ext cx="5731510" cy="2615565"/>
                    </a:xfrm>
                    <a:prstGeom prst="rect">
                      <a:avLst/>
                    </a:prstGeom>
                  </pic:spPr>
                </pic:pic>
              </a:graphicData>
            </a:graphic>
          </wp:inline>
        </w:drawing>
      </w:r>
    </w:p>
    <w:p w14:paraId="05F16A28" w14:textId="19822BC4" w:rsidR="00174D57" w:rsidRDefault="00174D57" w:rsidP="00D60600">
      <w:pPr>
        <w:rPr>
          <w:lang w:val="en-US"/>
        </w:rPr>
      </w:pPr>
    </w:p>
    <w:p w14:paraId="31D5D0A0" w14:textId="72B15C78" w:rsidR="00174D57" w:rsidRDefault="00174D57" w:rsidP="00D60600">
      <w:pPr>
        <w:rPr>
          <w:lang w:val="en-US"/>
        </w:rPr>
      </w:pPr>
    </w:p>
    <w:p w14:paraId="19355956" w14:textId="1E4A24E4" w:rsidR="00174D57" w:rsidRDefault="00174D57" w:rsidP="00D60600">
      <w:pPr>
        <w:rPr>
          <w:lang w:val="en-US"/>
        </w:rPr>
      </w:pPr>
      <w:r>
        <w:rPr>
          <w:lang w:val="en-US"/>
        </w:rPr>
        <w:t>Go to S3 – DEMO BUCKET – properties – EVENTS – Add notification – provide details</w:t>
      </w:r>
    </w:p>
    <w:p w14:paraId="1D75F3F4" w14:textId="303F81E4" w:rsidR="00174D57" w:rsidRDefault="00174D57" w:rsidP="00D60600">
      <w:pPr>
        <w:rPr>
          <w:lang w:val="en-US"/>
        </w:rPr>
      </w:pPr>
      <w:r>
        <w:rPr>
          <w:lang w:val="en-US"/>
        </w:rPr>
        <w:t>Name – AWS-LAMBDA</w:t>
      </w:r>
    </w:p>
    <w:p w14:paraId="0F66D289" w14:textId="3B4AED6C" w:rsidR="00174D57" w:rsidRDefault="00174D57" w:rsidP="00D60600">
      <w:pPr>
        <w:rPr>
          <w:lang w:val="en-US"/>
        </w:rPr>
      </w:pPr>
      <w:r>
        <w:rPr>
          <w:lang w:val="en-US"/>
        </w:rPr>
        <w:t>Events – Put(upload event)</w:t>
      </w:r>
    </w:p>
    <w:p w14:paraId="44831496" w14:textId="0C0E180F" w:rsidR="00174D57" w:rsidRDefault="00174D57" w:rsidP="00D60600">
      <w:pPr>
        <w:rPr>
          <w:lang w:val="en-US"/>
        </w:rPr>
      </w:pPr>
      <w:r>
        <w:rPr>
          <w:lang w:val="en-US"/>
        </w:rPr>
        <w:t>Send to – Lambda Function</w:t>
      </w:r>
    </w:p>
    <w:p w14:paraId="13BDB651" w14:textId="2452E5EE" w:rsidR="00174D57" w:rsidRDefault="00100994" w:rsidP="00D60600">
      <w:pPr>
        <w:rPr>
          <w:lang w:val="en-US"/>
        </w:rPr>
      </w:pPr>
      <w:r>
        <w:rPr>
          <w:lang w:val="en-US"/>
        </w:rPr>
        <w:t>Lambda – MyFunction(your Function Name)</w:t>
      </w:r>
    </w:p>
    <w:p w14:paraId="1B4B995B" w14:textId="05EDDD31" w:rsidR="00100994" w:rsidRDefault="00100994" w:rsidP="00D60600">
      <w:pPr>
        <w:rPr>
          <w:lang w:val="en-US"/>
        </w:rPr>
      </w:pPr>
    </w:p>
    <w:p w14:paraId="114B5328" w14:textId="11C1DB68" w:rsidR="00913EDB" w:rsidRDefault="00913EDB" w:rsidP="00D60600">
      <w:pPr>
        <w:rPr>
          <w:lang w:val="en-US"/>
        </w:rPr>
      </w:pPr>
    </w:p>
    <w:p w14:paraId="550AEF42" w14:textId="1C2395C3" w:rsidR="00913EDB" w:rsidRDefault="00913EDB" w:rsidP="00D60600">
      <w:pPr>
        <w:rPr>
          <w:lang w:val="en-US"/>
        </w:rPr>
      </w:pPr>
      <w:r>
        <w:rPr>
          <w:lang w:val="en-US"/>
        </w:rPr>
        <w:t>SAVE</w:t>
      </w:r>
    </w:p>
    <w:p w14:paraId="1C352119" w14:textId="3D438BF5" w:rsidR="00A87B4D" w:rsidRDefault="00A87B4D" w:rsidP="00D60600">
      <w:pPr>
        <w:rPr>
          <w:lang w:val="en-US"/>
        </w:rPr>
      </w:pPr>
    </w:p>
    <w:p w14:paraId="635D019B" w14:textId="4283F904" w:rsidR="00A87B4D" w:rsidRDefault="00C36C4D" w:rsidP="00D60600">
      <w:pPr>
        <w:rPr>
          <w:lang w:val="en-US"/>
        </w:rPr>
      </w:pPr>
      <w:r>
        <w:rPr>
          <w:lang w:val="en-US"/>
        </w:rPr>
        <w:t>You might get an error over here saying you might not have sufficient permissions. In that case you will an ADD PERMISSIONS. Click it, if will take care of permissions.</w:t>
      </w:r>
    </w:p>
    <w:p w14:paraId="5BF4E84A" w14:textId="5D8056EB" w:rsidR="00891153" w:rsidRDefault="00891153" w:rsidP="00D60600">
      <w:pPr>
        <w:rPr>
          <w:lang w:val="en-US"/>
        </w:rPr>
      </w:pPr>
    </w:p>
    <w:p w14:paraId="1F934EC3" w14:textId="5C82411B" w:rsidR="00891153" w:rsidRDefault="00891153" w:rsidP="00D60600">
      <w:pPr>
        <w:rPr>
          <w:lang w:val="en-US"/>
        </w:rPr>
      </w:pPr>
      <w:r>
        <w:rPr>
          <w:lang w:val="en-US"/>
        </w:rPr>
        <w:t>The above error comes because your lambda function may not have permissions to get notifications</w:t>
      </w:r>
      <w:r w:rsidR="00CE4471">
        <w:rPr>
          <w:lang w:val="en-US"/>
        </w:rPr>
        <w:t xml:space="preserve"> from S3.</w:t>
      </w:r>
    </w:p>
    <w:p w14:paraId="0C089156" w14:textId="3FBC52A1" w:rsidR="00BC333D" w:rsidRDefault="00BC333D" w:rsidP="00D60600">
      <w:pPr>
        <w:rPr>
          <w:lang w:val="en-US"/>
        </w:rPr>
      </w:pPr>
    </w:p>
    <w:p w14:paraId="36BAC1C8" w14:textId="2F86BF44" w:rsidR="00BC333D" w:rsidRDefault="00BC333D" w:rsidP="00D60600">
      <w:pPr>
        <w:rPr>
          <w:lang w:val="en-US"/>
        </w:rPr>
      </w:pPr>
      <w:r>
        <w:rPr>
          <w:lang w:val="en-US"/>
        </w:rPr>
        <w:t>Now we have configured our S3 to invoke Lambda Function once a file is uploaded to S3.</w:t>
      </w:r>
    </w:p>
    <w:p w14:paraId="5F644FF2" w14:textId="265BD241" w:rsidR="008106A9" w:rsidRDefault="008106A9" w:rsidP="00D60600">
      <w:pPr>
        <w:rPr>
          <w:lang w:val="en-US"/>
        </w:rPr>
      </w:pPr>
    </w:p>
    <w:p w14:paraId="2B9DCB33" w14:textId="43F378B3" w:rsidR="008106A9" w:rsidRDefault="008106A9" w:rsidP="00D60600">
      <w:pPr>
        <w:rPr>
          <w:lang w:val="en-US"/>
        </w:rPr>
      </w:pPr>
      <w:r>
        <w:rPr>
          <w:lang w:val="en-US"/>
        </w:rPr>
        <w:t>Now our lambda is already configured to Interact with SES</w:t>
      </w:r>
      <w:r w:rsidR="00952315">
        <w:rPr>
          <w:lang w:val="en-US"/>
        </w:rPr>
        <w:t xml:space="preserve"> Through the code. </w:t>
      </w:r>
    </w:p>
    <w:p w14:paraId="6E6A5606" w14:textId="00730CB5" w:rsidR="00952315" w:rsidRDefault="00952315" w:rsidP="00D60600">
      <w:pPr>
        <w:rPr>
          <w:lang w:val="en-US"/>
        </w:rPr>
      </w:pPr>
    </w:p>
    <w:p w14:paraId="58BB3E37" w14:textId="50BF9909" w:rsidR="00952315" w:rsidRDefault="00952315" w:rsidP="00D60600">
      <w:pPr>
        <w:rPr>
          <w:lang w:val="en-US"/>
        </w:rPr>
      </w:pPr>
      <w:r>
        <w:rPr>
          <w:lang w:val="en-US"/>
        </w:rPr>
        <w:t xml:space="preserve">Lets configure SQS. </w:t>
      </w:r>
      <w:r w:rsidR="002D51F4">
        <w:rPr>
          <w:lang w:val="en-US"/>
        </w:rPr>
        <w:t>Simple Queue Service.  We have to create a Queue in SQ</w:t>
      </w:r>
      <w:r w:rsidR="00A11F12">
        <w:rPr>
          <w:lang w:val="en-US"/>
        </w:rPr>
        <w:t>S in which our website will be uploading the files.</w:t>
      </w:r>
    </w:p>
    <w:p w14:paraId="615ED1B3" w14:textId="0D9FB24C" w:rsidR="008501E5" w:rsidRDefault="008501E5" w:rsidP="00D60600">
      <w:pPr>
        <w:rPr>
          <w:lang w:val="en-US"/>
        </w:rPr>
      </w:pPr>
    </w:p>
    <w:p w14:paraId="43391826" w14:textId="08B0DB60" w:rsidR="00DD0E13" w:rsidRDefault="008501E5" w:rsidP="00D60600">
      <w:pPr>
        <w:rPr>
          <w:lang w:val="en-US"/>
        </w:rPr>
      </w:pPr>
      <w:r>
        <w:rPr>
          <w:lang w:val="en-US"/>
        </w:rPr>
        <w:t xml:space="preserve">Go to SQS – Create New Queue (FIFO Queue) </w:t>
      </w:r>
    </w:p>
    <w:p w14:paraId="4287C129" w14:textId="74C681E2" w:rsidR="008501E5" w:rsidRDefault="003F05DA" w:rsidP="00D60600">
      <w:pPr>
        <w:rPr>
          <w:lang w:val="en-US"/>
        </w:rPr>
      </w:pPr>
      <w:r>
        <w:rPr>
          <w:lang w:val="en-US"/>
        </w:rPr>
        <w:t xml:space="preserve">QUEUE NAME – </w:t>
      </w:r>
      <w:r w:rsidR="009844B2">
        <w:rPr>
          <w:lang w:val="en-US"/>
        </w:rPr>
        <w:t>h</w:t>
      </w:r>
      <w:r>
        <w:rPr>
          <w:lang w:val="en-US"/>
        </w:rPr>
        <w:t>ello-lambda</w:t>
      </w:r>
      <w:r w:rsidR="009844B2">
        <w:rPr>
          <w:lang w:val="en-US"/>
        </w:rPr>
        <w:t>.fifo   (since we selected FIFO queue)</w:t>
      </w:r>
    </w:p>
    <w:p w14:paraId="7E71BC80" w14:textId="6C596F03" w:rsidR="000866C6" w:rsidRDefault="000866C6" w:rsidP="00D60600">
      <w:pPr>
        <w:rPr>
          <w:lang w:val="en-US"/>
        </w:rPr>
      </w:pPr>
    </w:p>
    <w:p w14:paraId="3E04B150" w14:textId="7F2E5A6E" w:rsidR="000866C6" w:rsidRDefault="000866C6" w:rsidP="00D60600">
      <w:pPr>
        <w:rPr>
          <w:lang w:val="en-US"/>
        </w:rPr>
      </w:pPr>
      <w:r>
        <w:rPr>
          <w:lang w:val="en-US"/>
        </w:rPr>
        <w:t>Click on QUICK CREATE QUEUE</w:t>
      </w:r>
    </w:p>
    <w:p w14:paraId="6EF3DC3E" w14:textId="2F9BAF55" w:rsidR="00A429E6" w:rsidRDefault="00A429E6" w:rsidP="00D60600">
      <w:pPr>
        <w:rPr>
          <w:lang w:val="en-US"/>
        </w:rPr>
      </w:pPr>
    </w:p>
    <w:p w14:paraId="02A20FA6" w14:textId="2F0B28EC" w:rsidR="00B72495" w:rsidRDefault="00B72495" w:rsidP="00D60600">
      <w:pPr>
        <w:rPr>
          <w:lang w:val="en-US"/>
        </w:rPr>
      </w:pPr>
      <w:r>
        <w:rPr>
          <w:lang w:val="en-US"/>
        </w:rPr>
        <w:t xml:space="preserve">My queue </w:t>
      </w:r>
      <w:r>
        <w:rPr>
          <w:lang w:val="en-US"/>
        </w:rPr>
        <w:t xml:space="preserve">hello-lambda.fifo  </w:t>
      </w:r>
      <w:r>
        <w:rPr>
          <w:lang w:val="en-US"/>
        </w:rPr>
        <w:t>will be created and we need to configure it to whenever msg comes in it gets automatically deleted after 2 mins.</w:t>
      </w:r>
    </w:p>
    <w:p w14:paraId="5A2DA3D9" w14:textId="23F3ABED" w:rsidR="00462358" w:rsidRDefault="00462358" w:rsidP="00D60600">
      <w:pPr>
        <w:rPr>
          <w:lang w:val="en-US"/>
        </w:rPr>
      </w:pPr>
    </w:p>
    <w:p w14:paraId="561772BF" w14:textId="6BA71608" w:rsidR="00462358" w:rsidRDefault="00462358" w:rsidP="00D60600">
      <w:pPr>
        <w:rPr>
          <w:lang w:val="en-US"/>
        </w:rPr>
      </w:pPr>
      <w:r>
        <w:rPr>
          <w:lang w:val="en-US"/>
        </w:rPr>
        <w:t xml:space="preserve">Select QUEUE ACTION – Congigure queue – </w:t>
      </w:r>
    </w:p>
    <w:p w14:paraId="01D8152B" w14:textId="5A38CE9B" w:rsidR="00462358" w:rsidRDefault="00462358" w:rsidP="00D60600">
      <w:pPr>
        <w:rPr>
          <w:lang w:val="en-US"/>
        </w:rPr>
      </w:pPr>
      <w:r>
        <w:rPr>
          <w:lang w:val="en-US"/>
        </w:rPr>
        <w:t>Message retention Period – 2 mins</w:t>
      </w:r>
      <w:r w:rsidR="00F73137">
        <w:rPr>
          <w:lang w:val="en-US"/>
        </w:rPr>
        <w:t xml:space="preserve"> – Save changes</w:t>
      </w:r>
    </w:p>
    <w:p w14:paraId="505AF9E2" w14:textId="4D312A51" w:rsidR="00E964E4" w:rsidRDefault="00E964E4" w:rsidP="00D60600">
      <w:pPr>
        <w:rPr>
          <w:lang w:val="en-US"/>
        </w:rPr>
      </w:pPr>
    </w:p>
    <w:p w14:paraId="72314FBF" w14:textId="79A3575E" w:rsidR="00E964E4" w:rsidRDefault="00E964E4" w:rsidP="00D60600">
      <w:pPr>
        <w:rPr>
          <w:lang w:val="en-US"/>
        </w:rPr>
      </w:pPr>
      <w:r>
        <w:rPr>
          <w:lang w:val="en-US"/>
        </w:rPr>
        <w:t xml:space="preserve">Lets configure SES now. </w:t>
      </w:r>
    </w:p>
    <w:p w14:paraId="0A5BBD45" w14:textId="7C78A6F3" w:rsidR="00172CD4" w:rsidRDefault="00172CD4" w:rsidP="00D60600">
      <w:pPr>
        <w:rPr>
          <w:lang w:val="en-US"/>
        </w:rPr>
      </w:pPr>
    </w:p>
    <w:p w14:paraId="3BA9C2E5" w14:textId="389FE4D6" w:rsidR="00172CD4" w:rsidRDefault="00172CD4" w:rsidP="00D60600">
      <w:pPr>
        <w:rPr>
          <w:lang w:val="en-US"/>
        </w:rPr>
      </w:pPr>
      <w:r>
        <w:rPr>
          <w:lang w:val="en-US"/>
        </w:rPr>
        <w:t xml:space="preserve">You can configure your email to receive emails. Go to SES and add email there. </w:t>
      </w:r>
    </w:p>
    <w:p w14:paraId="691ABB62" w14:textId="5389A19E" w:rsidR="00172CD4" w:rsidRDefault="00172CD4" w:rsidP="00D60600">
      <w:pPr>
        <w:rPr>
          <w:lang w:val="en-US"/>
        </w:rPr>
      </w:pPr>
      <w:r>
        <w:rPr>
          <w:lang w:val="en-US"/>
        </w:rPr>
        <w:t xml:space="preserve">Now we also need to </w:t>
      </w:r>
      <w:r w:rsidR="009503D2">
        <w:rPr>
          <w:lang w:val="en-US"/>
        </w:rPr>
        <w:t>configure</w:t>
      </w:r>
      <w:r>
        <w:rPr>
          <w:lang w:val="en-US"/>
        </w:rPr>
        <w:t xml:space="preserve"> sender email in SES. </w:t>
      </w:r>
    </w:p>
    <w:p w14:paraId="48EA1E60" w14:textId="25870FFF" w:rsidR="00172CD4" w:rsidRDefault="00172CD4" w:rsidP="00D60600">
      <w:pPr>
        <w:rPr>
          <w:lang w:val="en-US"/>
        </w:rPr>
      </w:pPr>
      <w:r>
        <w:rPr>
          <w:lang w:val="en-US"/>
        </w:rPr>
        <w:t xml:space="preserve">For that we need a valid domain name. </w:t>
      </w:r>
    </w:p>
    <w:p w14:paraId="497D6FD8" w14:textId="6C3892E0" w:rsidR="00172CD4" w:rsidRDefault="00172CD4" w:rsidP="00D60600">
      <w:pPr>
        <w:rPr>
          <w:lang w:val="en-US"/>
        </w:rPr>
      </w:pPr>
    </w:p>
    <w:p w14:paraId="6E725F51" w14:textId="77777777" w:rsidR="00285F49" w:rsidRDefault="00172CD4" w:rsidP="00D60600">
      <w:pPr>
        <w:rPr>
          <w:lang w:val="en-US"/>
        </w:rPr>
      </w:pPr>
      <w:r>
        <w:rPr>
          <w:lang w:val="en-US"/>
        </w:rPr>
        <w:t>We can create a free domain name in my.dot.tk</w:t>
      </w:r>
    </w:p>
    <w:p w14:paraId="32ED53C3" w14:textId="77777777" w:rsidR="00285F49" w:rsidRDefault="00285F49" w:rsidP="00D60600">
      <w:pPr>
        <w:rPr>
          <w:lang w:val="en-US"/>
        </w:rPr>
      </w:pPr>
    </w:p>
    <w:p w14:paraId="241DA140" w14:textId="77777777" w:rsidR="001422DA" w:rsidRDefault="00C63C32" w:rsidP="00D60600">
      <w:pPr>
        <w:rPr>
          <w:lang w:val="en-US"/>
        </w:rPr>
      </w:pPr>
      <w:r>
        <w:rPr>
          <w:lang w:val="en-US"/>
        </w:rPr>
        <w:t xml:space="preserve">After creating Domain name. </w:t>
      </w:r>
      <w:r w:rsidR="00E35B1E">
        <w:rPr>
          <w:lang w:val="en-US"/>
        </w:rPr>
        <w:br/>
      </w:r>
      <w:r w:rsidR="00E35B1E">
        <w:rPr>
          <w:lang w:val="en-US"/>
        </w:rPr>
        <w:br/>
        <w:t>In AWS go to domains and verify the created Domain there.</w:t>
      </w:r>
      <w:r w:rsidR="00B461D4">
        <w:rPr>
          <w:lang w:val="en-US"/>
        </w:rPr>
        <w:t xml:space="preserve"> And we will get 2 records</w:t>
      </w:r>
      <w:r w:rsidR="00AD77DB">
        <w:rPr>
          <w:lang w:val="en-US"/>
        </w:rPr>
        <w:t xml:space="preserve">. We will </w:t>
      </w:r>
      <w:r w:rsidR="001422DA">
        <w:rPr>
          <w:lang w:val="en-US"/>
        </w:rPr>
        <w:t>enter</w:t>
      </w:r>
      <w:r w:rsidR="00AD77DB">
        <w:rPr>
          <w:lang w:val="en-US"/>
        </w:rPr>
        <w:t xml:space="preserve"> these 2 records in DNS server. So that the domain name created has to point to a DNS server.</w:t>
      </w:r>
      <w:r w:rsidR="001422DA">
        <w:rPr>
          <w:lang w:val="en-US"/>
        </w:rPr>
        <w:t xml:space="preserve"> </w:t>
      </w:r>
    </w:p>
    <w:p w14:paraId="28E7EF31" w14:textId="77777777" w:rsidR="007B5921" w:rsidRDefault="001422DA" w:rsidP="00D60600">
      <w:pPr>
        <w:rPr>
          <w:lang w:val="en-US"/>
        </w:rPr>
      </w:pPr>
      <w:r>
        <w:rPr>
          <w:lang w:val="en-US"/>
        </w:rPr>
        <w:t>Now how will you point created Domain name to the DNS server.</w:t>
      </w:r>
    </w:p>
    <w:p w14:paraId="2543A7BA" w14:textId="77CD7ADB" w:rsidR="00685D22" w:rsidRDefault="007B5921" w:rsidP="00D60600">
      <w:pPr>
        <w:rPr>
          <w:lang w:val="en-US"/>
        </w:rPr>
      </w:pPr>
      <w:r>
        <w:rPr>
          <w:lang w:val="en-US"/>
        </w:rPr>
        <w:t>DNS server is basically route 53</w:t>
      </w:r>
      <w:r w:rsidR="00685D22">
        <w:rPr>
          <w:lang w:val="en-US"/>
        </w:rPr>
        <w:t xml:space="preserve">. We will be configuring </w:t>
      </w:r>
      <w:r w:rsidR="00D357C3">
        <w:rPr>
          <w:lang w:val="en-US"/>
        </w:rPr>
        <w:t>route</w:t>
      </w:r>
      <w:r w:rsidR="00685D22">
        <w:rPr>
          <w:lang w:val="en-US"/>
        </w:rPr>
        <w:t xml:space="preserve">53 to the create Domain name. </w:t>
      </w:r>
    </w:p>
    <w:p w14:paraId="4E4BC9E8" w14:textId="77777777" w:rsidR="00685D22" w:rsidRDefault="00685D22" w:rsidP="00D60600">
      <w:pPr>
        <w:rPr>
          <w:lang w:val="en-US"/>
        </w:rPr>
      </w:pPr>
    </w:p>
    <w:p w14:paraId="63435147" w14:textId="77777777" w:rsidR="00D357C3" w:rsidRDefault="00685D22" w:rsidP="00D60600">
      <w:pPr>
        <w:rPr>
          <w:lang w:val="en-US"/>
        </w:rPr>
      </w:pPr>
      <w:r>
        <w:rPr>
          <w:lang w:val="en-US"/>
        </w:rPr>
        <w:t>Open Route53 in AWS</w:t>
      </w:r>
      <w:r w:rsidR="001023B1">
        <w:rPr>
          <w:lang w:val="en-US"/>
        </w:rPr>
        <w:t xml:space="preserve"> – DNS management </w:t>
      </w:r>
      <w:r w:rsidR="00706773">
        <w:rPr>
          <w:lang w:val="en-US"/>
        </w:rPr>
        <w:t>–</w:t>
      </w:r>
      <w:r w:rsidR="001023B1">
        <w:rPr>
          <w:lang w:val="en-US"/>
        </w:rPr>
        <w:t xml:space="preserve"> </w:t>
      </w:r>
      <w:r w:rsidR="00706773">
        <w:rPr>
          <w:lang w:val="en-US"/>
        </w:rPr>
        <w:t>Get started now – Create Hosted Zone – provide created domain name and click on create</w:t>
      </w:r>
      <w:r w:rsidR="0043639A">
        <w:rPr>
          <w:lang w:val="en-US"/>
        </w:rPr>
        <w:t xml:space="preserve">. We have created a hosted zone in Route53. </w:t>
      </w:r>
      <w:r w:rsidR="0043639A">
        <w:rPr>
          <w:lang w:val="en-US"/>
        </w:rPr>
        <w:br/>
        <w:t>Now I have to connect this domain to route53.</w:t>
      </w:r>
    </w:p>
    <w:p w14:paraId="04A32F55" w14:textId="77777777" w:rsidR="00D357C3" w:rsidRDefault="00D357C3" w:rsidP="00D60600">
      <w:pPr>
        <w:rPr>
          <w:lang w:val="en-US"/>
        </w:rPr>
      </w:pPr>
    </w:p>
    <w:p w14:paraId="5A6149FD" w14:textId="77777777" w:rsidR="000F47BD" w:rsidRDefault="00D357C3" w:rsidP="00D60600">
      <w:pPr>
        <w:rPr>
          <w:lang w:val="en-US"/>
        </w:rPr>
      </w:pPr>
      <w:r>
        <w:rPr>
          <w:lang w:val="en-US"/>
        </w:rPr>
        <w:t xml:space="preserve">On domain page click – Manage Domain – Management Tools – Name servers </w:t>
      </w:r>
      <w:r>
        <w:rPr>
          <w:lang w:val="en-US"/>
        </w:rPr>
        <w:br/>
        <w:t>you need to provide the name servers created in Hosted Zone here. (please remember don’t give the . at the end of the NS provided)</w:t>
      </w:r>
      <w:r w:rsidR="005809B1">
        <w:rPr>
          <w:lang w:val="en-US"/>
        </w:rPr>
        <w:t xml:space="preserve"> – save. Changes should save successfully</w:t>
      </w:r>
      <w:r w:rsidR="00855D24">
        <w:rPr>
          <w:lang w:val="en-US"/>
        </w:rPr>
        <w:t>.</w:t>
      </w:r>
    </w:p>
    <w:p w14:paraId="4A688AA8" w14:textId="4ABFF196" w:rsidR="000F47BD" w:rsidRDefault="000F47BD" w:rsidP="00D60600">
      <w:pPr>
        <w:rPr>
          <w:lang w:val="en-US"/>
        </w:rPr>
      </w:pPr>
      <w:r>
        <w:rPr>
          <w:lang w:val="en-US"/>
        </w:rPr>
        <w:t>Now domain name Is pointing to Route53</w:t>
      </w:r>
    </w:p>
    <w:p w14:paraId="40A3E082" w14:textId="69E8ACF9" w:rsidR="009503D2" w:rsidRDefault="009503D2" w:rsidP="00D60600">
      <w:pPr>
        <w:rPr>
          <w:lang w:val="en-US"/>
        </w:rPr>
      </w:pPr>
    </w:p>
    <w:p w14:paraId="1E40ACD1" w14:textId="4707FEF3" w:rsidR="009503D2" w:rsidRDefault="009503D2" w:rsidP="00D60600">
      <w:pPr>
        <w:rPr>
          <w:lang w:val="en-US"/>
        </w:rPr>
      </w:pPr>
      <w:r>
        <w:rPr>
          <w:lang w:val="en-US"/>
        </w:rPr>
        <w:t>Now in route53 we need to include the records which we got in AWS Domains.</w:t>
      </w:r>
    </w:p>
    <w:p w14:paraId="18CC88EC" w14:textId="3BAB8168" w:rsidR="00765E3B" w:rsidRDefault="00765E3B" w:rsidP="00D60600">
      <w:pPr>
        <w:rPr>
          <w:lang w:val="en-US"/>
        </w:rPr>
      </w:pPr>
      <w:r>
        <w:rPr>
          <w:lang w:val="en-US"/>
        </w:rPr>
        <w:t>Go to Route53 and click on CREATE RECOND SET</w:t>
      </w:r>
      <w:r w:rsidR="00593BB9">
        <w:rPr>
          <w:lang w:val="en-US"/>
        </w:rPr>
        <w:t xml:space="preserve"> </w:t>
      </w:r>
    </w:p>
    <w:p w14:paraId="3D904487" w14:textId="3C6D2D03" w:rsidR="00593BB9" w:rsidRDefault="00593BB9" w:rsidP="00D60600">
      <w:pPr>
        <w:rPr>
          <w:lang w:val="en-US"/>
        </w:rPr>
      </w:pPr>
      <w:r>
        <w:rPr>
          <w:lang w:val="en-US"/>
        </w:rPr>
        <w:t xml:space="preserve">TYPE : MX Mail Exchange </w:t>
      </w:r>
    </w:p>
    <w:p w14:paraId="4364AB53" w14:textId="6F563D54" w:rsidR="00593BB9" w:rsidRDefault="00593BB9" w:rsidP="00D60600">
      <w:pPr>
        <w:rPr>
          <w:lang w:val="en-US"/>
        </w:rPr>
      </w:pPr>
      <w:r>
        <w:rPr>
          <w:lang w:val="en-US"/>
        </w:rPr>
        <w:t>Value – paste value from records</w:t>
      </w:r>
      <w:r w:rsidR="00682E58">
        <w:rPr>
          <w:lang w:val="en-US"/>
        </w:rPr>
        <w:t xml:space="preserve"> ---- Create</w:t>
      </w:r>
    </w:p>
    <w:p w14:paraId="5A7BA830" w14:textId="6C9B54F8" w:rsidR="00042847" w:rsidRDefault="00042847" w:rsidP="00D60600">
      <w:pPr>
        <w:rPr>
          <w:lang w:val="en-US"/>
        </w:rPr>
      </w:pPr>
      <w:r>
        <w:rPr>
          <w:lang w:val="en-US"/>
        </w:rPr>
        <w:t xml:space="preserve">Now we have MX record </w:t>
      </w:r>
    </w:p>
    <w:p w14:paraId="1E17AED3" w14:textId="3C9BEDBF" w:rsidR="00A03B8A" w:rsidRDefault="00A03B8A" w:rsidP="00D60600">
      <w:pPr>
        <w:rPr>
          <w:lang w:val="en-US"/>
        </w:rPr>
      </w:pPr>
      <w:r>
        <w:rPr>
          <w:lang w:val="en-US"/>
        </w:rPr>
        <w:t xml:space="preserve">Now we have to create one more record set . copy name from record and paste it on create record NAME </w:t>
      </w:r>
    </w:p>
    <w:p w14:paraId="44FC900E" w14:textId="1445CBE4" w:rsidR="00A03B8A" w:rsidRDefault="00A03B8A" w:rsidP="00D60600">
      <w:pPr>
        <w:rPr>
          <w:lang w:val="en-US"/>
        </w:rPr>
      </w:pPr>
      <w:r>
        <w:rPr>
          <w:lang w:val="en-US"/>
        </w:rPr>
        <w:t xml:space="preserve">TYPE: TXT </w:t>
      </w:r>
    </w:p>
    <w:p w14:paraId="54AB9B6E" w14:textId="4CFE0A91" w:rsidR="00A03B8A" w:rsidRDefault="00A03B8A" w:rsidP="00D60600">
      <w:pPr>
        <w:rPr>
          <w:lang w:val="en-US"/>
        </w:rPr>
      </w:pPr>
      <w:r>
        <w:rPr>
          <w:lang w:val="en-US"/>
        </w:rPr>
        <w:t>Value: Copy from records</w:t>
      </w:r>
    </w:p>
    <w:p w14:paraId="48E82DE6" w14:textId="0E35A680" w:rsidR="00035161" w:rsidRDefault="00035161" w:rsidP="00D60600">
      <w:pPr>
        <w:rPr>
          <w:lang w:val="en-US"/>
        </w:rPr>
      </w:pPr>
    </w:p>
    <w:p w14:paraId="3B413D17" w14:textId="5606F65B" w:rsidR="00035161" w:rsidRDefault="00035161" w:rsidP="00D60600">
      <w:pPr>
        <w:rPr>
          <w:lang w:val="en-US"/>
        </w:rPr>
      </w:pPr>
      <w:r>
        <w:rPr>
          <w:lang w:val="en-US"/>
        </w:rPr>
        <w:t>Now my route53 is now configured to receives emails from created domain</w:t>
      </w:r>
      <w:r w:rsidR="004636AE">
        <w:rPr>
          <w:lang w:val="en-US"/>
        </w:rPr>
        <w:t>.</w:t>
      </w:r>
      <w:r w:rsidR="006F7B39">
        <w:rPr>
          <w:lang w:val="en-US"/>
        </w:rPr>
        <w:t xml:space="preserve"> </w:t>
      </w:r>
    </w:p>
    <w:p w14:paraId="6425DE1E" w14:textId="1BF6CB32" w:rsidR="006F7B39" w:rsidRDefault="006F7B39" w:rsidP="00D60600">
      <w:pPr>
        <w:rPr>
          <w:lang w:val="en-US"/>
        </w:rPr>
      </w:pPr>
      <w:r>
        <w:rPr>
          <w:lang w:val="en-US"/>
        </w:rPr>
        <w:t xml:space="preserve">Go to SES page and refresh, you can see your Domain Name got verified. </w:t>
      </w:r>
    </w:p>
    <w:p w14:paraId="65DE041F" w14:textId="77777777" w:rsidR="003E52CC" w:rsidRDefault="003E52CC" w:rsidP="00D60600">
      <w:pPr>
        <w:rPr>
          <w:lang w:val="en-US"/>
        </w:rPr>
      </w:pPr>
    </w:p>
    <w:p w14:paraId="48AF7174" w14:textId="279C2F04" w:rsidR="00C63C32" w:rsidRDefault="00E35B1E" w:rsidP="00D60600">
      <w:pPr>
        <w:rPr>
          <w:lang w:val="en-US"/>
        </w:rPr>
      </w:pPr>
      <w:r>
        <w:rPr>
          <w:lang w:val="en-US"/>
        </w:rPr>
        <w:br/>
      </w:r>
      <w:r w:rsidR="00C63C32">
        <w:rPr>
          <w:lang w:val="en-US"/>
        </w:rPr>
        <w:t xml:space="preserve">you can go back to SES and click on Email receiving: Rule Set. </w:t>
      </w:r>
    </w:p>
    <w:p w14:paraId="5A478967" w14:textId="77777777" w:rsidR="00C63C32" w:rsidRDefault="00C63C32" w:rsidP="00D60600">
      <w:pPr>
        <w:rPr>
          <w:lang w:val="en-US"/>
        </w:rPr>
      </w:pPr>
    </w:p>
    <w:p w14:paraId="51677A4F" w14:textId="045326DF" w:rsidR="00172CD4" w:rsidRDefault="00C46F7C" w:rsidP="00D60600">
      <w:pPr>
        <w:rPr>
          <w:lang w:val="en-US"/>
        </w:rPr>
      </w:pPr>
      <w:r>
        <w:rPr>
          <w:lang w:val="en-US"/>
        </w:rPr>
        <w:t>Here we need to create a new rule set</w:t>
      </w:r>
      <w:r w:rsidR="00172CD4">
        <w:rPr>
          <w:lang w:val="en-US"/>
        </w:rPr>
        <w:t xml:space="preserve"> </w:t>
      </w:r>
      <w:r w:rsidR="00301832">
        <w:rPr>
          <w:lang w:val="en-US"/>
        </w:rPr>
        <w:t xml:space="preserve">. </w:t>
      </w:r>
    </w:p>
    <w:p w14:paraId="0506DF01" w14:textId="53270299" w:rsidR="00301832" w:rsidRDefault="00301832" w:rsidP="00D60600">
      <w:pPr>
        <w:rPr>
          <w:lang w:val="en-US"/>
        </w:rPr>
      </w:pPr>
      <w:r>
        <w:rPr>
          <w:lang w:val="en-US"/>
        </w:rPr>
        <w:t>Here I have to specify a recipient – provide a email to send emails.</w:t>
      </w:r>
      <w:r w:rsidR="00B764F9">
        <w:rPr>
          <w:lang w:val="en-US"/>
        </w:rPr>
        <w:t>(email with domain name)</w:t>
      </w:r>
    </w:p>
    <w:p w14:paraId="1A9B7716" w14:textId="593446C1" w:rsidR="00E602FA" w:rsidRDefault="00E602FA" w:rsidP="00D60600">
      <w:pPr>
        <w:rPr>
          <w:lang w:val="en-US"/>
        </w:rPr>
      </w:pPr>
    </w:p>
    <w:p w14:paraId="458B4A0E" w14:textId="738AE295" w:rsidR="00E602FA" w:rsidRDefault="008864B8" w:rsidP="00D60600">
      <w:pPr>
        <w:rPr>
          <w:lang w:val="en-US"/>
        </w:rPr>
      </w:pPr>
      <w:r>
        <w:rPr>
          <w:lang w:val="en-US"/>
        </w:rPr>
        <w:t xml:space="preserve">Add </w:t>
      </w:r>
      <w:r w:rsidR="00812F34">
        <w:rPr>
          <w:lang w:val="en-US"/>
        </w:rPr>
        <w:t>ACTION:</w:t>
      </w:r>
      <w:r>
        <w:rPr>
          <w:lang w:val="en-US"/>
        </w:rPr>
        <w:t xml:space="preserve"> Lambda</w:t>
      </w:r>
      <w:r w:rsidR="00812F34">
        <w:rPr>
          <w:lang w:val="en-US"/>
        </w:rPr>
        <w:br/>
      </w:r>
      <w:r w:rsidR="00812F34">
        <w:rPr>
          <w:lang w:val="en-US"/>
        </w:rPr>
        <w:br/>
        <w:t>Lambda : myFunction2</w:t>
      </w:r>
    </w:p>
    <w:p w14:paraId="32235070" w14:textId="2BE88144" w:rsidR="00812F34" w:rsidRDefault="00812F34" w:rsidP="00D60600">
      <w:pPr>
        <w:rPr>
          <w:lang w:val="en-US"/>
        </w:rPr>
      </w:pPr>
      <w:r>
        <w:rPr>
          <w:lang w:val="en-US"/>
        </w:rPr>
        <w:t xml:space="preserve">Next step </w:t>
      </w:r>
    </w:p>
    <w:p w14:paraId="11B3D8B6" w14:textId="3B8D6AC6" w:rsidR="00812F34" w:rsidRDefault="00812F34" w:rsidP="00D60600">
      <w:pPr>
        <w:rPr>
          <w:lang w:val="en-US"/>
        </w:rPr>
      </w:pPr>
    </w:p>
    <w:p w14:paraId="3B4611A9" w14:textId="6C41BD75" w:rsidR="00812F34" w:rsidRDefault="00812F34" w:rsidP="00D60600">
      <w:pPr>
        <w:rPr>
          <w:lang w:val="en-US"/>
        </w:rPr>
      </w:pPr>
      <w:r>
        <w:rPr>
          <w:lang w:val="en-US"/>
        </w:rPr>
        <w:lastRenderedPageBreak/>
        <w:t>RULE NAME: Lambda-demo</w:t>
      </w:r>
    </w:p>
    <w:p w14:paraId="310E196E" w14:textId="10C279CA" w:rsidR="00812F34" w:rsidRDefault="003A0FC4" w:rsidP="00D60600">
      <w:pPr>
        <w:rPr>
          <w:lang w:val="en-US"/>
        </w:rPr>
      </w:pPr>
      <w:r>
        <w:rPr>
          <w:lang w:val="en-US"/>
        </w:rPr>
        <w:t>Next Step – Create Rule</w:t>
      </w:r>
    </w:p>
    <w:p w14:paraId="0FC6EF23" w14:textId="5DD0C065" w:rsidR="00684A3B" w:rsidRDefault="00684A3B" w:rsidP="00D60600">
      <w:pPr>
        <w:rPr>
          <w:lang w:val="en-US"/>
        </w:rPr>
      </w:pPr>
    </w:p>
    <w:p w14:paraId="2C71C2C0" w14:textId="5FE97F26" w:rsidR="00684A3B" w:rsidRDefault="00684A3B" w:rsidP="00D60600">
      <w:pPr>
        <w:rPr>
          <w:lang w:val="en-US"/>
        </w:rPr>
      </w:pPr>
      <w:r>
        <w:rPr>
          <w:lang w:val="en-US"/>
        </w:rPr>
        <w:t xml:space="preserve">So now rule set will be enabled </w:t>
      </w:r>
    </w:p>
    <w:p w14:paraId="1BBFB8B0" w14:textId="77777777" w:rsidR="00684A3B" w:rsidRDefault="00684A3B" w:rsidP="00D60600">
      <w:pPr>
        <w:rPr>
          <w:lang w:val="en-US"/>
        </w:rPr>
      </w:pPr>
    </w:p>
    <w:p w14:paraId="629C1048" w14:textId="77777777" w:rsidR="00812F34" w:rsidRDefault="00812F34" w:rsidP="00D60600">
      <w:pPr>
        <w:rPr>
          <w:lang w:val="en-US"/>
        </w:rPr>
      </w:pPr>
    </w:p>
    <w:p w14:paraId="2E605B02" w14:textId="77777777" w:rsidR="008864B8" w:rsidRDefault="008864B8" w:rsidP="00D60600">
      <w:pPr>
        <w:rPr>
          <w:lang w:val="en-US"/>
        </w:rPr>
      </w:pPr>
    </w:p>
    <w:p w14:paraId="42F16825" w14:textId="77777777" w:rsidR="00123639" w:rsidRPr="00D60600" w:rsidRDefault="00123639" w:rsidP="00D60600">
      <w:pPr>
        <w:rPr>
          <w:lang w:val="en-US"/>
        </w:rPr>
      </w:pPr>
    </w:p>
    <w:sectPr w:rsidR="00123639" w:rsidRPr="00D606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35561"/>
    <w:multiLevelType w:val="hybridMultilevel"/>
    <w:tmpl w:val="5D7E1D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E4D6827"/>
    <w:multiLevelType w:val="hybridMultilevel"/>
    <w:tmpl w:val="7F7A03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4A23A2A"/>
    <w:multiLevelType w:val="hybridMultilevel"/>
    <w:tmpl w:val="0D523D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250F"/>
    <w:rsid w:val="000350DC"/>
    <w:rsid w:val="00035161"/>
    <w:rsid w:val="00040B4B"/>
    <w:rsid w:val="00042847"/>
    <w:rsid w:val="00052972"/>
    <w:rsid w:val="00065E2D"/>
    <w:rsid w:val="000743DD"/>
    <w:rsid w:val="000866C6"/>
    <w:rsid w:val="00095515"/>
    <w:rsid w:val="000B50F9"/>
    <w:rsid w:val="000C7BFC"/>
    <w:rsid w:val="000F47BD"/>
    <w:rsid w:val="00100994"/>
    <w:rsid w:val="0010207F"/>
    <w:rsid w:val="001023B1"/>
    <w:rsid w:val="0010353C"/>
    <w:rsid w:val="00114CBD"/>
    <w:rsid w:val="00115A94"/>
    <w:rsid w:val="00117A4F"/>
    <w:rsid w:val="00123639"/>
    <w:rsid w:val="001303D1"/>
    <w:rsid w:val="001422DA"/>
    <w:rsid w:val="00152522"/>
    <w:rsid w:val="00153199"/>
    <w:rsid w:val="00155CF1"/>
    <w:rsid w:val="00167C16"/>
    <w:rsid w:val="00172CD4"/>
    <w:rsid w:val="00174D57"/>
    <w:rsid w:val="001C1835"/>
    <w:rsid w:val="001C2525"/>
    <w:rsid w:val="001C359C"/>
    <w:rsid w:val="001D4E6E"/>
    <w:rsid w:val="001F022D"/>
    <w:rsid w:val="001F51CA"/>
    <w:rsid w:val="00240D18"/>
    <w:rsid w:val="0028110A"/>
    <w:rsid w:val="00285F49"/>
    <w:rsid w:val="002902B1"/>
    <w:rsid w:val="00291652"/>
    <w:rsid w:val="0029465B"/>
    <w:rsid w:val="002949C9"/>
    <w:rsid w:val="002B02D5"/>
    <w:rsid w:val="002B49F3"/>
    <w:rsid w:val="002D51F4"/>
    <w:rsid w:val="002E3622"/>
    <w:rsid w:val="002E5112"/>
    <w:rsid w:val="00301832"/>
    <w:rsid w:val="003106EB"/>
    <w:rsid w:val="00364498"/>
    <w:rsid w:val="003735EC"/>
    <w:rsid w:val="00390F64"/>
    <w:rsid w:val="003A0FC4"/>
    <w:rsid w:val="003D7C23"/>
    <w:rsid w:val="003E52CC"/>
    <w:rsid w:val="003F04C5"/>
    <w:rsid w:val="003F05DA"/>
    <w:rsid w:val="00403CD4"/>
    <w:rsid w:val="00404A04"/>
    <w:rsid w:val="00406197"/>
    <w:rsid w:val="00410985"/>
    <w:rsid w:val="004325F4"/>
    <w:rsid w:val="00432F4F"/>
    <w:rsid w:val="0043639A"/>
    <w:rsid w:val="00462358"/>
    <w:rsid w:val="004636AE"/>
    <w:rsid w:val="00467AE0"/>
    <w:rsid w:val="00467C8B"/>
    <w:rsid w:val="004742B9"/>
    <w:rsid w:val="00474B2D"/>
    <w:rsid w:val="00483BF6"/>
    <w:rsid w:val="004A2A25"/>
    <w:rsid w:val="004B6F3B"/>
    <w:rsid w:val="004E006B"/>
    <w:rsid w:val="005011BD"/>
    <w:rsid w:val="00502916"/>
    <w:rsid w:val="00513951"/>
    <w:rsid w:val="00544251"/>
    <w:rsid w:val="005809B1"/>
    <w:rsid w:val="00593BB9"/>
    <w:rsid w:val="005A1AE6"/>
    <w:rsid w:val="005A78F8"/>
    <w:rsid w:val="005B2C38"/>
    <w:rsid w:val="005E0124"/>
    <w:rsid w:val="005E3AF3"/>
    <w:rsid w:val="005E43CC"/>
    <w:rsid w:val="00600406"/>
    <w:rsid w:val="0063607C"/>
    <w:rsid w:val="006417C6"/>
    <w:rsid w:val="006610DF"/>
    <w:rsid w:val="00682E58"/>
    <w:rsid w:val="00684A3B"/>
    <w:rsid w:val="00685D22"/>
    <w:rsid w:val="006D5A62"/>
    <w:rsid w:val="006E0EF8"/>
    <w:rsid w:val="006E2687"/>
    <w:rsid w:val="006F7B39"/>
    <w:rsid w:val="0070193C"/>
    <w:rsid w:val="00706773"/>
    <w:rsid w:val="00750264"/>
    <w:rsid w:val="007515CD"/>
    <w:rsid w:val="00756776"/>
    <w:rsid w:val="00765E3B"/>
    <w:rsid w:val="00765F8B"/>
    <w:rsid w:val="007771BA"/>
    <w:rsid w:val="00784832"/>
    <w:rsid w:val="00792979"/>
    <w:rsid w:val="00792F6D"/>
    <w:rsid w:val="007A1E56"/>
    <w:rsid w:val="007A67B9"/>
    <w:rsid w:val="007B5921"/>
    <w:rsid w:val="007C1A92"/>
    <w:rsid w:val="007D478C"/>
    <w:rsid w:val="007D5CB7"/>
    <w:rsid w:val="007E2518"/>
    <w:rsid w:val="007F438C"/>
    <w:rsid w:val="007F4462"/>
    <w:rsid w:val="008106A9"/>
    <w:rsid w:val="0081263A"/>
    <w:rsid w:val="00812F34"/>
    <w:rsid w:val="008323BF"/>
    <w:rsid w:val="008457EE"/>
    <w:rsid w:val="008459CD"/>
    <w:rsid w:val="008501E5"/>
    <w:rsid w:val="00855D24"/>
    <w:rsid w:val="00883223"/>
    <w:rsid w:val="008864B8"/>
    <w:rsid w:val="00891153"/>
    <w:rsid w:val="00895B3D"/>
    <w:rsid w:val="008C4A7F"/>
    <w:rsid w:val="008D46AD"/>
    <w:rsid w:val="008E0B00"/>
    <w:rsid w:val="00902CC5"/>
    <w:rsid w:val="00913EDB"/>
    <w:rsid w:val="00915138"/>
    <w:rsid w:val="0092250E"/>
    <w:rsid w:val="009363E5"/>
    <w:rsid w:val="009503D2"/>
    <w:rsid w:val="009507C2"/>
    <w:rsid w:val="00952315"/>
    <w:rsid w:val="00955A82"/>
    <w:rsid w:val="00957755"/>
    <w:rsid w:val="009844B2"/>
    <w:rsid w:val="009856F0"/>
    <w:rsid w:val="00992E07"/>
    <w:rsid w:val="00995125"/>
    <w:rsid w:val="0099602F"/>
    <w:rsid w:val="009A35DB"/>
    <w:rsid w:val="009B7780"/>
    <w:rsid w:val="009D022E"/>
    <w:rsid w:val="009D0E8F"/>
    <w:rsid w:val="009F5FA1"/>
    <w:rsid w:val="00A03B8A"/>
    <w:rsid w:val="00A11F12"/>
    <w:rsid w:val="00A24FF6"/>
    <w:rsid w:val="00A429E6"/>
    <w:rsid w:val="00A46C73"/>
    <w:rsid w:val="00A55E6C"/>
    <w:rsid w:val="00A8000E"/>
    <w:rsid w:val="00A87B4D"/>
    <w:rsid w:val="00A91261"/>
    <w:rsid w:val="00A92992"/>
    <w:rsid w:val="00AA1687"/>
    <w:rsid w:val="00AC1E0E"/>
    <w:rsid w:val="00AD77DB"/>
    <w:rsid w:val="00AF3E2B"/>
    <w:rsid w:val="00B07993"/>
    <w:rsid w:val="00B17305"/>
    <w:rsid w:val="00B24696"/>
    <w:rsid w:val="00B25549"/>
    <w:rsid w:val="00B461D4"/>
    <w:rsid w:val="00B62AB3"/>
    <w:rsid w:val="00B64DB1"/>
    <w:rsid w:val="00B72495"/>
    <w:rsid w:val="00B764F9"/>
    <w:rsid w:val="00B90E4D"/>
    <w:rsid w:val="00B97ED2"/>
    <w:rsid w:val="00BC333D"/>
    <w:rsid w:val="00BF5789"/>
    <w:rsid w:val="00C07750"/>
    <w:rsid w:val="00C14B3B"/>
    <w:rsid w:val="00C25855"/>
    <w:rsid w:val="00C36C4D"/>
    <w:rsid w:val="00C4468C"/>
    <w:rsid w:val="00C46F7C"/>
    <w:rsid w:val="00C62784"/>
    <w:rsid w:val="00C63C32"/>
    <w:rsid w:val="00C64FB2"/>
    <w:rsid w:val="00C905BB"/>
    <w:rsid w:val="00CC1E44"/>
    <w:rsid w:val="00CD155A"/>
    <w:rsid w:val="00CD6651"/>
    <w:rsid w:val="00CE4471"/>
    <w:rsid w:val="00CF3997"/>
    <w:rsid w:val="00D06A34"/>
    <w:rsid w:val="00D31765"/>
    <w:rsid w:val="00D3250F"/>
    <w:rsid w:val="00D33239"/>
    <w:rsid w:val="00D357C3"/>
    <w:rsid w:val="00D42DEF"/>
    <w:rsid w:val="00D56B9C"/>
    <w:rsid w:val="00D60600"/>
    <w:rsid w:val="00D91BD8"/>
    <w:rsid w:val="00D93444"/>
    <w:rsid w:val="00DA3B5E"/>
    <w:rsid w:val="00DB14AF"/>
    <w:rsid w:val="00DB75F1"/>
    <w:rsid w:val="00DC373D"/>
    <w:rsid w:val="00DD0E13"/>
    <w:rsid w:val="00DE4795"/>
    <w:rsid w:val="00E0511A"/>
    <w:rsid w:val="00E05D6F"/>
    <w:rsid w:val="00E17A4E"/>
    <w:rsid w:val="00E208A8"/>
    <w:rsid w:val="00E35B1E"/>
    <w:rsid w:val="00E408E3"/>
    <w:rsid w:val="00E479E7"/>
    <w:rsid w:val="00E569A0"/>
    <w:rsid w:val="00E602FA"/>
    <w:rsid w:val="00E65FE6"/>
    <w:rsid w:val="00E92760"/>
    <w:rsid w:val="00E964E4"/>
    <w:rsid w:val="00EB4F94"/>
    <w:rsid w:val="00EC5112"/>
    <w:rsid w:val="00F11B4A"/>
    <w:rsid w:val="00F15C74"/>
    <w:rsid w:val="00F44AA6"/>
    <w:rsid w:val="00F625CD"/>
    <w:rsid w:val="00F73137"/>
    <w:rsid w:val="00F81EB2"/>
    <w:rsid w:val="00FB2012"/>
    <w:rsid w:val="00FB3C65"/>
    <w:rsid w:val="00FC45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4ABDEBD"/>
  <w15:chartTrackingRefBased/>
  <w15:docId w15:val="{0999C7C1-104B-4046-86FE-D3571C4AD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93C"/>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7993"/>
    <w:pPr>
      <w:ind w:left="720"/>
      <w:contextualSpacing/>
    </w:pPr>
    <w:rPr>
      <w:rFonts w:asciiTheme="minorHAnsi" w:eastAsiaTheme="minorHAnsi"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527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17</Pages>
  <Words>1506</Words>
  <Characters>8590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yalla, Rama (Cognizant)</dc:creator>
  <cp:keywords/>
  <dc:description/>
  <cp:lastModifiedBy>yalla, Rama (Cognizant)</cp:lastModifiedBy>
  <cp:revision>233</cp:revision>
  <dcterms:created xsi:type="dcterms:W3CDTF">2022-05-28T13:35:00Z</dcterms:created>
  <dcterms:modified xsi:type="dcterms:W3CDTF">2022-07-03T16:59:00Z</dcterms:modified>
</cp:coreProperties>
</file>